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7132" w14:textId="77777777" w:rsidR="00165E09" w:rsidRDefault="00165E09"/>
    <w:p w14:paraId="56925BA3" w14:textId="0B35C817" w:rsidR="00165E09" w:rsidRDefault="00165E09" w:rsidP="00165E09">
      <w:pPr>
        <w:jc w:val="center"/>
        <w:rPr>
          <w:sz w:val="24"/>
          <w:szCs w:val="24"/>
        </w:rPr>
      </w:pPr>
      <w:r w:rsidRPr="00165E09">
        <w:rPr>
          <w:rFonts w:hint="eastAsia"/>
          <w:sz w:val="24"/>
          <w:szCs w:val="24"/>
        </w:rPr>
        <w:t>令和</w:t>
      </w:r>
      <w:r w:rsidR="00C97FFE">
        <w:rPr>
          <w:rFonts w:hint="eastAsia"/>
          <w:sz w:val="24"/>
          <w:szCs w:val="24"/>
        </w:rPr>
        <w:t>３</w:t>
      </w:r>
      <w:r w:rsidRPr="00165E09">
        <w:rPr>
          <w:rFonts w:hint="eastAsia"/>
          <w:sz w:val="24"/>
          <w:szCs w:val="24"/>
        </w:rPr>
        <w:t>年度離島漁業再生支援交付金漁業集落実績報告</w:t>
      </w:r>
    </w:p>
    <w:p w14:paraId="47D25933" w14:textId="77777777" w:rsidR="00165E09" w:rsidRDefault="00165E09" w:rsidP="00165E09">
      <w:pPr>
        <w:jc w:val="center"/>
        <w:rPr>
          <w:sz w:val="24"/>
          <w:szCs w:val="24"/>
        </w:rPr>
      </w:pPr>
    </w:p>
    <w:p w14:paraId="6BB4E353" w14:textId="729B2411" w:rsidR="00165E09" w:rsidRDefault="00165E09" w:rsidP="00165E09">
      <w:pPr>
        <w:wordWrap w:val="0"/>
        <w:jc w:val="right"/>
        <w:rPr>
          <w:sz w:val="24"/>
          <w:szCs w:val="24"/>
        </w:rPr>
      </w:pPr>
      <w:r>
        <w:rPr>
          <w:rFonts w:hint="eastAsia"/>
          <w:sz w:val="24"/>
          <w:szCs w:val="24"/>
        </w:rPr>
        <w:t xml:space="preserve">　　　　　　　　　　　　　　　</w:t>
      </w:r>
    </w:p>
    <w:p w14:paraId="1581D347" w14:textId="77777777" w:rsidR="00165E09" w:rsidRDefault="00165E09" w:rsidP="00165E09">
      <w:pPr>
        <w:ind w:right="960"/>
        <w:rPr>
          <w:sz w:val="24"/>
          <w:szCs w:val="24"/>
        </w:rPr>
      </w:pPr>
    </w:p>
    <w:p w14:paraId="30930277" w14:textId="77777777" w:rsidR="00165E09" w:rsidRDefault="00165E09" w:rsidP="00165E09">
      <w:pPr>
        <w:ind w:right="960"/>
        <w:rPr>
          <w:sz w:val="24"/>
          <w:szCs w:val="24"/>
        </w:rPr>
      </w:pPr>
      <w:r>
        <w:rPr>
          <w:rFonts w:hint="eastAsia"/>
          <w:sz w:val="24"/>
          <w:szCs w:val="24"/>
        </w:rPr>
        <w:t xml:space="preserve">　１　対象漁業集落の概要</w:t>
      </w:r>
    </w:p>
    <w:p w14:paraId="12D26780" w14:textId="77777777" w:rsidR="00165E09" w:rsidRDefault="00165E09" w:rsidP="00165E09">
      <w:pPr>
        <w:ind w:right="960"/>
        <w:rPr>
          <w:sz w:val="24"/>
          <w:szCs w:val="24"/>
        </w:rPr>
      </w:pPr>
      <w:r>
        <w:rPr>
          <w:rFonts w:hint="eastAsia"/>
          <w:sz w:val="24"/>
          <w:szCs w:val="24"/>
        </w:rPr>
        <w:t xml:space="preserve">　　　市町村名：羽幌町</w:t>
      </w:r>
    </w:p>
    <w:p w14:paraId="2CD94BEE" w14:textId="77777777" w:rsidR="00165E09" w:rsidRDefault="00165E09" w:rsidP="00165E09">
      <w:pPr>
        <w:ind w:right="960"/>
        <w:rPr>
          <w:sz w:val="24"/>
          <w:szCs w:val="24"/>
        </w:rPr>
      </w:pPr>
      <w:r>
        <w:rPr>
          <w:rFonts w:hint="eastAsia"/>
          <w:sz w:val="24"/>
          <w:szCs w:val="24"/>
        </w:rPr>
        <w:t xml:space="preserve">　　　島名：天売島・焼尻島</w:t>
      </w:r>
    </w:p>
    <w:p w14:paraId="2742A64E" w14:textId="77777777" w:rsidR="00165E09" w:rsidRDefault="00165E09" w:rsidP="00165E09">
      <w:pPr>
        <w:ind w:right="960"/>
        <w:rPr>
          <w:sz w:val="24"/>
          <w:szCs w:val="24"/>
        </w:rPr>
      </w:pPr>
      <w:r>
        <w:rPr>
          <w:rFonts w:hint="eastAsia"/>
          <w:sz w:val="24"/>
          <w:szCs w:val="24"/>
        </w:rPr>
        <w:t xml:space="preserve">　　　協定対象漁業集落名：天売焼尻漁業集落</w:t>
      </w:r>
    </w:p>
    <w:p w14:paraId="42F2C4B2" w14:textId="1DE49933" w:rsidR="00165E09" w:rsidRDefault="00165E09" w:rsidP="00165E09">
      <w:pPr>
        <w:ind w:right="960"/>
        <w:rPr>
          <w:sz w:val="24"/>
          <w:szCs w:val="24"/>
        </w:rPr>
      </w:pPr>
      <w:r>
        <w:rPr>
          <w:rFonts w:hint="eastAsia"/>
          <w:sz w:val="24"/>
          <w:szCs w:val="24"/>
        </w:rPr>
        <w:t xml:space="preserve">　　　協定参加世帯数：６７世帯、７</w:t>
      </w:r>
      <w:r w:rsidR="007908D3">
        <w:rPr>
          <w:rFonts w:hint="eastAsia"/>
          <w:sz w:val="24"/>
          <w:szCs w:val="24"/>
        </w:rPr>
        <w:t>２</w:t>
      </w:r>
      <w:r w:rsidR="00637D5B">
        <w:rPr>
          <w:rFonts w:hint="eastAsia"/>
          <w:sz w:val="24"/>
          <w:szCs w:val="24"/>
        </w:rPr>
        <w:t>人（うち漁業世帯　６７世帯　７</w:t>
      </w:r>
      <w:r w:rsidR="007908D3">
        <w:rPr>
          <w:rFonts w:hint="eastAsia"/>
          <w:sz w:val="24"/>
          <w:szCs w:val="24"/>
        </w:rPr>
        <w:t>２</w:t>
      </w:r>
      <w:r>
        <w:rPr>
          <w:rFonts w:hint="eastAsia"/>
          <w:sz w:val="24"/>
          <w:szCs w:val="24"/>
        </w:rPr>
        <w:t>人）</w:t>
      </w:r>
    </w:p>
    <w:p w14:paraId="7670A9A4" w14:textId="77777777" w:rsidR="00165E09" w:rsidRPr="007908D3" w:rsidRDefault="00165E09" w:rsidP="00165E09">
      <w:pPr>
        <w:ind w:right="960"/>
        <w:rPr>
          <w:sz w:val="24"/>
          <w:szCs w:val="24"/>
        </w:rPr>
      </w:pPr>
    </w:p>
    <w:p w14:paraId="5B28F5A2" w14:textId="77777777" w:rsidR="00165E09" w:rsidRDefault="00165E09" w:rsidP="00165E09">
      <w:pPr>
        <w:ind w:right="960"/>
        <w:rPr>
          <w:sz w:val="24"/>
          <w:szCs w:val="24"/>
        </w:rPr>
      </w:pPr>
      <w:r>
        <w:rPr>
          <w:rFonts w:hint="eastAsia"/>
          <w:sz w:val="24"/>
          <w:szCs w:val="24"/>
        </w:rPr>
        <w:t xml:space="preserve">　２　協定締結の経緯</w:t>
      </w:r>
    </w:p>
    <w:p w14:paraId="4D6427D6" w14:textId="77777777" w:rsidR="00165E09" w:rsidRDefault="00165E09" w:rsidP="00165E09">
      <w:pPr>
        <w:ind w:left="720" w:right="960" w:hangingChars="300" w:hanging="720"/>
        <w:rPr>
          <w:sz w:val="24"/>
          <w:szCs w:val="24"/>
        </w:rPr>
      </w:pPr>
      <w:r>
        <w:rPr>
          <w:rFonts w:hint="eastAsia"/>
          <w:sz w:val="24"/>
          <w:szCs w:val="24"/>
        </w:rPr>
        <w:t xml:space="preserve">　　　　羽幌町の天売島及び焼尻島は、離島という生産や販売に不利な条件にあり、</w:t>
      </w:r>
    </w:p>
    <w:p w14:paraId="16590A5F" w14:textId="77777777" w:rsidR="00165E09" w:rsidRDefault="00165E09" w:rsidP="00165E09">
      <w:pPr>
        <w:ind w:left="720" w:right="960" w:hangingChars="300" w:hanging="720"/>
        <w:rPr>
          <w:sz w:val="24"/>
          <w:szCs w:val="24"/>
        </w:rPr>
      </w:pPr>
      <w:r>
        <w:rPr>
          <w:rFonts w:hint="eastAsia"/>
          <w:sz w:val="24"/>
          <w:szCs w:val="24"/>
        </w:rPr>
        <w:t xml:space="preserve">　　　漁業者は急速な高齢化も相まって減少傾向にあるため、魚場の活用が充分に</w:t>
      </w:r>
    </w:p>
    <w:p w14:paraId="70EF98E1" w14:textId="77777777" w:rsidR="00165E09" w:rsidRDefault="00165E09" w:rsidP="00165E09">
      <w:pPr>
        <w:ind w:left="720" w:right="960" w:hangingChars="300" w:hanging="720"/>
        <w:rPr>
          <w:sz w:val="24"/>
          <w:szCs w:val="24"/>
        </w:rPr>
      </w:pPr>
      <w:r>
        <w:rPr>
          <w:rFonts w:hint="eastAsia"/>
          <w:sz w:val="24"/>
          <w:szCs w:val="24"/>
        </w:rPr>
        <w:t xml:space="preserve">　　　行われず、基幹産業である漁業の衰退が顕著な状況となっている。</w:t>
      </w:r>
    </w:p>
    <w:p w14:paraId="32C8DCAF" w14:textId="77777777" w:rsidR="00165E09" w:rsidRDefault="00165E09" w:rsidP="00165E09">
      <w:pPr>
        <w:ind w:left="720" w:right="960" w:hangingChars="300" w:hanging="720"/>
        <w:rPr>
          <w:sz w:val="24"/>
          <w:szCs w:val="24"/>
        </w:rPr>
      </w:pPr>
      <w:r>
        <w:rPr>
          <w:rFonts w:hint="eastAsia"/>
          <w:sz w:val="24"/>
          <w:szCs w:val="24"/>
        </w:rPr>
        <w:t xml:space="preserve">　　　　このため、離島漁業再生支援交付金を活用し、魚場の生産力の向上や集落の創意工夫を生かした取り組みを促進させ、離島漁業の再生を図ることとした。</w:t>
      </w:r>
    </w:p>
    <w:p w14:paraId="5EC7039C" w14:textId="77777777" w:rsidR="00165E09" w:rsidRDefault="00165E09" w:rsidP="00165E09">
      <w:pPr>
        <w:ind w:left="720" w:right="960" w:hangingChars="300" w:hanging="720"/>
        <w:rPr>
          <w:sz w:val="24"/>
          <w:szCs w:val="24"/>
        </w:rPr>
      </w:pPr>
      <w:r>
        <w:rPr>
          <w:rFonts w:hint="eastAsia"/>
          <w:sz w:val="24"/>
          <w:szCs w:val="24"/>
        </w:rPr>
        <w:t xml:space="preserve">　　　　また、離島漁業の再生によって、離島の持つ良好な海域環境の保全や国境監視といった多面的機能の維持増進も期待される。</w:t>
      </w:r>
    </w:p>
    <w:p w14:paraId="13E24FF1" w14:textId="77777777" w:rsidR="00165E09" w:rsidRDefault="00165E09" w:rsidP="00165E09">
      <w:pPr>
        <w:ind w:left="720" w:right="960" w:hangingChars="300" w:hanging="720"/>
        <w:rPr>
          <w:sz w:val="24"/>
          <w:szCs w:val="24"/>
        </w:rPr>
      </w:pPr>
    </w:p>
    <w:p w14:paraId="6C2182FA" w14:textId="77777777" w:rsidR="00165E09" w:rsidRDefault="00165E09" w:rsidP="00165E09">
      <w:pPr>
        <w:ind w:left="720" w:right="960" w:hangingChars="300" w:hanging="720"/>
        <w:rPr>
          <w:sz w:val="24"/>
          <w:szCs w:val="24"/>
        </w:rPr>
      </w:pPr>
      <w:r>
        <w:rPr>
          <w:rFonts w:hint="eastAsia"/>
          <w:sz w:val="24"/>
          <w:szCs w:val="24"/>
        </w:rPr>
        <w:t xml:space="preserve">　３　取組の内容</w:t>
      </w:r>
    </w:p>
    <w:p w14:paraId="5CAA9406" w14:textId="77777777" w:rsidR="00165E09" w:rsidRDefault="00165E09" w:rsidP="00165E09">
      <w:pPr>
        <w:ind w:left="720" w:right="960" w:hangingChars="300" w:hanging="720"/>
        <w:rPr>
          <w:sz w:val="24"/>
          <w:szCs w:val="24"/>
        </w:rPr>
      </w:pPr>
      <w:r>
        <w:rPr>
          <w:rFonts w:hint="eastAsia"/>
          <w:sz w:val="24"/>
          <w:szCs w:val="24"/>
        </w:rPr>
        <w:t xml:space="preserve">　　　①魚場の生産力の向上に関する取組状況</w:t>
      </w:r>
    </w:p>
    <w:p w14:paraId="770F7CE1" w14:textId="77777777" w:rsidR="00E479E0" w:rsidRDefault="00E479E0" w:rsidP="00165E09">
      <w:pPr>
        <w:ind w:left="720" w:right="960" w:hangingChars="300" w:hanging="720"/>
        <w:rPr>
          <w:sz w:val="24"/>
          <w:szCs w:val="24"/>
        </w:rPr>
      </w:pPr>
    </w:p>
    <w:p w14:paraId="16FD96E7" w14:textId="684696AE" w:rsidR="00165E09" w:rsidRDefault="00165E09" w:rsidP="00165E09">
      <w:pPr>
        <w:ind w:left="720" w:right="960" w:hangingChars="300" w:hanging="720"/>
        <w:rPr>
          <w:sz w:val="24"/>
          <w:szCs w:val="24"/>
        </w:rPr>
      </w:pPr>
      <w:r>
        <w:rPr>
          <w:rFonts w:hint="eastAsia"/>
          <w:sz w:val="24"/>
          <w:szCs w:val="24"/>
        </w:rPr>
        <w:t xml:space="preserve">　　　（種苗放流）</w:t>
      </w:r>
    </w:p>
    <w:p w14:paraId="1992E4E7" w14:textId="3A910E7A" w:rsidR="00165E09" w:rsidRDefault="00165E09" w:rsidP="00165E09">
      <w:pPr>
        <w:ind w:left="720" w:right="960" w:hangingChars="300" w:hanging="720"/>
        <w:rPr>
          <w:sz w:val="24"/>
          <w:szCs w:val="24"/>
        </w:rPr>
      </w:pPr>
      <w:r>
        <w:rPr>
          <w:rFonts w:hint="eastAsia"/>
          <w:sz w:val="24"/>
          <w:szCs w:val="24"/>
        </w:rPr>
        <w:t xml:space="preserve">　　　　ウニ漁業は漁業者の高齢化によりウニ資源への依存度が高いことから、エゾバフンウニ人工種苗７万粒（天売地区７万粒）の放流を実施し、資源の増大を図ることとした。</w:t>
      </w:r>
    </w:p>
    <w:p w14:paraId="78C0E600" w14:textId="396E994C" w:rsidR="00165E09" w:rsidRDefault="00165E09" w:rsidP="00165E09">
      <w:pPr>
        <w:ind w:left="720" w:right="960" w:hangingChars="300" w:hanging="720"/>
        <w:rPr>
          <w:sz w:val="24"/>
          <w:szCs w:val="24"/>
        </w:rPr>
      </w:pPr>
      <w:r>
        <w:rPr>
          <w:rFonts w:hint="eastAsia"/>
          <w:sz w:val="24"/>
          <w:szCs w:val="24"/>
        </w:rPr>
        <w:t xml:space="preserve">　　　　ナマコ人工種苗</w:t>
      </w:r>
      <w:r w:rsidR="0021542D">
        <w:rPr>
          <w:rFonts w:hint="eastAsia"/>
          <w:sz w:val="24"/>
          <w:szCs w:val="24"/>
        </w:rPr>
        <w:t>２．５万粒（天売１万粒、焼尻１．５万粒）</w:t>
      </w:r>
      <w:r>
        <w:rPr>
          <w:rFonts w:hint="eastAsia"/>
          <w:sz w:val="24"/>
          <w:szCs w:val="24"/>
        </w:rPr>
        <w:t>を放流し、新たな資源の添加を図ることとした。</w:t>
      </w:r>
    </w:p>
    <w:p w14:paraId="0A265643" w14:textId="62767E6E" w:rsidR="00165E09" w:rsidRDefault="00165E09" w:rsidP="00E479E0">
      <w:pPr>
        <w:ind w:leftChars="100" w:left="690" w:right="960" w:hangingChars="200" w:hanging="480"/>
        <w:rPr>
          <w:sz w:val="24"/>
          <w:szCs w:val="24"/>
        </w:rPr>
      </w:pPr>
      <w:r>
        <w:rPr>
          <w:rFonts w:hint="eastAsia"/>
          <w:sz w:val="24"/>
          <w:szCs w:val="24"/>
        </w:rPr>
        <w:t xml:space="preserve">　　　飼料環境の悪い場所にある未利用のキタムラサキウニ</w:t>
      </w:r>
      <w:r w:rsidR="0021542D">
        <w:rPr>
          <w:rFonts w:hint="eastAsia"/>
          <w:sz w:val="24"/>
          <w:szCs w:val="24"/>
        </w:rPr>
        <w:t>３，８６４</w:t>
      </w:r>
      <w:r>
        <w:rPr>
          <w:rFonts w:hint="eastAsia"/>
          <w:sz w:val="24"/>
          <w:szCs w:val="24"/>
        </w:rPr>
        <w:t>kg</w:t>
      </w:r>
      <w:r w:rsidR="0021542D">
        <w:rPr>
          <w:rFonts w:hint="eastAsia"/>
          <w:sz w:val="24"/>
          <w:szCs w:val="24"/>
        </w:rPr>
        <w:t>（天売２，３４４㎏、焼尻１，５２０㎏）</w:t>
      </w:r>
      <w:r>
        <w:rPr>
          <w:rFonts w:hint="eastAsia"/>
          <w:sz w:val="24"/>
          <w:szCs w:val="24"/>
        </w:rPr>
        <w:t>を採捕し、飼料環境の良好な魚場に移植放流することで、利用可能なウニ資源として資源の増大を図ることとした。</w:t>
      </w:r>
    </w:p>
    <w:p w14:paraId="044FDCD6" w14:textId="28CAE7BF" w:rsidR="00165E09" w:rsidRDefault="00165E09" w:rsidP="00165E09">
      <w:pPr>
        <w:ind w:left="720" w:right="960" w:hangingChars="300" w:hanging="720"/>
        <w:rPr>
          <w:sz w:val="24"/>
          <w:szCs w:val="24"/>
        </w:rPr>
      </w:pPr>
      <w:r>
        <w:rPr>
          <w:rFonts w:hint="eastAsia"/>
          <w:sz w:val="24"/>
          <w:szCs w:val="24"/>
        </w:rPr>
        <w:t xml:space="preserve">　　　　中間育成ウニ餌用の昆布を育成し、資源確保を図ることとした。</w:t>
      </w:r>
    </w:p>
    <w:p w14:paraId="402B9C01" w14:textId="177C36AB" w:rsidR="00165E09" w:rsidRDefault="00165E09" w:rsidP="00165E09">
      <w:pPr>
        <w:ind w:left="720" w:right="960" w:hangingChars="300" w:hanging="720"/>
        <w:rPr>
          <w:sz w:val="24"/>
          <w:szCs w:val="24"/>
        </w:rPr>
      </w:pPr>
    </w:p>
    <w:p w14:paraId="640CA7B4" w14:textId="40FF1D93" w:rsidR="00165E09" w:rsidRDefault="00165E09" w:rsidP="00165E09">
      <w:pPr>
        <w:ind w:left="720" w:right="960" w:hangingChars="300" w:hanging="720"/>
        <w:rPr>
          <w:sz w:val="24"/>
          <w:szCs w:val="24"/>
        </w:rPr>
      </w:pPr>
      <w:r>
        <w:rPr>
          <w:rFonts w:hint="eastAsia"/>
          <w:sz w:val="24"/>
          <w:szCs w:val="24"/>
        </w:rPr>
        <w:t xml:space="preserve">　　　　（魚場の管理・改善）</w:t>
      </w:r>
    </w:p>
    <w:p w14:paraId="548AA052" w14:textId="77777777" w:rsidR="00165E09" w:rsidRDefault="00165E09" w:rsidP="00165E09">
      <w:pPr>
        <w:ind w:left="720" w:right="960" w:hangingChars="300" w:hanging="720"/>
        <w:rPr>
          <w:sz w:val="24"/>
          <w:szCs w:val="24"/>
        </w:rPr>
      </w:pPr>
      <w:r>
        <w:rPr>
          <w:rFonts w:hint="eastAsia"/>
          <w:sz w:val="24"/>
          <w:szCs w:val="24"/>
        </w:rPr>
        <w:t xml:space="preserve">　　　　種苗放流の魚場において、ヒトデ類等の害的生物を駆除することにより種苗放流効果の向上を図ることとした。</w:t>
      </w:r>
    </w:p>
    <w:p w14:paraId="28226BF3" w14:textId="6F70EC41" w:rsidR="00165E09" w:rsidRDefault="00165E09" w:rsidP="00165E09">
      <w:pPr>
        <w:ind w:left="720" w:right="960" w:hangingChars="300" w:hanging="720"/>
        <w:rPr>
          <w:sz w:val="24"/>
          <w:szCs w:val="24"/>
        </w:rPr>
      </w:pPr>
      <w:r>
        <w:rPr>
          <w:rFonts w:hint="eastAsia"/>
          <w:sz w:val="24"/>
          <w:szCs w:val="24"/>
        </w:rPr>
        <w:t xml:space="preserve">　　　　天売地区において</w:t>
      </w:r>
      <w:r w:rsidR="00FF7D51">
        <w:rPr>
          <w:rFonts w:hint="eastAsia"/>
          <w:sz w:val="24"/>
          <w:szCs w:val="24"/>
        </w:rPr>
        <w:t>、健苗ウニの年齢調査を実施し、資源管理を図ることとした。</w:t>
      </w:r>
    </w:p>
    <w:p w14:paraId="4B940392" w14:textId="37FCFF27" w:rsidR="00FF7D51" w:rsidRDefault="00FF7D51" w:rsidP="00165E09">
      <w:pPr>
        <w:ind w:left="720" w:right="960" w:hangingChars="300" w:hanging="720"/>
        <w:rPr>
          <w:sz w:val="24"/>
          <w:szCs w:val="24"/>
        </w:rPr>
      </w:pPr>
    </w:p>
    <w:p w14:paraId="7FD553BB" w14:textId="77777777" w:rsidR="0000733C" w:rsidRDefault="0000733C" w:rsidP="00165E09">
      <w:pPr>
        <w:ind w:left="720" w:right="960" w:hangingChars="300" w:hanging="720"/>
        <w:rPr>
          <w:rFonts w:hint="eastAsia"/>
          <w:sz w:val="24"/>
          <w:szCs w:val="24"/>
        </w:rPr>
      </w:pPr>
    </w:p>
    <w:p w14:paraId="0859DE05" w14:textId="618F2E02" w:rsidR="00FF7D51" w:rsidRDefault="00FF7D51" w:rsidP="00165E09">
      <w:pPr>
        <w:ind w:left="720" w:right="960" w:hangingChars="300" w:hanging="720"/>
        <w:rPr>
          <w:sz w:val="24"/>
          <w:szCs w:val="24"/>
        </w:rPr>
      </w:pPr>
      <w:r>
        <w:rPr>
          <w:rFonts w:hint="eastAsia"/>
          <w:sz w:val="24"/>
          <w:szCs w:val="24"/>
        </w:rPr>
        <w:lastRenderedPageBreak/>
        <w:t xml:space="preserve">　　　（魚場監視）</w:t>
      </w:r>
    </w:p>
    <w:p w14:paraId="7AA72175" w14:textId="77777777" w:rsidR="00FF7D51" w:rsidRDefault="00FF7D51" w:rsidP="00165E09">
      <w:pPr>
        <w:ind w:left="720" w:right="960" w:hangingChars="300" w:hanging="720"/>
        <w:rPr>
          <w:sz w:val="24"/>
          <w:szCs w:val="24"/>
        </w:rPr>
      </w:pPr>
      <w:r>
        <w:rPr>
          <w:rFonts w:hint="eastAsia"/>
          <w:sz w:val="24"/>
          <w:szCs w:val="24"/>
        </w:rPr>
        <w:t xml:space="preserve">　　　観光シーズン（７～９月）の密漁による資源の減耗を防止するため、監視員</w:t>
      </w:r>
    </w:p>
    <w:p w14:paraId="78BB75D1" w14:textId="5DE08B86" w:rsidR="00FF7D51" w:rsidRDefault="00FF7D51" w:rsidP="00165E09">
      <w:pPr>
        <w:ind w:left="720" w:right="960" w:hangingChars="300" w:hanging="720"/>
        <w:rPr>
          <w:sz w:val="24"/>
          <w:szCs w:val="24"/>
        </w:rPr>
      </w:pPr>
      <w:r>
        <w:rPr>
          <w:rFonts w:hint="eastAsia"/>
          <w:sz w:val="24"/>
          <w:szCs w:val="24"/>
        </w:rPr>
        <w:t xml:space="preserve">　　を配置し、資源の維持を図ることとした。</w:t>
      </w:r>
    </w:p>
    <w:p w14:paraId="7E0053FC" w14:textId="11A1362F" w:rsidR="00FF7D51" w:rsidRDefault="00FF7D51" w:rsidP="00165E09">
      <w:pPr>
        <w:ind w:left="720" w:right="960" w:hangingChars="300" w:hanging="720"/>
        <w:rPr>
          <w:sz w:val="24"/>
          <w:szCs w:val="24"/>
        </w:rPr>
      </w:pPr>
    </w:p>
    <w:p w14:paraId="6DA2EE0B" w14:textId="0EA6AC2E" w:rsidR="00FF7D51" w:rsidRDefault="00FF7D51" w:rsidP="00FF7D51">
      <w:pPr>
        <w:ind w:leftChars="200" w:left="660" w:right="960" w:hangingChars="100" w:hanging="240"/>
        <w:rPr>
          <w:sz w:val="24"/>
          <w:szCs w:val="24"/>
        </w:rPr>
      </w:pPr>
      <w:r>
        <w:rPr>
          <w:rFonts w:hint="eastAsia"/>
          <w:sz w:val="24"/>
          <w:szCs w:val="24"/>
        </w:rPr>
        <w:t xml:space="preserve">　②漁業の再生に関する実践的な取組状況</w:t>
      </w:r>
    </w:p>
    <w:p w14:paraId="1E9313CF" w14:textId="66A848C5" w:rsidR="00FF7D51" w:rsidRDefault="00FF7D51" w:rsidP="00165E09">
      <w:pPr>
        <w:ind w:left="720" w:right="960" w:hangingChars="300" w:hanging="720"/>
        <w:rPr>
          <w:sz w:val="24"/>
          <w:szCs w:val="24"/>
        </w:rPr>
      </w:pPr>
      <w:r>
        <w:rPr>
          <w:rFonts w:hint="eastAsia"/>
          <w:sz w:val="24"/>
          <w:szCs w:val="24"/>
        </w:rPr>
        <w:t xml:space="preserve">　　（流通体制改善）</w:t>
      </w:r>
    </w:p>
    <w:p w14:paraId="3D68E409" w14:textId="6BE87FFB" w:rsidR="00FF7D51" w:rsidRDefault="00FF7D51" w:rsidP="00E33BF2">
      <w:pPr>
        <w:ind w:left="720" w:right="960" w:hangingChars="300" w:hanging="720"/>
        <w:rPr>
          <w:sz w:val="24"/>
          <w:szCs w:val="24"/>
        </w:rPr>
      </w:pPr>
      <w:r>
        <w:rPr>
          <w:rFonts w:hint="eastAsia"/>
          <w:sz w:val="24"/>
          <w:szCs w:val="24"/>
        </w:rPr>
        <w:t xml:space="preserve">　　　海水ポンプを導入し、陸上施設での作業効率を図ることで流通体制の改善を図ることとした。</w:t>
      </w:r>
    </w:p>
    <w:p w14:paraId="02C57FDB" w14:textId="286724A3" w:rsidR="00FF7D51" w:rsidRDefault="00FF7D51" w:rsidP="00165E09">
      <w:pPr>
        <w:ind w:left="720" w:right="960" w:hangingChars="300" w:hanging="720"/>
        <w:rPr>
          <w:sz w:val="24"/>
          <w:szCs w:val="24"/>
        </w:rPr>
      </w:pPr>
    </w:p>
    <w:p w14:paraId="6DC6AF73" w14:textId="0ADF23E2" w:rsidR="00FF7D51" w:rsidRDefault="00FF7D51" w:rsidP="00165E09">
      <w:pPr>
        <w:ind w:left="720" w:right="960" w:hangingChars="300" w:hanging="720"/>
        <w:rPr>
          <w:sz w:val="24"/>
          <w:szCs w:val="24"/>
        </w:rPr>
      </w:pPr>
      <w:r>
        <w:rPr>
          <w:rFonts w:hint="eastAsia"/>
          <w:sz w:val="24"/>
          <w:szCs w:val="24"/>
        </w:rPr>
        <w:t xml:space="preserve">　　（販路拡大）</w:t>
      </w:r>
    </w:p>
    <w:p w14:paraId="61CF2B1E" w14:textId="36D6B5A7" w:rsidR="00FF7D51" w:rsidRDefault="00FF7D51" w:rsidP="00E33BF2">
      <w:pPr>
        <w:ind w:left="720" w:right="960" w:hangingChars="300" w:hanging="720"/>
        <w:rPr>
          <w:sz w:val="24"/>
          <w:szCs w:val="24"/>
        </w:rPr>
      </w:pPr>
      <w:r>
        <w:rPr>
          <w:rFonts w:hint="eastAsia"/>
          <w:sz w:val="24"/>
          <w:szCs w:val="24"/>
        </w:rPr>
        <w:t xml:space="preserve">　　　鮮魚運搬用保冷シート</w:t>
      </w:r>
      <w:r w:rsidR="00E33BF2">
        <w:rPr>
          <w:rFonts w:hint="eastAsia"/>
          <w:sz w:val="24"/>
          <w:szCs w:val="24"/>
        </w:rPr>
        <w:t>やウニ遮熱用シート</w:t>
      </w:r>
      <w:r>
        <w:rPr>
          <w:rFonts w:hint="eastAsia"/>
          <w:sz w:val="24"/>
          <w:szCs w:val="24"/>
        </w:rPr>
        <w:t>を導入し、出荷時の鮮度保持等に取組み、漁獲物の付加価値向上を図ることとした。</w:t>
      </w:r>
    </w:p>
    <w:p w14:paraId="63B60838" w14:textId="28BDA864" w:rsidR="00FF7D51" w:rsidRDefault="00FF7D51" w:rsidP="00FF7D51">
      <w:pPr>
        <w:ind w:leftChars="200" w:left="660" w:right="960" w:hangingChars="100" w:hanging="240"/>
        <w:rPr>
          <w:noProof/>
          <w:sz w:val="24"/>
          <w:szCs w:val="24"/>
        </w:rPr>
      </w:pPr>
      <w:r>
        <w:rPr>
          <w:rFonts w:hint="eastAsia"/>
          <w:sz w:val="24"/>
          <w:szCs w:val="24"/>
        </w:rPr>
        <w:t xml:space="preserve">　</w:t>
      </w:r>
    </w:p>
    <w:p w14:paraId="54A2A6E6" w14:textId="77777777" w:rsidR="00FF7D51" w:rsidRDefault="00FF7D51" w:rsidP="00FF7D51">
      <w:pPr>
        <w:ind w:right="960" w:firstLineChars="200" w:firstLine="480"/>
        <w:rPr>
          <w:sz w:val="24"/>
          <w:szCs w:val="24"/>
        </w:rPr>
      </w:pPr>
      <w:r>
        <w:rPr>
          <w:rFonts w:hint="eastAsia"/>
          <w:sz w:val="24"/>
          <w:szCs w:val="24"/>
        </w:rPr>
        <w:t xml:space="preserve">４　取組の成果　</w:t>
      </w:r>
    </w:p>
    <w:p w14:paraId="7EE9B02D" w14:textId="77777777" w:rsidR="0006559E" w:rsidRDefault="0006559E" w:rsidP="00FF7D51">
      <w:pPr>
        <w:ind w:right="960" w:firstLineChars="300" w:firstLine="720"/>
        <w:rPr>
          <w:sz w:val="24"/>
          <w:szCs w:val="24"/>
        </w:rPr>
      </w:pPr>
    </w:p>
    <w:p w14:paraId="66189A64" w14:textId="6A5C5834" w:rsidR="00FF7D51" w:rsidRDefault="0006559E" w:rsidP="00FF7D51">
      <w:pPr>
        <w:ind w:right="960" w:firstLineChars="300" w:firstLine="720"/>
        <w:rPr>
          <w:sz w:val="24"/>
          <w:szCs w:val="24"/>
        </w:rPr>
      </w:pPr>
      <w:r>
        <w:rPr>
          <w:rFonts w:hint="eastAsia"/>
          <w:sz w:val="24"/>
          <w:szCs w:val="24"/>
        </w:rPr>
        <w:t xml:space="preserve">交付金交付対象者漁業者所得平均　</w:t>
      </w:r>
      <w:r w:rsidR="007908D3">
        <w:rPr>
          <w:rFonts w:hint="eastAsia"/>
          <w:sz w:val="24"/>
          <w:szCs w:val="24"/>
        </w:rPr>
        <w:t>１，７７３</w:t>
      </w:r>
      <w:r>
        <w:rPr>
          <w:rFonts w:hint="eastAsia"/>
          <w:sz w:val="24"/>
          <w:szCs w:val="24"/>
        </w:rPr>
        <w:t>千円</w:t>
      </w:r>
    </w:p>
    <w:p w14:paraId="58E7EBD5" w14:textId="10ABE163" w:rsidR="0006559E" w:rsidRDefault="0006559E" w:rsidP="00FF7D51">
      <w:pPr>
        <w:ind w:right="960" w:firstLineChars="300" w:firstLine="720"/>
        <w:rPr>
          <w:sz w:val="24"/>
          <w:szCs w:val="24"/>
        </w:rPr>
      </w:pPr>
      <w:r>
        <w:rPr>
          <w:rFonts w:hint="eastAsia"/>
          <w:sz w:val="24"/>
          <w:szCs w:val="24"/>
        </w:rPr>
        <w:t xml:space="preserve">漁業集落就業者数　　　</w:t>
      </w:r>
      <w:r w:rsidR="007908D3">
        <w:rPr>
          <w:rFonts w:hint="eastAsia"/>
          <w:sz w:val="24"/>
          <w:szCs w:val="24"/>
        </w:rPr>
        <w:t>７２</w:t>
      </w:r>
      <w:r>
        <w:rPr>
          <w:rFonts w:hint="eastAsia"/>
          <w:sz w:val="24"/>
          <w:szCs w:val="24"/>
        </w:rPr>
        <w:t>名</w:t>
      </w:r>
    </w:p>
    <w:p w14:paraId="544F2DBC" w14:textId="77777777" w:rsidR="0006559E" w:rsidRDefault="0006559E" w:rsidP="00FF7D51">
      <w:pPr>
        <w:ind w:right="960" w:firstLineChars="300" w:firstLine="720"/>
        <w:rPr>
          <w:sz w:val="24"/>
          <w:szCs w:val="24"/>
        </w:rPr>
      </w:pPr>
    </w:p>
    <w:p w14:paraId="7C9A5996" w14:textId="77777777" w:rsidR="00FF7D51" w:rsidRDefault="00FF7D51" w:rsidP="00FF7D51">
      <w:pPr>
        <w:ind w:right="960" w:firstLineChars="300" w:firstLine="720"/>
        <w:rPr>
          <w:sz w:val="24"/>
          <w:szCs w:val="24"/>
        </w:rPr>
      </w:pPr>
      <w:r>
        <w:rPr>
          <w:rFonts w:hint="eastAsia"/>
          <w:sz w:val="24"/>
          <w:szCs w:val="24"/>
        </w:rPr>
        <w:t>①魚場の生産力の向上に関する取組状況</w:t>
      </w:r>
    </w:p>
    <w:p w14:paraId="486BDCF5" w14:textId="77777777" w:rsidR="00FF7D51" w:rsidRDefault="00FF7D51" w:rsidP="00FF7D51">
      <w:pPr>
        <w:ind w:left="720" w:right="960" w:hangingChars="300" w:hanging="720"/>
        <w:rPr>
          <w:sz w:val="24"/>
          <w:szCs w:val="24"/>
        </w:rPr>
      </w:pPr>
      <w:r>
        <w:rPr>
          <w:rFonts w:hint="eastAsia"/>
          <w:sz w:val="24"/>
          <w:szCs w:val="24"/>
        </w:rPr>
        <w:t xml:space="preserve">　　（種苗放流）</w:t>
      </w:r>
    </w:p>
    <w:p w14:paraId="6D087A71" w14:textId="77777777" w:rsidR="00FF7D51" w:rsidRDefault="00FF7D51" w:rsidP="00FF7D51">
      <w:pPr>
        <w:ind w:leftChars="200" w:left="660" w:right="960" w:hangingChars="100" w:hanging="240"/>
        <w:rPr>
          <w:sz w:val="24"/>
          <w:szCs w:val="24"/>
        </w:rPr>
      </w:pPr>
      <w:r>
        <w:rPr>
          <w:rFonts w:hint="eastAsia"/>
          <w:sz w:val="24"/>
          <w:szCs w:val="24"/>
        </w:rPr>
        <w:t xml:space="preserve">　　エゾバフンウニ人工種苗の放流やキタムラサキウニの移植放流を実施したことにより新たな資源の添加が期待される。また、ナマコ人工種苗の放流により今後の漁獲が期待される。</w:t>
      </w:r>
    </w:p>
    <w:p w14:paraId="794E4047" w14:textId="77777777" w:rsidR="00FF7D51" w:rsidRDefault="00FF7D51" w:rsidP="00FF7D51">
      <w:pPr>
        <w:ind w:leftChars="200" w:left="660" w:right="960" w:hangingChars="100" w:hanging="240"/>
        <w:rPr>
          <w:sz w:val="24"/>
          <w:szCs w:val="24"/>
        </w:rPr>
      </w:pPr>
    </w:p>
    <w:p w14:paraId="4A04CE1E" w14:textId="77777777" w:rsidR="00FF7D51" w:rsidRDefault="00FF7D51" w:rsidP="00FF7D51">
      <w:pPr>
        <w:ind w:leftChars="200" w:left="660" w:right="960" w:hangingChars="100" w:hanging="240"/>
        <w:rPr>
          <w:sz w:val="24"/>
          <w:szCs w:val="24"/>
        </w:rPr>
      </w:pPr>
      <w:r>
        <w:rPr>
          <w:rFonts w:hint="eastAsia"/>
          <w:sz w:val="24"/>
          <w:szCs w:val="24"/>
        </w:rPr>
        <w:t>（魚場の管理・改善）</w:t>
      </w:r>
    </w:p>
    <w:p w14:paraId="35642526" w14:textId="77777777" w:rsidR="00FF7D51" w:rsidRDefault="00FF7D51" w:rsidP="00FF7D51">
      <w:pPr>
        <w:ind w:leftChars="200" w:left="660" w:right="960" w:hangingChars="100" w:hanging="240"/>
        <w:rPr>
          <w:sz w:val="24"/>
          <w:szCs w:val="24"/>
        </w:rPr>
      </w:pPr>
      <w:r>
        <w:rPr>
          <w:rFonts w:hint="eastAsia"/>
          <w:sz w:val="24"/>
          <w:szCs w:val="24"/>
        </w:rPr>
        <w:t xml:space="preserve">　　放流魚場のヒトデなど害敵を駆除するなど適切な魚場管理に努めたことから生産の向上を見込むことができた。</w:t>
      </w:r>
    </w:p>
    <w:p w14:paraId="5DF1EAE2" w14:textId="77777777" w:rsidR="00FF7D51" w:rsidRDefault="00FF7D51" w:rsidP="00FF7D51">
      <w:pPr>
        <w:ind w:leftChars="200" w:left="660" w:right="960" w:hangingChars="100" w:hanging="240"/>
        <w:rPr>
          <w:sz w:val="24"/>
          <w:szCs w:val="24"/>
        </w:rPr>
      </w:pPr>
      <w:r>
        <w:rPr>
          <w:rFonts w:hint="eastAsia"/>
          <w:sz w:val="24"/>
          <w:szCs w:val="24"/>
        </w:rPr>
        <w:t xml:space="preserve">　　また、ウニの年齢調査により生育環境の把握と今後放流予定の場所などの基礎的データを収集することができた。</w:t>
      </w:r>
    </w:p>
    <w:p w14:paraId="24CCD644" w14:textId="77777777" w:rsidR="00FF7D51" w:rsidRDefault="00FF7D51" w:rsidP="00FF7D51">
      <w:pPr>
        <w:ind w:leftChars="200" w:left="660" w:right="960" w:hangingChars="100" w:hanging="240"/>
        <w:rPr>
          <w:sz w:val="24"/>
          <w:szCs w:val="24"/>
        </w:rPr>
      </w:pPr>
    </w:p>
    <w:p w14:paraId="6144B356" w14:textId="77777777" w:rsidR="00FF7D51" w:rsidRDefault="00FF7D51" w:rsidP="00FF7D51">
      <w:pPr>
        <w:ind w:leftChars="200" w:left="660" w:right="960" w:hangingChars="100" w:hanging="240"/>
        <w:rPr>
          <w:sz w:val="24"/>
          <w:szCs w:val="24"/>
        </w:rPr>
      </w:pPr>
      <w:r>
        <w:rPr>
          <w:rFonts w:hint="eastAsia"/>
          <w:sz w:val="24"/>
          <w:szCs w:val="24"/>
        </w:rPr>
        <w:t>（魚場監視）</w:t>
      </w:r>
    </w:p>
    <w:p w14:paraId="23A0D2C5" w14:textId="77777777" w:rsidR="00FF7D51" w:rsidRDefault="00FF7D51" w:rsidP="00FF7D51">
      <w:pPr>
        <w:ind w:leftChars="200" w:left="660" w:right="960" w:hangingChars="100" w:hanging="240"/>
        <w:rPr>
          <w:sz w:val="24"/>
          <w:szCs w:val="24"/>
        </w:rPr>
      </w:pPr>
      <w:r>
        <w:rPr>
          <w:rFonts w:hint="eastAsia"/>
          <w:sz w:val="24"/>
          <w:szCs w:val="24"/>
        </w:rPr>
        <w:t xml:space="preserve">　　魚場監視により密漁が防止されることにより、ウニ・ナマコ資源の維持を図ることができた。</w:t>
      </w:r>
    </w:p>
    <w:p w14:paraId="6BC291F3" w14:textId="77777777" w:rsidR="00FF7D51" w:rsidRDefault="00FF7D51" w:rsidP="00FF7D51">
      <w:pPr>
        <w:ind w:leftChars="200" w:left="660" w:right="960" w:hangingChars="100" w:hanging="240"/>
        <w:rPr>
          <w:sz w:val="24"/>
          <w:szCs w:val="24"/>
        </w:rPr>
      </w:pPr>
    </w:p>
    <w:p w14:paraId="226614EF" w14:textId="77777777" w:rsidR="00FF7D51" w:rsidRDefault="00FF7D51" w:rsidP="00FF7D51">
      <w:pPr>
        <w:ind w:leftChars="200" w:left="660" w:right="960" w:hangingChars="100" w:hanging="240"/>
        <w:rPr>
          <w:sz w:val="24"/>
          <w:szCs w:val="24"/>
        </w:rPr>
      </w:pPr>
      <w:r>
        <w:rPr>
          <w:rFonts w:hint="eastAsia"/>
          <w:sz w:val="24"/>
          <w:szCs w:val="24"/>
        </w:rPr>
        <w:t xml:space="preserve">　②漁業の再生に関する実践的な取り組み状況</w:t>
      </w:r>
    </w:p>
    <w:p w14:paraId="413DDFD4" w14:textId="77777777" w:rsidR="00FF7D51" w:rsidRDefault="00FF7D51" w:rsidP="00FF7D51">
      <w:pPr>
        <w:ind w:leftChars="200" w:left="660" w:right="960" w:hangingChars="100" w:hanging="240"/>
        <w:rPr>
          <w:sz w:val="24"/>
          <w:szCs w:val="24"/>
        </w:rPr>
      </w:pPr>
      <w:r>
        <w:rPr>
          <w:rFonts w:hint="eastAsia"/>
          <w:sz w:val="24"/>
          <w:szCs w:val="24"/>
        </w:rPr>
        <w:t>（流通体制改善）</w:t>
      </w:r>
    </w:p>
    <w:p w14:paraId="7DC09B08" w14:textId="54E1DC73" w:rsidR="00FF7D51" w:rsidRDefault="00FF7D51" w:rsidP="00FF7D51">
      <w:pPr>
        <w:ind w:leftChars="200" w:left="660" w:right="960" w:hangingChars="100" w:hanging="240"/>
        <w:rPr>
          <w:sz w:val="24"/>
          <w:szCs w:val="24"/>
        </w:rPr>
      </w:pPr>
      <w:r>
        <w:rPr>
          <w:rFonts w:hint="eastAsia"/>
          <w:sz w:val="24"/>
          <w:szCs w:val="24"/>
        </w:rPr>
        <w:t xml:space="preserve">　　海水ポンプの導入により、流通体制が効率化され消費者への安定供給に寄与した。</w:t>
      </w:r>
    </w:p>
    <w:p w14:paraId="61088BFF" w14:textId="77777777" w:rsidR="00FF7D51" w:rsidRPr="0021542D" w:rsidRDefault="00FF7D51" w:rsidP="00FF7D51">
      <w:pPr>
        <w:ind w:leftChars="200" w:left="660" w:right="960" w:hangingChars="100" w:hanging="240"/>
        <w:rPr>
          <w:sz w:val="24"/>
          <w:szCs w:val="24"/>
        </w:rPr>
      </w:pPr>
    </w:p>
    <w:p w14:paraId="1FEFACDA" w14:textId="77777777" w:rsidR="00FF7D51" w:rsidRDefault="00FF7D51" w:rsidP="00FF7D51">
      <w:pPr>
        <w:ind w:leftChars="200" w:left="660" w:right="960" w:hangingChars="100" w:hanging="240"/>
        <w:rPr>
          <w:sz w:val="24"/>
          <w:szCs w:val="24"/>
        </w:rPr>
      </w:pPr>
      <w:r>
        <w:rPr>
          <w:rFonts w:hint="eastAsia"/>
          <w:sz w:val="24"/>
          <w:szCs w:val="24"/>
        </w:rPr>
        <w:t>（販路拡大）</w:t>
      </w:r>
    </w:p>
    <w:p w14:paraId="245B2878" w14:textId="4161FC54" w:rsidR="00410B78" w:rsidRPr="00165E09" w:rsidRDefault="00FF7D51" w:rsidP="00E479E0">
      <w:pPr>
        <w:ind w:leftChars="200" w:left="660" w:right="960" w:hangingChars="100" w:hanging="240"/>
        <w:rPr>
          <w:sz w:val="24"/>
          <w:szCs w:val="24"/>
        </w:rPr>
      </w:pPr>
      <w:r>
        <w:rPr>
          <w:rFonts w:hint="eastAsia"/>
          <w:sz w:val="24"/>
          <w:szCs w:val="24"/>
        </w:rPr>
        <w:t xml:space="preserve">　　鮮魚</w:t>
      </w:r>
      <w:r w:rsidR="007908D3">
        <w:rPr>
          <w:rFonts w:hint="eastAsia"/>
          <w:sz w:val="24"/>
          <w:szCs w:val="24"/>
        </w:rPr>
        <w:t>・ウニ</w:t>
      </w:r>
      <w:r>
        <w:rPr>
          <w:rFonts w:hint="eastAsia"/>
          <w:sz w:val="24"/>
          <w:szCs w:val="24"/>
        </w:rPr>
        <w:t>運搬用保冷シートの導入により、輸送時における鮮度維持を図ることで、鮮度低下が原因の魚価下落を防ぐことができた。</w:t>
      </w:r>
    </w:p>
    <w:sectPr w:rsidR="00410B78" w:rsidRPr="00165E09" w:rsidSect="00165E09">
      <w:pgSz w:w="11906" w:h="16838" w:code="9"/>
      <w:pgMar w:top="567" w:right="56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E8BF" w14:textId="77777777" w:rsidR="00261906" w:rsidRDefault="00261906" w:rsidP="00637D5B">
      <w:r>
        <w:separator/>
      </w:r>
    </w:p>
  </w:endnote>
  <w:endnote w:type="continuationSeparator" w:id="0">
    <w:p w14:paraId="08B314E2" w14:textId="77777777" w:rsidR="00261906" w:rsidRDefault="00261906" w:rsidP="0063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F5AD" w14:textId="77777777" w:rsidR="00261906" w:rsidRDefault="00261906" w:rsidP="00637D5B">
      <w:r>
        <w:separator/>
      </w:r>
    </w:p>
  </w:footnote>
  <w:footnote w:type="continuationSeparator" w:id="0">
    <w:p w14:paraId="0E6FF6DE" w14:textId="77777777" w:rsidR="00261906" w:rsidRDefault="00261906" w:rsidP="00637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09"/>
    <w:rsid w:val="0000023E"/>
    <w:rsid w:val="000009B7"/>
    <w:rsid w:val="00000B51"/>
    <w:rsid w:val="00000B80"/>
    <w:rsid w:val="00000CA9"/>
    <w:rsid w:val="000017FF"/>
    <w:rsid w:val="00001CE1"/>
    <w:rsid w:val="00002415"/>
    <w:rsid w:val="00002662"/>
    <w:rsid w:val="00002749"/>
    <w:rsid w:val="00002C55"/>
    <w:rsid w:val="0000327C"/>
    <w:rsid w:val="000039F9"/>
    <w:rsid w:val="00003A0F"/>
    <w:rsid w:val="0000426B"/>
    <w:rsid w:val="000050B7"/>
    <w:rsid w:val="00005119"/>
    <w:rsid w:val="000052E8"/>
    <w:rsid w:val="000058EA"/>
    <w:rsid w:val="00005CD1"/>
    <w:rsid w:val="00005ED0"/>
    <w:rsid w:val="0000600D"/>
    <w:rsid w:val="00006146"/>
    <w:rsid w:val="0000674A"/>
    <w:rsid w:val="0000698E"/>
    <w:rsid w:val="000069FF"/>
    <w:rsid w:val="000071F5"/>
    <w:rsid w:val="0000733C"/>
    <w:rsid w:val="00007FB7"/>
    <w:rsid w:val="0001046D"/>
    <w:rsid w:val="000105F1"/>
    <w:rsid w:val="00010809"/>
    <w:rsid w:val="00010D71"/>
    <w:rsid w:val="00010DC4"/>
    <w:rsid w:val="00011139"/>
    <w:rsid w:val="00011CDC"/>
    <w:rsid w:val="00011DF6"/>
    <w:rsid w:val="00012255"/>
    <w:rsid w:val="00012A60"/>
    <w:rsid w:val="00012CAB"/>
    <w:rsid w:val="00012EE7"/>
    <w:rsid w:val="000131D5"/>
    <w:rsid w:val="000133E3"/>
    <w:rsid w:val="00013917"/>
    <w:rsid w:val="0001401B"/>
    <w:rsid w:val="000141AA"/>
    <w:rsid w:val="0001461B"/>
    <w:rsid w:val="000150EE"/>
    <w:rsid w:val="00015155"/>
    <w:rsid w:val="0001516D"/>
    <w:rsid w:val="000156BA"/>
    <w:rsid w:val="00015A35"/>
    <w:rsid w:val="00015BCA"/>
    <w:rsid w:val="00016469"/>
    <w:rsid w:val="00016684"/>
    <w:rsid w:val="000169A2"/>
    <w:rsid w:val="0002032D"/>
    <w:rsid w:val="00020496"/>
    <w:rsid w:val="000206B8"/>
    <w:rsid w:val="00020825"/>
    <w:rsid w:val="00020A2E"/>
    <w:rsid w:val="0002121D"/>
    <w:rsid w:val="0002122B"/>
    <w:rsid w:val="000212DD"/>
    <w:rsid w:val="00021B37"/>
    <w:rsid w:val="00021E00"/>
    <w:rsid w:val="00022099"/>
    <w:rsid w:val="00023151"/>
    <w:rsid w:val="000233D3"/>
    <w:rsid w:val="00023EBE"/>
    <w:rsid w:val="00024244"/>
    <w:rsid w:val="000243D2"/>
    <w:rsid w:val="00024406"/>
    <w:rsid w:val="00024832"/>
    <w:rsid w:val="00024CA5"/>
    <w:rsid w:val="00024E31"/>
    <w:rsid w:val="00025259"/>
    <w:rsid w:val="00025825"/>
    <w:rsid w:val="00025B50"/>
    <w:rsid w:val="000260BB"/>
    <w:rsid w:val="0002645E"/>
    <w:rsid w:val="000264BD"/>
    <w:rsid w:val="000265A4"/>
    <w:rsid w:val="0002698E"/>
    <w:rsid w:val="000269AB"/>
    <w:rsid w:val="00026B1C"/>
    <w:rsid w:val="00026D7C"/>
    <w:rsid w:val="00030545"/>
    <w:rsid w:val="00030595"/>
    <w:rsid w:val="0003073D"/>
    <w:rsid w:val="0003084F"/>
    <w:rsid w:val="000313DA"/>
    <w:rsid w:val="000316F1"/>
    <w:rsid w:val="000317FC"/>
    <w:rsid w:val="00031AA6"/>
    <w:rsid w:val="00031B60"/>
    <w:rsid w:val="000320EB"/>
    <w:rsid w:val="00032411"/>
    <w:rsid w:val="00032794"/>
    <w:rsid w:val="0003281B"/>
    <w:rsid w:val="00033375"/>
    <w:rsid w:val="00033C60"/>
    <w:rsid w:val="00033CD3"/>
    <w:rsid w:val="000342C5"/>
    <w:rsid w:val="00034533"/>
    <w:rsid w:val="00034E3B"/>
    <w:rsid w:val="00034E8B"/>
    <w:rsid w:val="00035236"/>
    <w:rsid w:val="00035414"/>
    <w:rsid w:val="00035679"/>
    <w:rsid w:val="00036E4B"/>
    <w:rsid w:val="00036E89"/>
    <w:rsid w:val="000370F7"/>
    <w:rsid w:val="00037B4F"/>
    <w:rsid w:val="00037EC0"/>
    <w:rsid w:val="00037F91"/>
    <w:rsid w:val="000408ED"/>
    <w:rsid w:val="00040C4C"/>
    <w:rsid w:val="00041581"/>
    <w:rsid w:val="00041747"/>
    <w:rsid w:val="00041769"/>
    <w:rsid w:val="00041BCD"/>
    <w:rsid w:val="00041C30"/>
    <w:rsid w:val="00042664"/>
    <w:rsid w:val="000430BF"/>
    <w:rsid w:val="00043538"/>
    <w:rsid w:val="000436BF"/>
    <w:rsid w:val="000438E7"/>
    <w:rsid w:val="00043A51"/>
    <w:rsid w:val="0004469B"/>
    <w:rsid w:val="00044B72"/>
    <w:rsid w:val="0004546D"/>
    <w:rsid w:val="00045C79"/>
    <w:rsid w:val="00045E25"/>
    <w:rsid w:val="00046606"/>
    <w:rsid w:val="00046782"/>
    <w:rsid w:val="00046E5A"/>
    <w:rsid w:val="00046E9E"/>
    <w:rsid w:val="0004736D"/>
    <w:rsid w:val="00047B13"/>
    <w:rsid w:val="00047BA5"/>
    <w:rsid w:val="00047F1F"/>
    <w:rsid w:val="00047FB4"/>
    <w:rsid w:val="00050115"/>
    <w:rsid w:val="000504D8"/>
    <w:rsid w:val="00050790"/>
    <w:rsid w:val="00050FE5"/>
    <w:rsid w:val="00051063"/>
    <w:rsid w:val="000514C4"/>
    <w:rsid w:val="00051688"/>
    <w:rsid w:val="000516B9"/>
    <w:rsid w:val="00051ADA"/>
    <w:rsid w:val="00052466"/>
    <w:rsid w:val="00052494"/>
    <w:rsid w:val="000528C3"/>
    <w:rsid w:val="000529AA"/>
    <w:rsid w:val="00052D8C"/>
    <w:rsid w:val="00052E94"/>
    <w:rsid w:val="00053A2F"/>
    <w:rsid w:val="00053B7D"/>
    <w:rsid w:val="00053BCE"/>
    <w:rsid w:val="00054563"/>
    <w:rsid w:val="000549A1"/>
    <w:rsid w:val="00054DC8"/>
    <w:rsid w:val="00055857"/>
    <w:rsid w:val="0005658B"/>
    <w:rsid w:val="00056E05"/>
    <w:rsid w:val="00056EA1"/>
    <w:rsid w:val="00056F02"/>
    <w:rsid w:val="000574AC"/>
    <w:rsid w:val="00057D86"/>
    <w:rsid w:val="000602B2"/>
    <w:rsid w:val="00060446"/>
    <w:rsid w:val="000607E6"/>
    <w:rsid w:val="00061029"/>
    <w:rsid w:val="00061876"/>
    <w:rsid w:val="000624AB"/>
    <w:rsid w:val="00062586"/>
    <w:rsid w:val="00062855"/>
    <w:rsid w:val="00062AA2"/>
    <w:rsid w:val="00062C76"/>
    <w:rsid w:val="00062EDC"/>
    <w:rsid w:val="00062F3C"/>
    <w:rsid w:val="00063A01"/>
    <w:rsid w:val="00063C2C"/>
    <w:rsid w:val="000644EC"/>
    <w:rsid w:val="00064A78"/>
    <w:rsid w:val="00065173"/>
    <w:rsid w:val="0006559E"/>
    <w:rsid w:val="000659C5"/>
    <w:rsid w:val="00065A50"/>
    <w:rsid w:val="00066995"/>
    <w:rsid w:val="00066DE3"/>
    <w:rsid w:val="000670D0"/>
    <w:rsid w:val="0006726A"/>
    <w:rsid w:val="000676F5"/>
    <w:rsid w:val="000678BB"/>
    <w:rsid w:val="00070196"/>
    <w:rsid w:val="00070A38"/>
    <w:rsid w:val="00071236"/>
    <w:rsid w:val="0007124B"/>
    <w:rsid w:val="00071352"/>
    <w:rsid w:val="00071631"/>
    <w:rsid w:val="00071770"/>
    <w:rsid w:val="00071814"/>
    <w:rsid w:val="00071BF0"/>
    <w:rsid w:val="00071EC4"/>
    <w:rsid w:val="00072947"/>
    <w:rsid w:val="000729D0"/>
    <w:rsid w:val="00072AE0"/>
    <w:rsid w:val="0007308F"/>
    <w:rsid w:val="00073251"/>
    <w:rsid w:val="000732A6"/>
    <w:rsid w:val="00073823"/>
    <w:rsid w:val="00073D4A"/>
    <w:rsid w:val="00073FB5"/>
    <w:rsid w:val="00074625"/>
    <w:rsid w:val="000749CE"/>
    <w:rsid w:val="00074A19"/>
    <w:rsid w:val="00074B33"/>
    <w:rsid w:val="000750B7"/>
    <w:rsid w:val="0007550E"/>
    <w:rsid w:val="000762A6"/>
    <w:rsid w:val="000766BB"/>
    <w:rsid w:val="000766C0"/>
    <w:rsid w:val="00076D93"/>
    <w:rsid w:val="00076E7A"/>
    <w:rsid w:val="0007775C"/>
    <w:rsid w:val="00080967"/>
    <w:rsid w:val="00080D95"/>
    <w:rsid w:val="00080F00"/>
    <w:rsid w:val="0008115C"/>
    <w:rsid w:val="000812AA"/>
    <w:rsid w:val="000812F0"/>
    <w:rsid w:val="00081A98"/>
    <w:rsid w:val="00082027"/>
    <w:rsid w:val="00082359"/>
    <w:rsid w:val="00082834"/>
    <w:rsid w:val="000829FF"/>
    <w:rsid w:val="00082D0C"/>
    <w:rsid w:val="00082D6F"/>
    <w:rsid w:val="00082E08"/>
    <w:rsid w:val="00082F4D"/>
    <w:rsid w:val="000830D8"/>
    <w:rsid w:val="00083AFF"/>
    <w:rsid w:val="00083EBB"/>
    <w:rsid w:val="00084860"/>
    <w:rsid w:val="00084B7C"/>
    <w:rsid w:val="000857A1"/>
    <w:rsid w:val="00085AA0"/>
    <w:rsid w:val="00085CB2"/>
    <w:rsid w:val="0008680E"/>
    <w:rsid w:val="000870A2"/>
    <w:rsid w:val="0008765D"/>
    <w:rsid w:val="00087868"/>
    <w:rsid w:val="000878C1"/>
    <w:rsid w:val="00087AB2"/>
    <w:rsid w:val="00092270"/>
    <w:rsid w:val="000924D5"/>
    <w:rsid w:val="000928D1"/>
    <w:rsid w:val="0009310E"/>
    <w:rsid w:val="000931D6"/>
    <w:rsid w:val="0009328F"/>
    <w:rsid w:val="00093329"/>
    <w:rsid w:val="000938D3"/>
    <w:rsid w:val="00093968"/>
    <w:rsid w:val="00093EE5"/>
    <w:rsid w:val="000942B8"/>
    <w:rsid w:val="0009455F"/>
    <w:rsid w:val="0009466F"/>
    <w:rsid w:val="000946B2"/>
    <w:rsid w:val="000949D3"/>
    <w:rsid w:val="00095024"/>
    <w:rsid w:val="000953D6"/>
    <w:rsid w:val="0009590E"/>
    <w:rsid w:val="00096424"/>
    <w:rsid w:val="00096F26"/>
    <w:rsid w:val="00096FA1"/>
    <w:rsid w:val="0009710A"/>
    <w:rsid w:val="00097428"/>
    <w:rsid w:val="000A0249"/>
    <w:rsid w:val="000A0599"/>
    <w:rsid w:val="000A0D59"/>
    <w:rsid w:val="000A0F6C"/>
    <w:rsid w:val="000A11AA"/>
    <w:rsid w:val="000A1647"/>
    <w:rsid w:val="000A1EDD"/>
    <w:rsid w:val="000A2963"/>
    <w:rsid w:val="000A36C9"/>
    <w:rsid w:val="000A3742"/>
    <w:rsid w:val="000A37D2"/>
    <w:rsid w:val="000A3885"/>
    <w:rsid w:val="000A39EC"/>
    <w:rsid w:val="000A5190"/>
    <w:rsid w:val="000A54AC"/>
    <w:rsid w:val="000A54C9"/>
    <w:rsid w:val="000A5737"/>
    <w:rsid w:val="000A5827"/>
    <w:rsid w:val="000A5DE0"/>
    <w:rsid w:val="000A674B"/>
    <w:rsid w:val="000A6758"/>
    <w:rsid w:val="000A693D"/>
    <w:rsid w:val="000A6E27"/>
    <w:rsid w:val="000A6EA6"/>
    <w:rsid w:val="000A71E9"/>
    <w:rsid w:val="000A75B9"/>
    <w:rsid w:val="000A7F06"/>
    <w:rsid w:val="000B03C1"/>
    <w:rsid w:val="000B088F"/>
    <w:rsid w:val="000B0E22"/>
    <w:rsid w:val="000B0EC0"/>
    <w:rsid w:val="000B0F7B"/>
    <w:rsid w:val="000B1345"/>
    <w:rsid w:val="000B18DC"/>
    <w:rsid w:val="000B1925"/>
    <w:rsid w:val="000B1AAB"/>
    <w:rsid w:val="000B1C59"/>
    <w:rsid w:val="000B2262"/>
    <w:rsid w:val="000B26D7"/>
    <w:rsid w:val="000B2ACB"/>
    <w:rsid w:val="000B2C43"/>
    <w:rsid w:val="000B33DD"/>
    <w:rsid w:val="000B3532"/>
    <w:rsid w:val="000B366E"/>
    <w:rsid w:val="000B36E1"/>
    <w:rsid w:val="000B388F"/>
    <w:rsid w:val="000B3C8C"/>
    <w:rsid w:val="000B3D30"/>
    <w:rsid w:val="000B3EE9"/>
    <w:rsid w:val="000B4533"/>
    <w:rsid w:val="000B4D78"/>
    <w:rsid w:val="000B51CB"/>
    <w:rsid w:val="000B51F4"/>
    <w:rsid w:val="000B597A"/>
    <w:rsid w:val="000B5E03"/>
    <w:rsid w:val="000B5FCB"/>
    <w:rsid w:val="000B6492"/>
    <w:rsid w:val="000B6A7E"/>
    <w:rsid w:val="000B7613"/>
    <w:rsid w:val="000B78DB"/>
    <w:rsid w:val="000B7F29"/>
    <w:rsid w:val="000C0890"/>
    <w:rsid w:val="000C15CF"/>
    <w:rsid w:val="000C1866"/>
    <w:rsid w:val="000C2997"/>
    <w:rsid w:val="000C29B9"/>
    <w:rsid w:val="000C2B47"/>
    <w:rsid w:val="000C2BAF"/>
    <w:rsid w:val="000C3162"/>
    <w:rsid w:val="000C36BC"/>
    <w:rsid w:val="000C38EC"/>
    <w:rsid w:val="000C38FD"/>
    <w:rsid w:val="000C39EE"/>
    <w:rsid w:val="000C3B3D"/>
    <w:rsid w:val="000C3BCC"/>
    <w:rsid w:val="000C3E7D"/>
    <w:rsid w:val="000C40B2"/>
    <w:rsid w:val="000C43BB"/>
    <w:rsid w:val="000C4A24"/>
    <w:rsid w:val="000C4A51"/>
    <w:rsid w:val="000C4CAA"/>
    <w:rsid w:val="000C4EAB"/>
    <w:rsid w:val="000C506C"/>
    <w:rsid w:val="000C517C"/>
    <w:rsid w:val="000C6355"/>
    <w:rsid w:val="000C66E7"/>
    <w:rsid w:val="000C6960"/>
    <w:rsid w:val="000C6ACA"/>
    <w:rsid w:val="000C77FC"/>
    <w:rsid w:val="000C788F"/>
    <w:rsid w:val="000D0D56"/>
    <w:rsid w:val="000D0F2D"/>
    <w:rsid w:val="000D18A1"/>
    <w:rsid w:val="000D2E15"/>
    <w:rsid w:val="000D319A"/>
    <w:rsid w:val="000D4EEF"/>
    <w:rsid w:val="000D520C"/>
    <w:rsid w:val="000D568B"/>
    <w:rsid w:val="000D5AB2"/>
    <w:rsid w:val="000D5F02"/>
    <w:rsid w:val="000D61E5"/>
    <w:rsid w:val="000D6EB5"/>
    <w:rsid w:val="000D74F6"/>
    <w:rsid w:val="000D757A"/>
    <w:rsid w:val="000D75EF"/>
    <w:rsid w:val="000D7856"/>
    <w:rsid w:val="000E005D"/>
    <w:rsid w:val="000E06BB"/>
    <w:rsid w:val="000E0E62"/>
    <w:rsid w:val="000E1214"/>
    <w:rsid w:val="000E1406"/>
    <w:rsid w:val="000E148A"/>
    <w:rsid w:val="000E1615"/>
    <w:rsid w:val="000E1636"/>
    <w:rsid w:val="000E17BB"/>
    <w:rsid w:val="000E1819"/>
    <w:rsid w:val="000E19D5"/>
    <w:rsid w:val="000E1E8F"/>
    <w:rsid w:val="000E1EA0"/>
    <w:rsid w:val="000E2A2C"/>
    <w:rsid w:val="000E2A81"/>
    <w:rsid w:val="000E2B99"/>
    <w:rsid w:val="000E2CF4"/>
    <w:rsid w:val="000E2D1D"/>
    <w:rsid w:val="000E31F7"/>
    <w:rsid w:val="000E3436"/>
    <w:rsid w:val="000E3633"/>
    <w:rsid w:val="000E3943"/>
    <w:rsid w:val="000E3C59"/>
    <w:rsid w:val="000E47D1"/>
    <w:rsid w:val="000E4AB0"/>
    <w:rsid w:val="000E5388"/>
    <w:rsid w:val="000E5F48"/>
    <w:rsid w:val="000E623C"/>
    <w:rsid w:val="000E6414"/>
    <w:rsid w:val="000E6EF3"/>
    <w:rsid w:val="000E7849"/>
    <w:rsid w:val="000E7869"/>
    <w:rsid w:val="000E790A"/>
    <w:rsid w:val="000E7BFA"/>
    <w:rsid w:val="000F036B"/>
    <w:rsid w:val="000F03DD"/>
    <w:rsid w:val="000F0462"/>
    <w:rsid w:val="000F0CF9"/>
    <w:rsid w:val="000F0D32"/>
    <w:rsid w:val="000F0DE2"/>
    <w:rsid w:val="000F1024"/>
    <w:rsid w:val="000F114A"/>
    <w:rsid w:val="000F198D"/>
    <w:rsid w:val="000F23DC"/>
    <w:rsid w:val="000F27A6"/>
    <w:rsid w:val="000F29A9"/>
    <w:rsid w:val="000F3215"/>
    <w:rsid w:val="000F3CF9"/>
    <w:rsid w:val="000F472F"/>
    <w:rsid w:val="000F5158"/>
    <w:rsid w:val="000F5E8E"/>
    <w:rsid w:val="000F5FCB"/>
    <w:rsid w:val="000F6152"/>
    <w:rsid w:val="000F61C5"/>
    <w:rsid w:val="000F6562"/>
    <w:rsid w:val="000F68B0"/>
    <w:rsid w:val="000F6CAC"/>
    <w:rsid w:val="000F6D82"/>
    <w:rsid w:val="000F6FA7"/>
    <w:rsid w:val="000F7A2B"/>
    <w:rsid w:val="001009B2"/>
    <w:rsid w:val="00100B22"/>
    <w:rsid w:val="00100E70"/>
    <w:rsid w:val="00100F99"/>
    <w:rsid w:val="0010165F"/>
    <w:rsid w:val="0010197B"/>
    <w:rsid w:val="00101A1C"/>
    <w:rsid w:val="00101C55"/>
    <w:rsid w:val="00101CCD"/>
    <w:rsid w:val="00101E9E"/>
    <w:rsid w:val="00102C5D"/>
    <w:rsid w:val="001030FC"/>
    <w:rsid w:val="00103107"/>
    <w:rsid w:val="00103115"/>
    <w:rsid w:val="0010313F"/>
    <w:rsid w:val="001032C8"/>
    <w:rsid w:val="001032CB"/>
    <w:rsid w:val="0010357D"/>
    <w:rsid w:val="00103C34"/>
    <w:rsid w:val="00103CF4"/>
    <w:rsid w:val="00103D8A"/>
    <w:rsid w:val="00104472"/>
    <w:rsid w:val="00104532"/>
    <w:rsid w:val="001048B1"/>
    <w:rsid w:val="00104B2F"/>
    <w:rsid w:val="00104BD0"/>
    <w:rsid w:val="0010513F"/>
    <w:rsid w:val="001052C8"/>
    <w:rsid w:val="00105661"/>
    <w:rsid w:val="001056B5"/>
    <w:rsid w:val="00105B7A"/>
    <w:rsid w:val="0010672C"/>
    <w:rsid w:val="00106FD8"/>
    <w:rsid w:val="001078B5"/>
    <w:rsid w:val="00107A16"/>
    <w:rsid w:val="00107B73"/>
    <w:rsid w:val="00107C0D"/>
    <w:rsid w:val="00107C73"/>
    <w:rsid w:val="00107F02"/>
    <w:rsid w:val="001102A4"/>
    <w:rsid w:val="001103EF"/>
    <w:rsid w:val="001106BF"/>
    <w:rsid w:val="0011097A"/>
    <w:rsid w:val="00110EB0"/>
    <w:rsid w:val="00111510"/>
    <w:rsid w:val="0011172C"/>
    <w:rsid w:val="00111B4D"/>
    <w:rsid w:val="00111D83"/>
    <w:rsid w:val="00111FD5"/>
    <w:rsid w:val="001123B1"/>
    <w:rsid w:val="001129DB"/>
    <w:rsid w:val="001130D1"/>
    <w:rsid w:val="001131BF"/>
    <w:rsid w:val="00113C61"/>
    <w:rsid w:val="00113FA6"/>
    <w:rsid w:val="00114361"/>
    <w:rsid w:val="00114A96"/>
    <w:rsid w:val="00114D66"/>
    <w:rsid w:val="0011583A"/>
    <w:rsid w:val="00115D1D"/>
    <w:rsid w:val="00116251"/>
    <w:rsid w:val="0011752B"/>
    <w:rsid w:val="00117775"/>
    <w:rsid w:val="00117BEB"/>
    <w:rsid w:val="00117EC3"/>
    <w:rsid w:val="00117F7C"/>
    <w:rsid w:val="0012010F"/>
    <w:rsid w:val="00120689"/>
    <w:rsid w:val="00120C05"/>
    <w:rsid w:val="001211EC"/>
    <w:rsid w:val="00121246"/>
    <w:rsid w:val="00121377"/>
    <w:rsid w:val="00121F9B"/>
    <w:rsid w:val="001225F1"/>
    <w:rsid w:val="001226E8"/>
    <w:rsid w:val="00122ADF"/>
    <w:rsid w:val="00124970"/>
    <w:rsid w:val="0012537E"/>
    <w:rsid w:val="0012560C"/>
    <w:rsid w:val="001256F3"/>
    <w:rsid w:val="001267C5"/>
    <w:rsid w:val="00126A97"/>
    <w:rsid w:val="00126C26"/>
    <w:rsid w:val="0012708E"/>
    <w:rsid w:val="00127797"/>
    <w:rsid w:val="00127D08"/>
    <w:rsid w:val="00130CAF"/>
    <w:rsid w:val="00131603"/>
    <w:rsid w:val="00131BD2"/>
    <w:rsid w:val="00132233"/>
    <w:rsid w:val="00132596"/>
    <w:rsid w:val="00132A82"/>
    <w:rsid w:val="00132F6C"/>
    <w:rsid w:val="001331A0"/>
    <w:rsid w:val="001332E3"/>
    <w:rsid w:val="0013335E"/>
    <w:rsid w:val="001334B5"/>
    <w:rsid w:val="001335F7"/>
    <w:rsid w:val="00133B3C"/>
    <w:rsid w:val="00133B3F"/>
    <w:rsid w:val="00134083"/>
    <w:rsid w:val="0013431A"/>
    <w:rsid w:val="001343AB"/>
    <w:rsid w:val="00134FAE"/>
    <w:rsid w:val="0013502B"/>
    <w:rsid w:val="001351D5"/>
    <w:rsid w:val="001352BC"/>
    <w:rsid w:val="0013596C"/>
    <w:rsid w:val="00135AE5"/>
    <w:rsid w:val="00135F0A"/>
    <w:rsid w:val="00136AD5"/>
    <w:rsid w:val="00136BDF"/>
    <w:rsid w:val="0013721A"/>
    <w:rsid w:val="001374F1"/>
    <w:rsid w:val="00140A88"/>
    <w:rsid w:val="00140CD9"/>
    <w:rsid w:val="00140E9D"/>
    <w:rsid w:val="00141327"/>
    <w:rsid w:val="0014138B"/>
    <w:rsid w:val="001420DC"/>
    <w:rsid w:val="00142721"/>
    <w:rsid w:val="00142810"/>
    <w:rsid w:val="001429D7"/>
    <w:rsid w:val="00142AF5"/>
    <w:rsid w:val="0014366E"/>
    <w:rsid w:val="00143791"/>
    <w:rsid w:val="0014397C"/>
    <w:rsid w:val="00143CEC"/>
    <w:rsid w:val="00143EBA"/>
    <w:rsid w:val="00143F26"/>
    <w:rsid w:val="00144C9E"/>
    <w:rsid w:val="001453E7"/>
    <w:rsid w:val="00145690"/>
    <w:rsid w:val="001463A8"/>
    <w:rsid w:val="001468E4"/>
    <w:rsid w:val="00146963"/>
    <w:rsid w:val="001477F0"/>
    <w:rsid w:val="001478BB"/>
    <w:rsid w:val="00147A23"/>
    <w:rsid w:val="00147EAB"/>
    <w:rsid w:val="00150DEC"/>
    <w:rsid w:val="00151686"/>
    <w:rsid w:val="00152099"/>
    <w:rsid w:val="0015210B"/>
    <w:rsid w:val="001527E0"/>
    <w:rsid w:val="001539B0"/>
    <w:rsid w:val="00154045"/>
    <w:rsid w:val="0015426D"/>
    <w:rsid w:val="0015482B"/>
    <w:rsid w:val="00154947"/>
    <w:rsid w:val="00154A6E"/>
    <w:rsid w:val="001550B6"/>
    <w:rsid w:val="0015567D"/>
    <w:rsid w:val="00155AA1"/>
    <w:rsid w:val="00157535"/>
    <w:rsid w:val="00157C76"/>
    <w:rsid w:val="00157F11"/>
    <w:rsid w:val="00160030"/>
    <w:rsid w:val="00160039"/>
    <w:rsid w:val="0016045A"/>
    <w:rsid w:val="001604DC"/>
    <w:rsid w:val="001606DD"/>
    <w:rsid w:val="001608C3"/>
    <w:rsid w:val="00161279"/>
    <w:rsid w:val="001612CE"/>
    <w:rsid w:val="0016149F"/>
    <w:rsid w:val="00161BE3"/>
    <w:rsid w:val="00162039"/>
    <w:rsid w:val="00162B9B"/>
    <w:rsid w:val="00163206"/>
    <w:rsid w:val="00163440"/>
    <w:rsid w:val="0016364A"/>
    <w:rsid w:val="00163B28"/>
    <w:rsid w:val="00163D8D"/>
    <w:rsid w:val="00163F9F"/>
    <w:rsid w:val="001644AD"/>
    <w:rsid w:val="0016463F"/>
    <w:rsid w:val="001647B8"/>
    <w:rsid w:val="0016503E"/>
    <w:rsid w:val="0016530D"/>
    <w:rsid w:val="001654EB"/>
    <w:rsid w:val="001656C8"/>
    <w:rsid w:val="00165982"/>
    <w:rsid w:val="001659D9"/>
    <w:rsid w:val="00165A25"/>
    <w:rsid w:val="00165B92"/>
    <w:rsid w:val="00165E09"/>
    <w:rsid w:val="00165E34"/>
    <w:rsid w:val="001660AE"/>
    <w:rsid w:val="00166281"/>
    <w:rsid w:val="001669F8"/>
    <w:rsid w:val="00166B11"/>
    <w:rsid w:val="00166B4B"/>
    <w:rsid w:val="00166E97"/>
    <w:rsid w:val="001673EA"/>
    <w:rsid w:val="00167851"/>
    <w:rsid w:val="0017096D"/>
    <w:rsid w:val="001709FA"/>
    <w:rsid w:val="00170A69"/>
    <w:rsid w:val="00170CA4"/>
    <w:rsid w:val="00170CB4"/>
    <w:rsid w:val="001710FD"/>
    <w:rsid w:val="00171CE0"/>
    <w:rsid w:val="00172184"/>
    <w:rsid w:val="00173466"/>
    <w:rsid w:val="001734DE"/>
    <w:rsid w:val="001738A4"/>
    <w:rsid w:val="0017584F"/>
    <w:rsid w:val="00175DF5"/>
    <w:rsid w:val="00175FAC"/>
    <w:rsid w:val="00176BFE"/>
    <w:rsid w:val="0017788D"/>
    <w:rsid w:val="00177A08"/>
    <w:rsid w:val="00177EF9"/>
    <w:rsid w:val="00180205"/>
    <w:rsid w:val="0018023F"/>
    <w:rsid w:val="0018051E"/>
    <w:rsid w:val="00181233"/>
    <w:rsid w:val="00181913"/>
    <w:rsid w:val="001823F1"/>
    <w:rsid w:val="00182816"/>
    <w:rsid w:val="00182A71"/>
    <w:rsid w:val="00182E51"/>
    <w:rsid w:val="00183049"/>
    <w:rsid w:val="0018306B"/>
    <w:rsid w:val="00183CD0"/>
    <w:rsid w:val="00183E04"/>
    <w:rsid w:val="00183FF2"/>
    <w:rsid w:val="001843C3"/>
    <w:rsid w:val="0018450B"/>
    <w:rsid w:val="001847AC"/>
    <w:rsid w:val="0018482E"/>
    <w:rsid w:val="00184A33"/>
    <w:rsid w:val="00185394"/>
    <w:rsid w:val="0018544C"/>
    <w:rsid w:val="00185C0C"/>
    <w:rsid w:val="001860FC"/>
    <w:rsid w:val="00186416"/>
    <w:rsid w:val="0018690F"/>
    <w:rsid w:val="00186B70"/>
    <w:rsid w:val="00186D11"/>
    <w:rsid w:val="0018728B"/>
    <w:rsid w:val="0018736F"/>
    <w:rsid w:val="001874B2"/>
    <w:rsid w:val="00187654"/>
    <w:rsid w:val="0019001F"/>
    <w:rsid w:val="00190336"/>
    <w:rsid w:val="00190740"/>
    <w:rsid w:val="00190814"/>
    <w:rsid w:val="00191105"/>
    <w:rsid w:val="0019131C"/>
    <w:rsid w:val="00191CB5"/>
    <w:rsid w:val="00192033"/>
    <w:rsid w:val="0019247D"/>
    <w:rsid w:val="00192833"/>
    <w:rsid w:val="00192991"/>
    <w:rsid w:val="00192EFA"/>
    <w:rsid w:val="00193BC3"/>
    <w:rsid w:val="00193C8D"/>
    <w:rsid w:val="0019419F"/>
    <w:rsid w:val="0019470E"/>
    <w:rsid w:val="001947E2"/>
    <w:rsid w:val="00194ACA"/>
    <w:rsid w:val="00195BA4"/>
    <w:rsid w:val="001962D2"/>
    <w:rsid w:val="001969E8"/>
    <w:rsid w:val="00196AA4"/>
    <w:rsid w:val="00196D7E"/>
    <w:rsid w:val="00196E0E"/>
    <w:rsid w:val="00197BF7"/>
    <w:rsid w:val="00197E8D"/>
    <w:rsid w:val="001A0127"/>
    <w:rsid w:val="001A03CB"/>
    <w:rsid w:val="001A0D33"/>
    <w:rsid w:val="001A0F59"/>
    <w:rsid w:val="001A0FC9"/>
    <w:rsid w:val="001A1BAC"/>
    <w:rsid w:val="001A1DE6"/>
    <w:rsid w:val="001A1EDF"/>
    <w:rsid w:val="001A23AA"/>
    <w:rsid w:val="001A27DB"/>
    <w:rsid w:val="001A2A99"/>
    <w:rsid w:val="001A3749"/>
    <w:rsid w:val="001A3ADB"/>
    <w:rsid w:val="001A3DB1"/>
    <w:rsid w:val="001A422D"/>
    <w:rsid w:val="001A5038"/>
    <w:rsid w:val="001A51E6"/>
    <w:rsid w:val="001A53DE"/>
    <w:rsid w:val="001A5433"/>
    <w:rsid w:val="001A57F1"/>
    <w:rsid w:val="001A5837"/>
    <w:rsid w:val="001A5A26"/>
    <w:rsid w:val="001A5A7A"/>
    <w:rsid w:val="001A5BCF"/>
    <w:rsid w:val="001A6645"/>
    <w:rsid w:val="001A66CC"/>
    <w:rsid w:val="001A69DD"/>
    <w:rsid w:val="001A6CAA"/>
    <w:rsid w:val="001A73A9"/>
    <w:rsid w:val="001A7C92"/>
    <w:rsid w:val="001B0079"/>
    <w:rsid w:val="001B0CF7"/>
    <w:rsid w:val="001B0D99"/>
    <w:rsid w:val="001B161B"/>
    <w:rsid w:val="001B1684"/>
    <w:rsid w:val="001B1D03"/>
    <w:rsid w:val="001B1DCC"/>
    <w:rsid w:val="001B2525"/>
    <w:rsid w:val="001B2A33"/>
    <w:rsid w:val="001B2AA7"/>
    <w:rsid w:val="001B2B1C"/>
    <w:rsid w:val="001B406E"/>
    <w:rsid w:val="001B4587"/>
    <w:rsid w:val="001B4E36"/>
    <w:rsid w:val="001B4E68"/>
    <w:rsid w:val="001B503C"/>
    <w:rsid w:val="001B5C09"/>
    <w:rsid w:val="001B6556"/>
    <w:rsid w:val="001B666A"/>
    <w:rsid w:val="001B7101"/>
    <w:rsid w:val="001B76EF"/>
    <w:rsid w:val="001B78CC"/>
    <w:rsid w:val="001B7D2D"/>
    <w:rsid w:val="001C001F"/>
    <w:rsid w:val="001C0582"/>
    <w:rsid w:val="001C1C1F"/>
    <w:rsid w:val="001C1F47"/>
    <w:rsid w:val="001C1FB1"/>
    <w:rsid w:val="001C243A"/>
    <w:rsid w:val="001C2667"/>
    <w:rsid w:val="001C2B90"/>
    <w:rsid w:val="001C3648"/>
    <w:rsid w:val="001C3722"/>
    <w:rsid w:val="001C41D6"/>
    <w:rsid w:val="001C4D3D"/>
    <w:rsid w:val="001C5AB7"/>
    <w:rsid w:val="001C5DC7"/>
    <w:rsid w:val="001C5E67"/>
    <w:rsid w:val="001C5EB8"/>
    <w:rsid w:val="001C65AB"/>
    <w:rsid w:val="001C689E"/>
    <w:rsid w:val="001C690F"/>
    <w:rsid w:val="001C6A1C"/>
    <w:rsid w:val="001C6F1E"/>
    <w:rsid w:val="001C6FD5"/>
    <w:rsid w:val="001C71B8"/>
    <w:rsid w:val="001D00DC"/>
    <w:rsid w:val="001D0FFF"/>
    <w:rsid w:val="001D1134"/>
    <w:rsid w:val="001D1F2D"/>
    <w:rsid w:val="001D3580"/>
    <w:rsid w:val="001D38F9"/>
    <w:rsid w:val="001D39E9"/>
    <w:rsid w:val="001D3CEA"/>
    <w:rsid w:val="001D3DEF"/>
    <w:rsid w:val="001D3E73"/>
    <w:rsid w:val="001D4041"/>
    <w:rsid w:val="001D45B4"/>
    <w:rsid w:val="001D4643"/>
    <w:rsid w:val="001D499D"/>
    <w:rsid w:val="001D4B37"/>
    <w:rsid w:val="001D4F6E"/>
    <w:rsid w:val="001D5951"/>
    <w:rsid w:val="001D62C6"/>
    <w:rsid w:val="001D67C0"/>
    <w:rsid w:val="001D6A7F"/>
    <w:rsid w:val="001D6F98"/>
    <w:rsid w:val="001D720E"/>
    <w:rsid w:val="001D75F8"/>
    <w:rsid w:val="001D7690"/>
    <w:rsid w:val="001D78F2"/>
    <w:rsid w:val="001D7D8A"/>
    <w:rsid w:val="001D7ED1"/>
    <w:rsid w:val="001E04F0"/>
    <w:rsid w:val="001E0762"/>
    <w:rsid w:val="001E103D"/>
    <w:rsid w:val="001E11E2"/>
    <w:rsid w:val="001E1A58"/>
    <w:rsid w:val="001E1F84"/>
    <w:rsid w:val="001E219D"/>
    <w:rsid w:val="001E21CA"/>
    <w:rsid w:val="001E2330"/>
    <w:rsid w:val="001E25E2"/>
    <w:rsid w:val="001E29B5"/>
    <w:rsid w:val="001E2B60"/>
    <w:rsid w:val="001E2CCB"/>
    <w:rsid w:val="001E3D60"/>
    <w:rsid w:val="001E3F05"/>
    <w:rsid w:val="001E3F6D"/>
    <w:rsid w:val="001E3FEB"/>
    <w:rsid w:val="001E45A9"/>
    <w:rsid w:val="001E45C8"/>
    <w:rsid w:val="001E54B7"/>
    <w:rsid w:val="001E6017"/>
    <w:rsid w:val="001E65E5"/>
    <w:rsid w:val="001E665F"/>
    <w:rsid w:val="001E6D36"/>
    <w:rsid w:val="001E712C"/>
    <w:rsid w:val="001E73D1"/>
    <w:rsid w:val="001E73F3"/>
    <w:rsid w:val="001E7747"/>
    <w:rsid w:val="001E782A"/>
    <w:rsid w:val="001E78ED"/>
    <w:rsid w:val="001E7BD4"/>
    <w:rsid w:val="001E7CAE"/>
    <w:rsid w:val="001E7CC1"/>
    <w:rsid w:val="001E7DB4"/>
    <w:rsid w:val="001F0313"/>
    <w:rsid w:val="001F03C1"/>
    <w:rsid w:val="001F0FC5"/>
    <w:rsid w:val="001F1678"/>
    <w:rsid w:val="001F1763"/>
    <w:rsid w:val="001F179B"/>
    <w:rsid w:val="001F2171"/>
    <w:rsid w:val="001F2174"/>
    <w:rsid w:val="001F2D21"/>
    <w:rsid w:val="001F2F91"/>
    <w:rsid w:val="001F329C"/>
    <w:rsid w:val="001F3433"/>
    <w:rsid w:val="001F352E"/>
    <w:rsid w:val="001F4076"/>
    <w:rsid w:val="001F43D3"/>
    <w:rsid w:val="001F4694"/>
    <w:rsid w:val="001F4885"/>
    <w:rsid w:val="001F4AC9"/>
    <w:rsid w:val="001F4DAC"/>
    <w:rsid w:val="001F5785"/>
    <w:rsid w:val="001F5B90"/>
    <w:rsid w:val="001F5BCA"/>
    <w:rsid w:val="001F6383"/>
    <w:rsid w:val="001F66E0"/>
    <w:rsid w:val="001F6C93"/>
    <w:rsid w:val="001F71A6"/>
    <w:rsid w:val="001F7662"/>
    <w:rsid w:val="001F7B9F"/>
    <w:rsid w:val="00200C40"/>
    <w:rsid w:val="00200CD1"/>
    <w:rsid w:val="00200CF3"/>
    <w:rsid w:val="00200F8E"/>
    <w:rsid w:val="00202280"/>
    <w:rsid w:val="00202777"/>
    <w:rsid w:val="00202B7B"/>
    <w:rsid w:val="00203046"/>
    <w:rsid w:val="0020339A"/>
    <w:rsid w:val="0020365F"/>
    <w:rsid w:val="00203BFF"/>
    <w:rsid w:val="00204A70"/>
    <w:rsid w:val="0020519A"/>
    <w:rsid w:val="002053BA"/>
    <w:rsid w:val="00205E77"/>
    <w:rsid w:val="0020616E"/>
    <w:rsid w:val="00206923"/>
    <w:rsid w:val="0020697D"/>
    <w:rsid w:val="00206B7A"/>
    <w:rsid w:val="00206C39"/>
    <w:rsid w:val="00206E85"/>
    <w:rsid w:val="002072EF"/>
    <w:rsid w:val="00207347"/>
    <w:rsid w:val="002078EF"/>
    <w:rsid w:val="00207E89"/>
    <w:rsid w:val="00207FB7"/>
    <w:rsid w:val="002102AA"/>
    <w:rsid w:val="002107F9"/>
    <w:rsid w:val="00211259"/>
    <w:rsid w:val="002116C3"/>
    <w:rsid w:val="00213EE4"/>
    <w:rsid w:val="00214360"/>
    <w:rsid w:val="002148E6"/>
    <w:rsid w:val="00214AAF"/>
    <w:rsid w:val="00214ABE"/>
    <w:rsid w:val="00214D3C"/>
    <w:rsid w:val="002153A3"/>
    <w:rsid w:val="0021542D"/>
    <w:rsid w:val="00215498"/>
    <w:rsid w:val="00215865"/>
    <w:rsid w:val="0021597C"/>
    <w:rsid w:val="00215F89"/>
    <w:rsid w:val="00216389"/>
    <w:rsid w:val="002167AD"/>
    <w:rsid w:val="002176CD"/>
    <w:rsid w:val="00217C5D"/>
    <w:rsid w:val="0022112A"/>
    <w:rsid w:val="0022155A"/>
    <w:rsid w:val="00221792"/>
    <w:rsid w:val="002219F8"/>
    <w:rsid w:val="00221A75"/>
    <w:rsid w:val="00221CD6"/>
    <w:rsid w:val="00222055"/>
    <w:rsid w:val="00222092"/>
    <w:rsid w:val="00222246"/>
    <w:rsid w:val="00223026"/>
    <w:rsid w:val="002231DD"/>
    <w:rsid w:val="002231E0"/>
    <w:rsid w:val="0022330B"/>
    <w:rsid w:val="00223F84"/>
    <w:rsid w:val="002249FF"/>
    <w:rsid w:val="00224D16"/>
    <w:rsid w:val="002252A1"/>
    <w:rsid w:val="002252C4"/>
    <w:rsid w:val="00225923"/>
    <w:rsid w:val="00225A38"/>
    <w:rsid w:val="002263F6"/>
    <w:rsid w:val="00226F92"/>
    <w:rsid w:val="002270D8"/>
    <w:rsid w:val="00227AA5"/>
    <w:rsid w:val="0023000C"/>
    <w:rsid w:val="00230304"/>
    <w:rsid w:val="002303B9"/>
    <w:rsid w:val="00231DDD"/>
    <w:rsid w:val="00232726"/>
    <w:rsid w:val="002327B1"/>
    <w:rsid w:val="00232C9E"/>
    <w:rsid w:val="002334B9"/>
    <w:rsid w:val="00233E4D"/>
    <w:rsid w:val="00234880"/>
    <w:rsid w:val="00234A12"/>
    <w:rsid w:val="00234BE7"/>
    <w:rsid w:val="00234E98"/>
    <w:rsid w:val="00234FEF"/>
    <w:rsid w:val="00235660"/>
    <w:rsid w:val="00235F4B"/>
    <w:rsid w:val="002363DA"/>
    <w:rsid w:val="0023670B"/>
    <w:rsid w:val="00236C57"/>
    <w:rsid w:val="00236F5D"/>
    <w:rsid w:val="002373D7"/>
    <w:rsid w:val="0023760C"/>
    <w:rsid w:val="002378C7"/>
    <w:rsid w:val="00240329"/>
    <w:rsid w:val="002403C8"/>
    <w:rsid w:val="00240598"/>
    <w:rsid w:val="0024079B"/>
    <w:rsid w:val="00240DA1"/>
    <w:rsid w:val="00241852"/>
    <w:rsid w:val="00241DAC"/>
    <w:rsid w:val="00241E21"/>
    <w:rsid w:val="00242710"/>
    <w:rsid w:val="002433B1"/>
    <w:rsid w:val="002438D2"/>
    <w:rsid w:val="00243B35"/>
    <w:rsid w:val="00243B61"/>
    <w:rsid w:val="0024470F"/>
    <w:rsid w:val="00244C0F"/>
    <w:rsid w:val="00244C50"/>
    <w:rsid w:val="00244C82"/>
    <w:rsid w:val="00244CF5"/>
    <w:rsid w:val="002455D7"/>
    <w:rsid w:val="00245C27"/>
    <w:rsid w:val="00245D85"/>
    <w:rsid w:val="00246377"/>
    <w:rsid w:val="00246D36"/>
    <w:rsid w:val="00246D94"/>
    <w:rsid w:val="002472EC"/>
    <w:rsid w:val="00247A46"/>
    <w:rsid w:val="00247D53"/>
    <w:rsid w:val="002501DC"/>
    <w:rsid w:val="00250A94"/>
    <w:rsid w:val="00250B5F"/>
    <w:rsid w:val="00251446"/>
    <w:rsid w:val="002517A8"/>
    <w:rsid w:val="00251CAB"/>
    <w:rsid w:val="0025227F"/>
    <w:rsid w:val="0025233C"/>
    <w:rsid w:val="00252340"/>
    <w:rsid w:val="002527D4"/>
    <w:rsid w:val="00252DFC"/>
    <w:rsid w:val="00253240"/>
    <w:rsid w:val="002533D3"/>
    <w:rsid w:val="002537C2"/>
    <w:rsid w:val="00253A5B"/>
    <w:rsid w:val="00253F6D"/>
    <w:rsid w:val="002543B3"/>
    <w:rsid w:val="00254511"/>
    <w:rsid w:val="0025503A"/>
    <w:rsid w:val="00255923"/>
    <w:rsid w:val="00255A57"/>
    <w:rsid w:val="00255ED9"/>
    <w:rsid w:val="00255F4F"/>
    <w:rsid w:val="00256C22"/>
    <w:rsid w:val="002577AE"/>
    <w:rsid w:val="00257D12"/>
    <w:rsid w:val="00257D2C"/>
    <w:rsid w:val="00257E2F"/>
    <w:rsid w:val="002607F6"/>
    <w:rsid w:val="002608B2"/>
    <w:rsid w:val="00260D3B"/>
    <w:rsid w:val="00261154"/>
    <w:rsid w:val="00261906"/>
    <w:rsid w:val="00261D9A"/>
    <w:rsid w:val="00261E41"/>
    <w:rsid w:val="0026238E"/>
    <w:rsid w:val="00262778"/>
    <w:rsid w:val="00262957"/>
    <w:rsid w:val="00262D23"/>
    <w:rsid w:val="00262D38"/>
    <w:rsid w:val="002639E3"/>
    <w:rsid w:val="002644D3"/>
    <w:rsid w:val="0026478A"/>
    <w:rsid w:val="00264A7D"/>
    <w:rsid w:val="00264BA1"/>
    <w:rsid w:val="002659FC"/>
    <w:rsid w:val="00265F4D"/>
    <w:rsid w:val="0026649F"/>
    <w:rsid w:val="002665F3"/>
    <w:rsid w:val="002674B0"/>
    <w:rsid w:val="00267D40"/>
    <w:rsid w:val="00267FCC"/>
    <w:rsid w:val="0027011D"/>
    <w:rsid w:val="00270221"/>
    <w:rsid w:val="002704B6"/>
    <w:rsid w:val="00270556"/>
    <w:rsid w:val="002705BF"/>
    <w:rsid w:val="00270884"/>
    <w:rsid w:val="00270B83"/>
    <w:rsid w:val="00270E33"/>
    <w:rsid w:val="00271674"/>
    <w:rsid w:val="0027173B"/>
    <w:rsid w:val="002720A0"/>
    <w:rsid w:val="002721D6"/>
    <w:rsid w:val="00272D13"/>
    <w:rsid w:val="00272E9E"/>
    <w:rsid w:val="0027349C"/>
    <w:rsid w:val="00273BC3"/>
    <w:rsid w:val="00273CD4"/>
    <w:rsid w:val="002740C5"/>
    <w:rsid w:val="00274A9C"/>
    <w:rsid w:val="0027617F"/>
    <w:rsid w:val="00276657"/>
    <w:rsid w:val="002769E0"/>
    <w:rsid w:val="002770C7"/>
    <w:rsid w:val="00277118"/>
    <w:rsid w:val="002771DC"/>
    <w:rsid w:val="00277315"/>
    <w:rsid w:val="00277757"/>
    <w:rsid w:val="002777FB"/>
    <w:rsid w:val="00277903"/>
    <w:rsid w:val="00277B33"/>
    <w:rsid w:val="00280C83"/>
    <w:rsid w:val="0028127A"/>
    <w:rsid w:val="00281B69"/>
    <w:rsid w:val="00281CFF"/>
    <w:rsid w:val="002820E3"/>
    <w:rsid w:val="00282314"/>
    <w:rsid w:val="002823B7"/>
    <w:rsid w:val="0028280B"/>
    <w:rsid w:val="0028284C"/>
    <w:rsid w:val="002832BB"/>
    <w:rsid w:val="002833E7"/>
    <w:rsid w:val="00283A66"/>
    <w:rsid w:val="00284299"/>
    <w:rsid w:val="00284F0E"/>
    <w:rsid w:val="0028596A"/>
    <w:rsid w:val="00285F52"/>
    <w:rsid w:val="002860A0"/>
    <w:rsid w:val="00286262"/>
    <w:rsid w:val="00286794"/>
    <w:rsid w:val="00286ADC"/>
    <w:rsid w:val="00286AF8"/>
    <w:rsid w:val="00286C05"/>
    <w:rsid w:val="00286E4A"/>
    <w:rsid w:val="0028717D"/>
    <w:rsid w:val="00287B64"/>
    <w:rsid w:val="00287C02"/>
    <w:rsid w:val="00290059"/>
    <w:rsid w:val="00290283"/>
    <w:rsid w:val="00290A8F"/>
    <w:rsid w:val="00290C38"/>
    <w:rsid w:val="00290F6C"/>
    <w:rsid w:val="00291483"/>
    <w:rsid w:val="002915F1"/>
    <w:rsid w:val="002918C8"/>
    <w:rsid w:val="00291923"/>
    <w:rsid w:val="00291C3A"/>
    <w:rsid w:val="0029226F"/>
    <w:rsid w:val="00293306"/>
    <w:rsid w:val="002935C4"/>
    <w:rsid w:val="00293C34"/>
    <w:rsid w:val="00293F65"/>
    <w:rsid w:val="00294071"/>
    <w:rsid w:val="00294354"/>
    <w:rsid w:val="002947D8"/>
    <w:rsid w:val="00294A52"/>
    <w:rsid w:val="00294D58"/>
    <w:rsid w:val="00294FEB"/>
    <w:rsid w:val="00295D01"/>
    <w:rsid w:val="00296455"/>
    <w:rsid w:val="00296803"/>
    <w:rsid w:val="00296B4D"/>
    <w:rsid w:val="00296CD7"/>
    <w:rsid w:val="00296DB6"/>
    <w:rsid w:val="00297704"/>
    <w:rsid w:val="00297AB6"/>
    <w:rsid w:val="00297C4A"/>
    <w:rsid w:val="00297FA1"/>
    <w:rsid w:val="002A0174"/>
    <w:rsid w:val="002A024A"/>
    <w:rsid w:val="002A0B18"/>
    <w:rsid w:val="002A0B9F"/>
    <w:rsid w:val="002A0DC9"/>
    <w:rsid w:val="002A1609"/>
    <w:rsid w:val="002A1BDB"/>
    <w:rsid w:val="002A1DC2"/>
    <w:rsid w:val="002A256D"/>
    <w:rsid w:val="002A27D3"/>
    <w:rsid w:val="002A2807"/>
    <w:rsid w:val="002A2B42"/>
    <w:rsid w:val="002A2F6E"/>
    <w:rsid w:val="002A3164"/>
    <w:rsid w:val="002A3457"/>
    <w:rsid w:val="002A384F"/>
    <w:rsid w:val="002A48CF"/>
    <w:rsid w:val="002A49B0"/>
    <w:rsid w:val="002A5748"/>
    <w:rsid w:val="002A5B74"/>
    <w:rsid w:val="002A60E6"/>
    <w:rsid w:val="002A6149"/>
    <w:rsid w:val="002A6298"/>
    <w:rsid w:val="002A7516"/>
    <w:rsid w:val="002A7C10"/>
    <w:rsid w:val="002B0373"/>
    <w:rsid w:val="002B0809"/>
    <w:rsid w:val="002B0846"/>
    <w:rsid w:val="002B0F17"/>
    <w:rsid w:val="002B10BF"/>
    <w:rsid w:val="002B126F"/>
    <w:rsid w:val="002B16CC"/>
    <w:rsid w:val="002B1878"/>
    <w:rsid w:val="002B18AC"/>
    <w:rsid w:val="002B1C74"/>
    <w:rsid w:val="002B1DBE"/>
    <w:rsid w:val="002B2558"/>
    <w:rsid w:val="002B28B9"/>
    <w:rsid w:val="002B2AA9"/>
    <w:rsid w:val="002B2AE2"/>
    <w:rsid w:val="002B2B00"/>
    <w:rsid w:val="002B2BF5"/>
    <w:rsid w:val="002B2FF7"/>
    <w:rsid w:val="002B30DC"/>
    <w:rsid w:val="002B3474"/>
    <w:rsid w:val="002B3801"/>
    <w:rsid w:val="002B3F4B"/>
    <w:rsid w:val="002B45C1"/>
    <w:rsid w:val="002B4600"/>
    <w:rsid w:val="002B49A3"/>
    <w:rsid w:val="002B5538"/>
    <w:rsid w:val="002B599C"/>
    <w:rsid w:val="002B5AA6"/>
    <w:rsid w:val="002B6020"/>
    <w:rsid w:val="002B6756"/>
    <w:rsid w:val="002B693C"/>
    <w:rsid w:val="002B6A47"/>
    <w:rsid w:val="002B6EAB"/>
    <w:rsid w:val="002B7010"/>
    <w:rsid w:val="002B70EC"/>
    <w:rsid w:val="002B7433"/>
    <w:rsid w:val="002B771B"/>
    <w:rsid w:val="002B77B5"/>
    <w:rsid w:val="002B7804"/>
    <w:rsid w:val="002B7859"/>
    <w:rsid w:val="002B7DEA"/>
    <w:rsid w:val="002C0715"/>
    <w:rsid w:val="002C0D11"/>
    <w:rsid w:val="002C1028"/>
    <w:rsid w:val="002C188F"/>
    <w:rsid w:val="002C1FE6"/>
    <w:rsid w:val="002C2A5D"/>
    <w:rsid w:val="002C2DD0"/>
    <w:rsid w:val="002C304B"/>
    <w:rsid w:val="002C33D7"/>
    <w:rsid w:val="002C3988"/>
    <w:rsid w:val="002C3B0A"/>
    <w:rsid w:val="002C3B97"/>
    <w:rsid w:val="002C3F2E"/>
    <w:rsid w:val="002C3F55"/>
    <w:rsid w:val="002C4365"/>
    <w:rsid w:val="002C4756"/>
    <w:rsid w:val="002C47A6"/>
    <w:rsid w:val="002C5581"/>
    <w:rsid w:val="002C584D"/>
    <w:rsid w:val="002C5962"/>
    <w:rsid w:val="002C620A"/>
    <w:rsid w:val="002C6459"/>
    <w:rsid w:val="002C64FB"/>
    <w:rsid w:val="002C65D4"/>
    <w:rsid w:val="002C68CD"/>
    <w:rsid w:val="002C6BE5"/>
    <w:rsid w:val="002C6D3B"/>
    <w:rsid w:val="002C734D"/>
    <w:rsid w:val="002C740D"/>
    <w:rsid w:val="002C791A"/>
    <w:rsid w:val="002D01EC"/>
    <w:rsid w:val="002D0B9A"/>
    <w:rsid w:val="002D0D46"/>
    <w:rsid w:val="002D0FBF"/>
    <w:rsid w:val="002D10E6"/>
    <w:rsid w:val="002D1174"/>
    <w:rsid w:val="002D169A"/>
    <w:rsid w:val="002D1886"/>
    <w:rsid w:val="002D1AD7"/>
    <w:rsid w:val="002D229C"/>
    <w:rsid w:val="002D268F"/>
    <w:rsid w:val="002D27A4"/>
    <w:rsid w:val="002D2DFE"/>
    <w:rsid w:val="002D2EBB"/>
    <w:rsid w:val="002D2EF6"/>
    <w:rsid w:val="002D2F9B"/>
    <w:rsid w:val="002D3918"/>
    <w:rsid w:val="002D3D93"/>
    <w:rsid w:val="002D40E4"/>
    <w:rsid w:val="002D442C"/>
    <w:rsid w:val="002D46EA"/>
    <w:rsid w:val="002D4BBF"/>
    <w:rsid w:val="002D5161"/>
    <w:rsid w:val="002D660D"/>
    <w:rsid w:val="002D6DD2"/>
    <w:rsid w:val="002D6EDD"/>
    <w:rsid w:val="002D7043"/>
    <w:rsid w:val="002D70CA"/>
    <w:rsid w:val="002D7237"/>
    <w:rsid w:val="002D74A2"/>
    <w:rsid w:val="002D756E"/>
    <w:rsid w:val="002D78F3"/>
    <w:rsid w:val="002D78FA"/>
    <w:rsid w:val="002D7D9A"/>
    <w:rsid w:val="002D7ED3"/>
    <w:rsid w:val="002E0042"/>
    <w:rsid w:val="002E047B"/>
    <w:rsid w:val="002E0683"/>
    <w:rsid w:val="002E0D94"/>
    <w:rsid w:val="002E1248"/>
    <w:rsid w:val="002E1351"/>
    <w:rsid w:val="002E14A0"/>
    <w:rsid w:val="002E1766"/>
    <w:rsid w:val="002E1783"/>
    <w:rsid w:val="002E195A"/>
    <w:rsid w:val="002E1AE7"/>
    <w:rsid w:val="002E1E17"/>
    <w:rsid w:val="002E22EC"/>
    <w:rsid w:val="002E259D"/>
    <w:rsid w:val="002E31F9"/>
    <w:rsid w:val="002E3693"/>
    <w:rsid w:val="002E371D"/>
    <w:rsid w:val="002E3CE2"/>
    <w:rsid w:val="002E3EBA"/>
    <w:rsid w:val="002E4041"/>
    <w:rsid w:val="002E474B"/>
    <w:rsid w:val="002E4B9D"/>
    <w:rsid w:val="002E4C11"/>
    <w:rsid w:val="002E587F"/>
    <w:rsid w:val="002E5A6D"/>
    <w:rsid w:val="002E5DD7"/>
    <w:rsid w:val="002E5EF9"/>
    <w:rsid w:val="002E60C4"/>
    <w:rsid w:val="002E6A6E"/>
    <w:rsid w:val="002E6CAA"/>
    <w:rsid w:val="002E6DAF"/>
    <w:rsid w:val="002E6FE9"/>
    <w:rsid w:val="002E70BA"/>
    <w:rsid w:val="002E70F1"/>
    <w:rsid w:val="002E70F8"/>
    <w:rsid w:val="002E7708"/>
    <w:rsid w:val="002E783B"/>
    <w:rsid w:val="002E787A"/>
    <w:rsid w:val="002E789A"/>
    <w:rsid w:val="002E7AE8"/>
    <w:rsid w:val="002E7F79"/>
    <w:rsid w:val="002F05EF"/>
    <w:rsid w:val="002F077C"/>
    <w:rsid w:val="002F09A3"/>
    <w:rsid w:val="002F0BA7"/>
    <w:rsid w:val="002F0D59"/>
    <w:rsid w:val="002F1022"/>
    <w:rsid w:val="002F176D"/>
    <w:rsid w:val="002F17EE"/>
    <w:rsid w:val="002F1A7D"/>
    <w:rsid w:val="002F1C71"/>
    <w:rsid w:val="002F1D74"/>
    <w:rsid w:val="002F22EF"/>
    <w:rsid w:val="002F2B1F"/>
    <w:rsid w:val="002F2FD8"/>
    <w:rsid w:val="002F33C6"/>
    <w:rsid w:val="002F37CE"/>
    <w:rsid w:val="002F39A8"/>
    <w:rsid w:val="002F39D7"/>
    <w:rsid w:val="002F4777"/>
    <w:rsid w:val="002F489C"/>
    <w:rsid w:val="002F50AB"/>
    <w:rsid w:val="002F5D84"/>
    <w:rsid w:val="002F5F09"/>
    <w:rsid w:val="002F5F88"/>
    <w:rsid w:val="002F625C"/>
    <w:rsid w:val="002F65C4"/>
    <w:rsid w:val="002F711F"/>
    <w:rsid w:val="003001B2"/>
    <w:rsid w:val="0030069B"/>
    <w:rsid w:val="00300D65"/>
    <w:rsid w:val="00300E1E"/>
    <w:rsid w:val="003016D6"/>
    <w:rsid w:val="003017EC"/>
    <w:rsid w:val="003017EF"/>
    <w:rsid w:val="00301E2A"/>
    <w:rsid w:val="003023CD"/>
    <w:rsid w:val="003024F4"/>
    <w:rsid w:val="0030271D"/>
    <w:rsid w:val="0030287B"/>
    <w:rsid w:val="00302ABA"/>
    <w:rsid w:val="00303709"/>
    <w:rsid w:val="00303751"/>
    <w:rsid w:val="00303DAD"/>
    <w:rsid w:val="00303F19"/>
    <w:rsid w:val="003040C7"/>
    <w:rsid w:val="00304B8A"/>
    <w:rsid w:val="00304D6C"/>
    <w:rsid w:val="00305805"/>
    <w:rsid w:val="00305D66"/>
    <w:rsid w:val="00305F4A"/>
    <w:rsid w:val="00306179"/>
    <w:rsid w:val="0030628C"/>
    <w:rsid w:val="003068E7"/>
    <w:rsid w:val="003069DF"/>
    <w:rsid w:val="00306B99"/>
    <w:rsid w:val="00306F9E"/>
    <w:rsid w:val="00307077"/>
    <w:rsid w:val="003077DF"/>
    <w:rsid w:val="00307938"/>
    <w:rsid w:val="003103B8"/>
    <w:rsid w:val="00310870"/>
    <w:rsid w:val="00310DA9"/>
    <w:rsid w:val="00310EBF"/>
    <w:rsid w:val="003110CE"/>
    <w:rsid w:val="003119A6"/>
    <w:rsid w:val="00311EFA"/>
    <w:rsid w:val="003124BC"/>
    <w:rsid w:val="00312AD9"/>
    <w:rsid w:val="003135CE"/>
    <w:rsid w:val="00313883"/>
    <w:rsid w:val="00313C9F"/>
    <w:rsid w:val="00313EE8"/>
    <w:rsid w:val="00314736"/>
    <w:rsid w:val="00314C7C"/>
    <w:rsid w:val="00315131"/>
    <w:rsid w:val="00315EC0"/>
    <w:rsid w:val="00316428"/>
    <w:rsid w:val="00316B61"/>
    <w:rsid w:val="00316DBF"/>
    <w:rsid w:val="00316ED4"/>
    <w:rsid w:val="0031755D"/>
    <w:rsid w:val="00317573"/>
    <w:rsid w:val="00317582"/>
    <w:rsid w:val="00317880"/>
    <w:rsid w:val="003179DF"/>
    <w:rsid w:val="00317A81"/>
    <w:rsid w:val="00317D6C"/>
    <w:rsid w:val="0032057C"/>
    <w:rsid w:val="003205E7"/>
    <w:rsid w:val="003206A0"/>
    <w:rsid w:val="0032086D"/>
    <w:rsid w:val="00320AAA"/>
    <w:rsid w:val="00320BDC"/>
    <w:rsid w:val="00320E4F"/>
    <w:rsid w:val="003210E6"/>
    <w:rsid w:val="00321393"/>
    <w:rsid w:val="003214E7"/>
    <w:rsid w:val="00322AF3"/>
    <w:rsid w:val="00322D0E"/>
    <w:rsid w:val="00323225"/>
    <w:rsid w:val="00323A52"/>
    <w:rsid w:val="003240E6"/>
    <w:rsid w:val="003241A5"/>
    <w:rsid w:val="00324523"/>
    <w:rsid w:val="00324ABA"/>
    <w:rsid w:val="00325352"/>
    <w:rsid w:val="0032558C"/>
    <w:rsid w:val="00325AB8"/>
    <w:rsid w:val="003262AB"/>
    <w:rsid w:val="00326CF3"/>
    <w:rsid w:val="0032771B"/>
    <w:rsid w:val="00330211"/>
    <w:rsid w:val="003304C1"/>
    <w:rsid w:val="00330748"/>
    <w:rsid w:val="003307C7"/>
    <w:rsid w:val="00330A17"/>
    <w:rsid w:val="0033216B"/>
    <w:rsid w:val="0033247B"/>
    <w:rsid w:val="003326A0"/>
    <w:rsid w:val="003328AA"/>
    <w:rsid w:val="00332DC3"/>
    <w:rsid w:val="003331D7"/>
    <w:rsid w:val="00333950"/>
    <w:rsid w:val="00333A5C"/>
    <w:rsid w:val="00333B35"/>
    <w:rsid w:val="00333BA6"/>
    <w:rsid w:val="00333E81"/>
    <w:rsid w:val="00333F36"/>
    <w:rsid w:val="0033432C"/>
    <w:rsid w:val="00334596"/>
    <w:rsid w:val="00335626"/>
    <w:rsid w:val="00335BED"/>
    <w:rsid w:val="00335F81"/>
    <w:rsid w:val="00336516"/>
    <w:rsid w:val="00336DE2"/>
    <w:rsid w:val="003370EF"/>
    <w:rsid w:val="0033712A"/>
    <w:rsid w:val="003371C0"/>
    <w:rsid w:val="0033729E"/>
    <w:rsid w:val="0033762C"/>
    <w:rsid w:val="003379ED"/>
    <w:rsid w:val="00337A6E"/>
    <w:rsid w:val="00337F05"/>
    <w:rsid w:val="003406C1"/>
    <w:rsid w:val="00340761"/>
    <w:rsid w:val="00340C73"/>
    <w:rsid w:val="0034102A"/>
    <w:rsid w:val="003411A4"/>
    <w:rsid w:val="0034143D"/>
    <w:rsid w:val="00341B11"/>
    <w:rsid w:val="00341F0D"/>
    <w:rsid w:val="00341F21"/>
    <w:rsid w:val="00342013"/>
    <w:rsid w:val="00342156"/>
    <w:rsid w:val="003423ED"/>
    <w:rsid w:val="00342440"/>
    <w:rsid w:val="0034250C"/>
    <w:rsid w:val="00342BDD"/>
    <w:rsid w:val="00342D75"/>
    <w:rsid w:val="003432D6"/>
    <w:rsid w:val="00343643"/>
    <w:rsid w:val="00343963"/>
    <w:rsid w:val="00343A1D"/>
    <w:rsid w:val="00344254"/>
    <w:rsid w:val="003449B6"/>
    <w:rsid w:val="00345192"/>
    <w:rsid w:val="00345AC8"/>
    <w:rsid w:val="00345BD1"/>
    <w:rsid w:val="00345DE2"/>
    <w:rsid w:val="00345E0F"/>
    <w:rsid w:val="0034628F"/>
    <w:rsid w:val="00346BA4"/>
    <w:rsid w:val="0034700B"/>
    <w:rsid w:val="00347F3A"/>
    <w:rsid w:val="003509AE"/>
    <w:rsid w:val="00351A20"/>
    <w:rsid w:val="00351A80"/>
    <w:rsid w:val="00352232"/>
    <w:rsid w:val="003528FC"/>
    <w:rsid w:val="00352958"/>
    <w:rsid w:val="003529FA"/>
    <w:rsid w:val="00352A65"/>
    <w:rsid w:val="00352AE5"/>
    <w:rsid w:val="00352F5C"/>
    <w:rsid w:val="003535D8"/>
    <w:rsid w:val="00353814"/>
    <w:rsid w:val="00353F61"/>
    <w:rsid w:val="00354A50"/>
    <w:rsid w:val="003555D0"/>
    <w:rsid w:val="00355C1D"/>
    <w:rsid w:val="00356058"/>
    <w:rsid w:val="0035637C"/>
    <w:rsid w:val="00356486"/>
    <w:rsid w:val="00356C97"/>
    <w:rsid w:val="00356ED5"/>
    <w:rsid w:val="00356FD2"/>
    <w:rsid w:val="00357371"/>
    <w:rsid w:val="003575BC"/>
    <w:rsid w:val="003578B2"/>
    <w:rsid w:val="00357FC7"/>
    <w:rsid w:val="00360015"/>
    <w:rsid w:val="00360327"/>
    <w:rsid w:val="003603A2"/>
    <w:rsid w:val="00360517"/>
    <w:rsid w:val="0036057D"/>
    <w:rsid w:val="003608B6"/>
    <w:rsid w:val="00360C49"/>
    <w:rsid w:val="00361770"/>
    <w:rsid w:val="00361D21"/>
    <w:rsid w:val="00361F4E"/>
    <w:rsid w:val="003628DE"/>
    <w:rsid w:val="003628F2"/>
    <w:rsid w:val="00362F16"/>
    <w:rsid w:val="0036373D"/>
    <w:rsid w:val="00363D95"/>
    <w:rsid w:val="00363DB7"/>
    <w:rsid w:val="00363F74"/>
    <w:rsid w:val="00364F62"/>
    <w:rsid w:val="00365062"/>
    <w:rsid w:val="00365177"/>
    <w:rsid w:val="003651C6"/>
    <w:rsid w:val="0036573C"/>
    <w:rsid w:val="00365ADC"/>
    <w:rsid w:val="00365D56"/>
    <w:rsid w:val="003662FC"/>
    <w:rsid w:val="00366363"/>
    <w:rsid w:val="0036674C"/>
    <w:rsid w:val="003667D3"/>
    <w:rsid w:val="003668B8"/>
    <w:rsid w:val="00367299"/>
    <w:rsid w:val="00367344"/>
    <w:rsid w:val="00367AE2"/>
    <w:rsid w:val="00370061"/>
    <w:rsid w:val="003709DE"/>
    <w:rsid w:val="00371386"/>
    <w:rsid w:val="00371624"/>
    <w:rsid w:val="003719A2"/>
    <w:rsid w:val="00371BFC"/>
    <w:rsid w:val="0037211E"/>
    <w:rsid w:val="003723B3"/>
    <w:rsid w:val="0037269E"/>
    <w:rsid w:val="003726D8"/>
    <w:rsid w:val="00372E09"/>
    <w:rsid w:val="00372FF2"/>
    <w:rsid w:val="00373520"/>
    <w:rsid w:val="00374113"/>
    <w:rsid w:val="0037421E"/>
    <w:rsid w:val="0037434D"/>
    <w:rsid w:val="003743F6"/>
    <w:rsid w:val="00374875"/>
    <w:rsid w:val="003749B8"/>
    <w:rsid w:val="00374C8E"/>
    <w:rsid w:val="00374FC6"/>
    <w:rsid w:val="00375248"/>
    <w:rsid w:val="00375582"/>
    <w:rsid w:val="00376068"/>
    <w:rsid w:val="00376954"/>
    <w:rsid w:val="0037730C"/>
    <w:rsid w:val="00377507"/>
    <w:rsid w:val="0037751E"/>
    <w:rsid w:val="00377AA6"/>
    <w:rsid w:val="00377CDE"/>
    <w:rsid w:val="00377F24"/>
    <w:rsid w:val="00380309"/>
    <w:rsid w:val="00380659"/>
    <w:rsid w:val="003807C9"/>
    <w:rsid w:val="003810C2"/>
    <w:rsid w:val="00381690"/>
    <w:rsid w:val="00381B05"/>
    <w:rsid w:val="003821BA"/>
    <w:rsid w:val="00382638"/>
    <w:rsid w:val="00382891"/>
    <w:rsid w:val="003828AA"/>
    <w:rsid w:val="003829C1"/>
    <w:rsid w:val="00382A09"/>
    <w:rsid w:val="0038356F"/>
    <w:rsid w:val="00383E42"/>
    <w:rsid w:val="00383EFF"/>
    <w:rsid w:val="003845A1"/>
    <w:rsid w:val="003845EA"/>
    <w:rsid w:val="00384FB8"/>
    <w:rsid w:val="003850B4"/>
    <w:rsid w:val="00385785"/>
    <w:rsid w:val="00385E1B"/>
    <w:rsid w:val="003860B9"/>
    <w:rsid w:val="0038626F"/>
    <w:rsid w:val="00387132"/>
    <w:rsid w:val="0038745C"/>
    <w:rsid w:val="003874EA"/>
    <w:rsid w:val="00387D2C"/>
    <w:rsid w:val="0039019F"/>
    <w:rsid w:val="00390271"/>
    <w:rsid w:val="00390480"/>
    <w:rsid w:val="00390613"/>
    <w:rsid w:val="003907E6"/>
    <w:rsid w:val="00390F67"/>
    <w:rsid w:val="0039132D"/>
    <w:rsid w:val="0039156C"/>
    <w:rsid w:val="00391A41"/>
    <w:rsid w:val="00391CA0"/>
    <w:rsid w:val="00391E92"/>
    <w:rsid w:val="0039200C"/>
    <w:rsid w:val="00392053"/>
    <w:rsid w:val="0039218C"/>
    <w:rsid w:val="00392342"/>
    <w:rsid w:val="003927DB"/>
    <w:rsid w:val="00392B6D"/>
    <w:rsid w:val="00392C0A"/>
    <w:rsid w:val="00393078"/>
    <w:rsid w:val="00393363"/>
    <w:rsid w:val="0039338E"/>
    <w:rsid w:val="00393442"/>
    <w:rsid w:val="003935A2"/>
    <w:rsid w:val="0039377E"/>
    <w:rsid w:val="003939E0"/>
    <w:rsid w:val="00394452"/>
    <w:rsid w:val="00394511"/>
    <w:rsid w:val="003948A9"/>
    <w:rsid w:val="00394953"/>
    <w:rsid w:val="00394A32"/>
    <w:rsid w:val="00394DA9"/>
    <w:rsid w:val="00394FD6"/>
    <w:rsid w:val="00395434"/>
    <w:rsid w:val="00396161"/>
    <w:rsid w:val="00396270"/>
    <w:rsid w:val="00396561"/>
    <w:rsid w:val="00396C7B"/>
    <w:rsid w:val="003979EB"/>
    <w:rsid w:val="003A01CF"/>
    <w:rsid w:val="003A0D42"/>
    <w:rsid w:val="003A108E"/>
    <w:rsid w:val="003A1431"/>
    <w:rsid w:val="003A1B7F"/>
    <w:rsid w:val="003A26B0"/>
    <w:rsid w:val="003A2CE2"/>
    <w:rsid w:val="003A36CA"/>
    <w:rsid w:val="003A379F"/>
    <w:rsid w:val="003A3E9C"/>
    <w:rsid w:val="003A415A"/>
    <w:rsid w:val="003A4213"/>
    <w:rsid w:val="003A4711"/>
    <w:rsid w:val="003A4FD1"/>
    <w:rsid w:val="003A5489"/>
    <w:rsid w:val="003A5973"/>
    <w:rsid w:val="003A5B3E"/>
    <w:rsid w:val="003A63F4"/>
    <w:rsid w:val="003A6934"/>
    <w:rsid w:val="003A6A4D"/>
    <w:rsid w:val="003A7042"/>
    <w:rsid w:val="003A7221"/>
    <w:rsid w:val="003A72A2"/>
    <w:rsid w:val="003A7CC9"/>
    <w:rsid w:val="003B11E8"/>
    <w:rsid w:val="003B143C"/>
    <w:rsid w:val="003B172D"/>
    <w:rsid w:val="003B1A92"/>
    <w:rsid w:val="003B1D42"/>
    <w:rsid w:val="003B1F7D"/>
    <w:rsid w:val="003B253C"/>
    <w:rsid w:val="003B2579"/>
    <w:rsid w:val="003B2B40"/>
    <w:rsid w:val="003B2FEB"/>
    <w:rsid w:val="003B3300"/>
    <w:rsid w:val="003B3E16"/>
    <w:rsid w:val="003B4582"/>
    <w:rsid w:val="003B47FA"/>
    <w:rsid w:val="003B5AC8"/>
    <w:rsid w:val="003B6A28"/>
    <w:rsid w:val="003B6D3F"/>
    <w:rsid w:val="003B7041"/>
    <w:rsid w:val="003B7349"/>
    <w:rsid w:val="003B745B"/>
    <w:rsid w:val="003B7DA3"/>
    <w:rsid w:val="003B7E59"/>
    <w:rsid w:val="003C03E8"/>
    <w:rsid w:val="003C04D2"/>
    <w:rsid w:val="003C1335"/>
    <w:rsid w:val="003C1EED"/>
    <w:rsid w:val="003C1FAA"/>
    <w:rsid w:val="003C20C4"/>
    <w:rsid w:val="003C20D0"/>
    <w:rsid w:val="003C2359"/>
    <w:rsid w:val="003C2417"/>
    <w:rsid w:val="003C2468"/>
    <w:rsid w:val="003C26DC"/>
    <w:rsid w:val="003C3141"/>
    <w:rsid w:val="003C3293"/>
    <w:rsid w:val="003C329B"/>
    <w:rsid w:val="003C3435"/>
    <w:rsid w:val="003C377B"/>
    <w:rsid w:val="003C3AB6"/>
    <w:rsid w:val="003C3C0F"/>
    <w:rsid w:val="003C3E1D"/>
    <w:rsid w:val="003C412C"/>
    <w:rsid w:val="003C418F"/>
    <w:rsid w:val="003C41B1"/>
    <w:rsid w:val="003C4A55"/>
    <w:rsid w:val="003C5140"/>
    <w:rsid w:val="003C6690"/>
    <w:rsid w:val="003C68ED"/>
    <w:rsid w:val="003C76F1"/>
    <w:rsid w:val="003C77E5"/>
    <w:rsid w:val="003C78D1"/>
    <w:rsid w:val="003C7AC6"/>
    <w:rsid w:val="003C7BAA"/>
    <w:rsid w:val="003C7D92"/>
    <w:rsid w:val="003D03FC"/>
    <w:rsid w:val="003D07E2"/>
    <w:rsid w:val="003D0C91"/>
    <w:rsid w:val="003D0DA5"/>
    <w:rsid w:val="003D156D"/>
    <w:rsid w:val="003D1A45"/>
    <w:rsid w:val="003D2AE3"/>
    <w:rsid w:val="003D2FA3"/>
    <w:rsid w:val="003D30BA"/>
    <w:rsid w:val="003D3DEA"/>
    <w:rsid w:val="003D3E38"/>
    <w:rsid w:val="003D4009"/>
    <w:rsid w:val="003D41AB"/>
    <w:rsid w:val="003D4279"/>
    <w:rsid w:val="003D4467"/>
    <w:rsid w:val="003D4D4B"/>
    <w:rsid w:val="003D4DE9"/>
    <w:rsid w:val="003D54DD"/>
    <w:rsid w:val="003D5EC3"/>
    <w:rsid w:val="003D642C"/>
    <w:rsid w:val="003D6597"/>
    <w:rsid w:val="003D67C8"/>
    <w:rsid w:val="003D6D84"/>
    <w:rsid w:val="003D6F60"/>
    <w:rsid w:val="003D77C5"/>
    <w:rsid w:val="003E0BDA"/>
    <w:rsid w:val="003E141F"/>
    <w:rsid w:val="003E1533"/>
    <w:rsid w:val="003E17D4"/>
    <w:rsid w:val="003E1ADF"/>
    <w:rsid w:val="003E1DE1"/>
    <w:rsid w:val="003E2679"/>
    <w:rsid w:val="003E3474"/>
    <w:rsid w:val="003E412D"/>
    <w:rsid w:val="003E44BB"/>
    <w:rsid w:val="003E44D1"/>
    <w:rsid w:val="003E4707"/>
    <w:rsid w:val="003E5214"/>
    <w:rsid w:val="003E5714"/>
    <w:rsid w:val="003E5A2A"/>
    <w:rsid w:val="003E6147"/>
    <w:rsid w:val="003E6446"/>
    <w:rsid w:val="003E6493"/>
    <w:rsid w:val="003E65AE"/>
    <w:rsid w:val="003E6B32"/>
    <w:rsid w:val="003E6E31"/>
    <w:rsid w:val="003E6ED5"/>
    <w:rsid w:val="003E70ED"/>
    <w:rsid w:val="003E7A5E"/>
    <w:rsid w:val="003F022E"/>
    <w:rsid w:val="003F06FE"/>
    <w:rsid w:val="003F0764"/>
    <w:rsid w:val="003F0820"/>
    <w:rsid w:val="003F0D60"/>
    <w:rsid w:val="003F2CF7"/>
    <w:rsid w:val="003F2F3A"/>
    <w:rsid w:val="003F3161"/>
    <w:rsid w:val="003F380D"/>
    <w:rsid w:val="003F38B2"/>
    <w:rsid w:val="003F3AAB"/>
    <w:rsid w:val="003F3C94"/>
    <w:rsid w:val="003F3FEC"/>
    <w:rsid w:val="003F525D"/>
    <w:rsid w:val="003F56BE"/>
    <w:rsid w:val="003F6877"/>
    <w:rsid w:val="003F68B9"/>
    <w:rsid w:val="003F6C42"/>
    <w:rsid w:val="003F73AE"/>
    <w:rsid w:val="003F757E"/>
    <w:rsid w:val="003F7993"/>
    <w:rsid w:val="003F7C7C"/>
    <w:rsid w:val="003F7F68"/>
    <w:rsid w:val="00401364"/>
    <w:rsid w:val="00401370"/>
    <w:rsid w:val="00401524"/>
    <w:rsid w:val="00401A5C"/>
    <w:rsid w:val="004025BC"/>
    <w:rsid w:val="00402B1B"/>
    <w:rsid w:val="00403149"/>
    <w:rsid w:val="0040326F"/>
    <w:rsid w:val="0040352E"/>
    <w:rsid w:val="00403AE3"/>
    <w:rsid w:val="004042E2"/>
    <w:rsid w:val="004048B7"/>
    <w:rsid w:val="00404A94"/>
    <w:rsid w:val="0040501A"/>
    <w:rsid w:val="00405A98"/>
    <w:rsid w:val="00406684"/>
    <w:rsid w:val="004066FF"/>
    <w:rsid w:val="00406F72"/>
    <w:rsid w:val="004077CD"/>
    <w:rsid w:val="00407D09"/>
    <w:rsid w:val="004104DA"/>
    <w:rsid w:val="00410704"/>
    <w:rsid w:val="00410804"/>
    <w:rsid w:val="00410B78"/>
    <w:rsid w:val="00410D6D"/>
    <w:rsid w:val="004110A0"/>
    <w:rsid w:val="004115FD"/>
    <w:rsid w:val="00411B41"/>
    <w:rsid w:val="00412247"/>
    <w:rsid w:val="00412397"/>
    <w:rsid w:val="00412B2C"/>
    <w:rsid w:val="00412BDD"/>
    <w:rsid w:val="00412CB7"/>
    <w:rsid w:val="004132FC"/>
    <w:rsid w:val="00413FA8"/>
    <w:rsid w:val="004142C8"/>
    <w:rsid w:val="00414300"/>
    <w:rsid w:val="0041480D"/>
    <w:rsid w:val="004152D8"/>
    <w:rsid w:val="004153CC"/>
    <w:rsid w:val="0041554D"/>
    <w:rsid w:val="00415C34"/>
    <w:rsid w:val="0041624A"/>
    <w:rsid w:val="00416923"/>
    <w:rsid w:val="00416BA6"/>
    <w:rsid w:val="00416C2D"/>
    <w:rsid w:val="00416F83"/>
    <w:rsid w:val="00420100"/>
    <w:rsid w:val="00420A9B"/>
    <w:rsid w:val="00421697"/>
    <w:rsid w:val="00421834"/>
    <w:rsid w:val="0042193D"/>
    <w:rsid w:val="00421E72"/>
    <w:rsid w:val="00421F64"/>
    <w:rsid w:val="00422376"/>
    <w:rsid w:val="00422A33"/>
    <w:rsid w:val="00422E3B"/>
    <w:rsid w:val="00422FD7"/>
    <w:rsid w:val="00423D40"/>
    <w:rsid w:val="004253FF"/>
    <w:rsid w:val="0042544A"/>
    <w:rsid w:val="004257A9"/>
    <w:rsid w:val="004258AF"/>
    <w:rsid w:val="004259CC"/>
    <w:rsid w:val="00425A2B"/>
    <w:rsid w:val="00425C2F"/>
    <w:rsid w:val="0042620F"/>
    <w:rsid w:val="004262D8"/>
    <w:rsid w:val="004263FD"/>
    <w:rsid w:val="00426CD5"/>
    <w:rsid w:val="00427034"/>
    <w:rsid w:val="004279A3"/>
    <w:rsid w:val="00430599"/>
    <w:rsid w:val="0043094A"/>
    <w:rsid w:val="00430B13"/>
    <w:rsid w:val="00430B78"/>
    <w:rsid w:val="00430C81"/>
    <w:rsid w:val="00431154"/>
    <w:rsid w:val="0043120E"/>
    <w:rsid w:val="004316F2"/>
    <w:rsid w:val="00431956"/>
    <w:rsid w:val="004320FE"/>
    <w:rsid w:val="00432832"/>
    <w:rsid w:val="00432F95"/>
    <w:rsid w:val="00433B96"/>
    <w:rsid w:val="0043438F"/>
    <w:rsid w:val="004349B8"/>
    <w:rsid w:val="00434A61"/>
    <w:rsid w:val="00434D44"/>
    <w:rsid w:val="00435650"/>
    <w:rsid w:val="004356C8"/>
    <w:rsid w:val="00435991"/>
    <w:rsid w:val="00435BCC"/>
    <w:rsid w:val="00435E56"/>
    <w:rsid w:val="004362DA"/>
    <w:rsid w:val="00436554"/>
    <w:rsid w:val="0043665D"/>
    <w:rsid w:val="0043675F"/>
    <w:rsid w:val="00436926"/>
    <w:rsid w:val="004377A0"/>
    <w:rsid w:val="004379E2"/>
    <w:rsid w:val="004403DF"/>
    <w:rsid w:val="00440E03"/>
    <w:rsid w:val="004413AC"/>
    <w:rsid w:val="00441664"/>
    <w:rsid w:val="004416FE"/>
    <w:rsid w:val="0044199C"/>
    <w:rsid w:val="004419C6"/>
    <w:rsid w:val="00441D84"/>
    <w:rsid w:val="004423BF"/>
    <w:rsid w:val="00442AE2"/>
    <w:rsid w:val="00442EA5"/>
    <w:rsid w:val="00443103"/>
    <w:rsid w:val="004433F6"/>
    <w:rsid w:val="0044521E"/>
    <w:rsid w:val="00445324"/>
    <w:rsid w:val="00445B11"/>
    <w:rsid w:val="00445BFB"/>
    <w:rsid w:val="00445C27"/>
    <w:rsid w:val="00445CBA"/>
    <w:rsid w:val="00445D13"/>
    <w:rsid w:val="004464DB"/>
    <w:rsid w:val="00446838"/>
    <w:rsid w:val="004470EC"/>
    <w:rsid w:val="0044714F"/>
    <w:rsid w:val="00447A8D"/>
    <w:rsid w:val="00447B2E"/>
    <w:rsid w:val="00450205"/>
    <w:rsid w:val="004506C8"/>
    <w:rsid w:val="00452088"/>
    <w:rsid w:val="004521C9"/>
    <w:rsid w:val="0045225B"/>
    <w:rsid w:val="0045271C"/>
    <w:rsid w:val="00452E7F"/>
    <w:rsid w:val="00452F2C"/>
    <w:rsid w:val="00452F97"/>
    <w:rsid w:val="0045341B"/>
    <w:rsid w:val="00453A9D"/>
    <w:rsid w:val="00453C76"/>
    <w:rsid w:val="00453D09"/>
    <w:rsid w:val="00453D14"/>
    <w:rsid w:val="00453E56"/>
    <w:rsid w:val="00455163"/>
    <w:rsid w:val="00455B83"/>
    <w:rsid w:val="00455D23"/>
    <w:rsid w:val="00455D25"/>
    <w:rsid w:val="004561DB"/>
    <w:rsid w:val="0045632F"/>
    <w:rsid w:val="00456465"/>
    <w:rsid w:val="00456478"/>
    <w:rsid w:val="0045656A"/>
    <w:rsid w:val="00456F21"/>
    <w:rsid w:val="00456F58"/>
    <w:rsid w:val="00457219"/>
    <w:rsid w:val="00457610"/>
    <w:rsid w:val="00457938"/>
    <w:rsid w:val="0045798B"/>
    <w:rsid w:val="00457A52"/>
    <w:rsid w:val="00460136"/>
    <w:rsid w:val="0046045C"/>
    <w:rsid w:val="004607CC"/>
    <w:rsid w:val="00460A17"/>
    <w:rsid w:val="00460CCA"/>
    <w:rsid w:val="00460D89"/>
    <w:rsid w:val="0046117E"/>
    <w:rsid w:val="004614F8"/>
    <w:rsid w:val="00461770"/>
    <w:rsid w:val="00462230"/>
    <w:rsid w:val="0046260A"/>
    <w:rsid w:val="00462C77"/>
    <w:rsid w:val="00462DC3"/>
    <w:rsid w:val="00463650"/>
    <w:rsid w:val="00463EBA"/>
    <w:rsid w:val="0046456A"/>
    <w:rsid w:val="00464E72"/>
    <w:rsid w:val="0046536F"/>
    <w:rsid w:val="0046582A"/>
    <w:rsid w:val="00465985"/>
    <w:rsid w:val="00465FF7"/>
    <w:rsid w:val="0046613E"/>
    <w:rsid w:val="004665ED"/>
    <w:rsid w:val="00466616"/>
    <w:rsid w:val="00466624"/>
    <w:rsid w:val="0046688C"/>
    <w:rsid w:val="00466CFE"/>
    <w:rsid w:val="00466DD9"/>
    <w:rsid w:val="00466F36"/>
    <w:rsid w:val="004671C5"/>
    <w:rsid w:val="004675E4"/>
    <w:rsid w:val="0047045E"/>
    <w:rsid w:val="00470BAF"/>
    <w:rsid w:val="00470C89"/>
    <w:rsid w:val="00470EBA"/>
    <w:rsid w:val="004716DD"/>
    <w:rsid w:val="00471961"/>
    <w:rsid w:val="00471FAE"/>
    <w:rsid w:val="004723FB"/>
    <w:rsid w:val="0047312C"/>
    <w:rsid w:val="00473E4D"/>
    <w:rsid w:val="0047566A"/>
    <w:rsid w:val="004756F4"/>
    <w:rsid w:val="004757C2"/>
    <w:rsid w:val="004758CF"/>
    <w:rsid w:val="00475C38"/>
    <w:rsid w:val="00475E67"/>
    <w:rsid w:val="00476048"/>
    <w:rsid w:val="0047608A"/>
    <w:rsid w:val="004767FB"/>
    <w:rsid w:val="004768CE"/>
    <w:rsid w:val="00476CBE"/>
    <w:rsid w:val="00476CE0"/>
    <w:rsid w:val="00476EDF"/>
    <w:rsid w:val="00477025"/>
    <w:rsid w:val="0047714F"/>
    <w:rsid w:val="00477351"/>
    <w:rsid w:val="004776FD"/>
    <w:rsid w:val="00477883"/>
    <w:rsid w:val="0047790E"/>
    <w:rsid w:val="00477E6C"/>
    <w:rsid w:val="004800CB"/>
    <w:rsid w:val="00480711"/>
    <w:rsid w:val="00480992"/>
    <w:rsid w:val="00480AAE"/>
    <w:rsid w:val="00480AAF"/>
    <w:rsid w:val="004815F7"/>
    <w:rsid w:val="0048198E"/>
    <w:rsid w:val="004819B4"/>
    <w:rsid w:val="00481F07"/>
    <w:rsid w:val="004821F4"/>
    <w:rsid w:val="00482276"/>
    <w:rsid w:val="00483791"/>
    <w:rsid w:val="00483B5E"/>
    <w:rsid w:val="00483EFC"/>
    <w:rsid w:val="00484367"/>
    <w:rsid w:val="00484960"/>
    <w:rsid w:val="00484D43"/>
    <w:rsid w:val="00484FFD"/>
    <w:rsid w:val="00485119"/>
    <w:rsid w:val="004853A1"/>
    <w:rsid w:val="0048549B"/>
    <w:rsid w:val="0048630E"/>
    <w:rsid w:val="00486628"/>
    <w:rsid w:val="00486FCD"/>
    <w:rsid w:val="00487257"/>
    <w:rsid w:val="0048774B"/>
    <w:rsid w:val="00487A26"/>
    <w:rsid w:val="00491F5C"/>
    <w:rsid w:val="00492436"/>
    <w:rsid w:val="00492C63"/>
    <w:rsid w:val="00492CFB"/>
    <w:rsid w:val="00492E0E"/>
    <w:rsid w:val="00492E66"/>
    <w:rsid w:val="0049334A"/>
    <w:rsid w:val="00493423"/>
    <w:rsid w:val="004937A7"/>
    <w:rsid w:val="0049384B"/>
    <w:rsid w:val="004938AF"/>
    <w:rsid w:val="00494452"/>
    <w:rsid w:val="00494705"/>
    <w:rsid w:val="00494B8A"/>
    <w:rsid w:val="00494F71"/>
    <w:rsid w:val="0049581E"/>
    <w:rsid w:val="00495A73"/>
    <w:rsid w:val="00495EC3"/>
    <w:rsid w:val="00495F6D"/>
    <w:rsid w:val="004963C5"/>
    <w:rsid w:val="00497DA2"/>
    <w:rsid w:val="004A01FC"/>
    <w:rsid w:val="004A043A"/>
    <w:rsid w:val="004A0657"/>
    <w:rsid w:val="004A07A8"/>
    <w:rsid w:val="004A083A"/>
    <w:rsid w:val="004A0942"/>
    <w:rsid w:val="004A0C94"/>
    <w:rsid w:val="004A10CC"/>
    <w:rsid w:val="004A117B"/>
    <w:rsid w:val="004A171B"/>
    <w:rsid w:val="004A1DDA"/>
    <w:rsid w:val="004A2CF1"/>
    <w:rsid w:val="004A397B"/>
    <w:rsid w:val="004A3995"/>
    <w:rsid w:val="004A4087"/>
    <w:rsid w:val="004A40EA"/>
    <w:rsid w:val="004A43B6"/>
    <w:rsid w:val="004A467A"/>
    <w:rsid w:val="004A4982"/>
    <w:rsid w:val="004A4C12"/>
    <w:rsid w:val="004A4DD5"/>
    <w:rsid w:val="004A5057"/>
    <w:rsid w:val="004A5B1F"/>
    <w:rsid w:val="004A5C9C"/>
    <w:rsid w:val="004A6428"/>
    <w:rsid w:val="004A6603"/>
    <w:rsid w:val="004A6DAD"/>
    <w:rsid w:val="004A6ED3"/>
    <w:rsid w:val="004A7369"/>
    <w:rsid w:val="004B0205"/>
    <w:rsid w:val="004B0C93"/>
    <w:rsid w:val="004B0EC3"/>
    <w:rsid w:val="004B109D"/>
    <w:rsid w:val="004B196F"/>
    <w:rsid w:val="004B2A14"/>
    <w:rsid w:val="004B30E5"/>
    <w:rsid w:val="004B3466"/>
    <w:rsid w:val="004B3477"/>
    <w:rsid w:val="004B3520"/>
    <w:rsid w:val="004B36E5"/>
    <w:rsid w:val="004B37F6"/>
    <w:rsid w:val="004B3AF8"/>
    <w:rsid w:val="004B3DA3"/>
    <w:rsid w:val="004B4170"/>
    <w:rsid w:val="004B4359"/>
    <w:rsid w:val="004B4813"/>
    <w:rsid w:val="004B4B62"/>
    <w:rsid w:val="004B5DC1"/>
    <w:rsid w:val="004B5DC8"/>
    <w:rsid w:val="004B67EC"/>
    <w:rsid w:val="004B6B59"/>
    <w:rsid w:val="004B6CC4"/>
    <w:rsid w:val="004B703C"/>
    <w:rsid w:val="004B709C"/>
    <w:rsid w:val="004B71C6"/>
    <w:rsid w:val="004B7388"/>
    <w:rsid w:val="004B794E"/>
    <w:rsid w:val="004B7BFF"/>
    <w:rsid w:val="004C0089"/>
    <w:rsid w:val="004C040A"/>
    <w:rsid w:val="004C0632"/>
    <w:rsid w:val="004C08BF"/>
    <w:rsid w:val="004C0D02"/>
    <w:rsid w:val="004C0F92"/>
    <w:rsid w:val="004C11D2"/>
    <w:rsid w:val="004C1C37"/>
    <w:rsid w:val="004C1DDB"/>
    <w:rsid w:val="004C202F"/>
    <w:rsid w:val="004C2BA9"/>
    <w:rsid w:val="004C2D90"/>
    <w:rsid w:val="004C33BA"/>
    <w:rsid w:val="004C34F5"/>
    <w:rsid w:val="004C363B"/>
    <w:rsid w:val="004C376D"/>
    <w:rsid w:val="004C3B36"/>
    <w:rsid w:val="004C4AD5"/>
    <w:rsid w:val="004C4CC0"/>
    <w:rsid w:val="004C4D30"/>
    <w:rsid w:val="004C57A4"/>
    <w:rsid w:val="004C5B34"/>
    <w:rsid w:val="004C5DD0"/>
    <w:rsid w:val="004C5FDD"/>
    <w:rsid w:val="004C6A89"/>
    <w:rsid w:val="004C6AF1"/>
    <w:rsid w:val="004C6BDE"/>
    <w:rsid w:val="004C6C83"/>
    <w:rsid w:val="004C6D84"/>
    <w:rsid w:val="004C72EE"/>
    <w:rsid w:val="004C7FBD"/>
    <w:rsid w:val="004D0661"/>
    <w:rsid w:val="004D0663"/>
    <w:rsid w:val="004D0E8B"/>
    <w:rsid w:val="004D12A3"/>
    <w:rsid w:val="004D16D6"/>
    <w:rsid w:val="004D1B2D"/>
    <w:rsid w:val="004D1C5D"/>
    <w:rsid w:val="004D220E"/>
    <w:rsid w:val="004D23E4"/>
    <w:rsid w:val="004D26AB"/>
    <w:rsid w:val="004D411A"/>
    <w:rsid w:val="004D44B1"/>
    <w:rsid w:val="004D4BB5"/>
    <w:rsid w:val="004D4C7B"/>
    <w:rsid w:val="004D4E19"/>
    <w:rsid w:val="004D50B0"/>
    <w:rsid w:val="004D512D"/>
    <w:rsid w:val="004D5799"/>
    <w:rsid w:val="004D5B64"/>
    <w:rsid w:val="004D6007"/>
    <w:rsid w:val="004D605E"/>
    <w:rsid w:val="004D653E"/>
    <w:rsid w:val="004D68EC"/>
    <w:rsid w:val="004D6D83"/>
    <w:rsid w:val="004D6EF0"/>
    <w:rsid w:val="004D6F81"/>
    <w:rsid w:val="004D7367"/>
    <w:rsid w:val="004D7F6F"/>
    <w:rsid w:val="004E0F5D"/>
    <w:rsid w:val="004E1F80"/>
    <w:rsid w:val="004E2007"/>
    <w:rsid w:val="004E24DA"/>
    <w:rsid w:val="004E25BA"/>
    <w:rsid w:val="004E2A83"/>
    <w:rsid w:val="004E2DDE"/>
    <w:rsid w:val="004E2FC8"/>
    <w:rsid w:val="004E3FC8"/>
    <w:rsid w:val="004E4116"/>
    <w:rsid w:val="004E45B6"/>
    <w:rsid w:val="004E4906"/>
    <w:rsid w:val="004E4C29"/>
    <w:rsid w:val="004E519C"/>
    <w:rsid w:val="004E53C4"/>
    <w:rsid w:val="004E626C"/>
    <w:rsid w:val="004E689D"/>
    <w:rsid w:val="004E69FD"/>
    <w:rsid w:val="004E6E7C"/>
    <w:rsid w:val="004E6FCC"/>
    <w:rsid w:val="004F019F"/>
    <w:rsid w:val="004F01B4"/>
    <w:rsid w:val="004F01FF"/>
    <w:rsid w:val="004F074B"/>
    <w:rsid w:val="004F0B18"/>
    <w:rsid w:val="004F12D1"/>
    <w:rsid w:val="004F1CD4"/>
    <w:rsid w:val="004F2252"/>
    <w:rsid w:val="004F2918"/>
    <w:rsid w:val="004F2935"/>
    <w:rsid w:val="004F2DD5"/>
    <w:rsid w:val="004F2EC9"/>
    <w:rsid w:val="004F3367"/>
    <w:rsid w:val="004F33CF"/>
    <w:rsid w:val="004F39CC"/>
    <w:rsid w:val="004F3C7B"/>
    <w:rsid w:val="004F3E3D"/>
    <w:rsid w:val="004F3EB3"/>
    <w:rsid w:val="004F3EEC"/>
    <w:rsid w:val="004F3FCF"/>
    <w:rsid w:val="004F4C2D"/>
    <w:rsid w:val="004F508F"/>
    <w:rsid w:val="004F5262"/>
    <w:rsid w:val="004F566F"/>
    <w:rsid w:val="004F5796"/>
    <w:rsid w:val="004F5D13"/>
    <w:rsid w:val="004F5EB3"/>
    <w:rsid w:val="004F5F16"/>
    <w:rsid w:val="004F6072"/>
    <w:rsid w:val="004F64A5"/>
    <w:rsid w:val="004F672D"/>
    <w:rsid w:val="004F684A"/>
    <w:rsid w:val="004F7035"/>
    <w:rsid w:val="004F7357"/>
    <w:rsid w:val="004F7895"/>
    <w:rsid w:val="004F789C"/>
    <w:rsid w:val="005002C0"/>
    <w:rsid w:val="00500D7C"/>
    <w:rsid w:val="00500E62"/>
    <w:rsid w:val="00501149"/>
    <w:rsid w:val="0050126C"/>
    <w:rsid w:val="00501530"/>
    <w:rsid w:val="00501991"/>
    <w:rsid w:val="00501CBA"/>
    <w:rsid w:val="005020F1"/>
    <w:rsid w:val="00502357"/>
    <w:rsid w:val="00502358"/>
    <w:rsid w:val="00502786"/>
    <w:rsid w:val="005027E9"/>
    <w:rsid w:val="005028F4"/>
    <w:rsid w:val="00502A30"/>
    <w:rsid w:val="00502A8D"/>
    <w:rsid w:val="00502A9A"/>
    <w:rsid w:val="005030D6"/>
    <w:rsid w:val="0050315A"/>
    <w:rsid w:val="00503437"/>
    <w:rsid w:val="00504412"/>
    <w:rsid w:val="005044B6"/>
    <w:rsid w:val="00505B25"/>
    <w:rsid w:val="00506BFA"/>
    <w:rsid w:val="00506DB1"/>
    <w:rsid w:val="00507A1E"/>
    <w:rsid w:val="0051072C"/>
    <w:rsid w:val="005109CD"/>
    <w:rsid w:val="0051161A"/>
    <w:rsid w:val="005121DC"/>
    <w:rsid w:val="005122DF"/>
    <w:rsid w:val="00512407"/>
    <w:rsid w:val="00512479"/>
    <w:rsid w:val="00512805"/>
    <w:rsid w:val="00512C07"/>
    <w:rsid w:val="00512C8D"/>
    <w:rsid w:val="005132DA"/>
    <w:rsid w:val="00514D59"/>
    <w:rsid w:val="00514E2C"/>
    <w:rsid w:val="0051513E"/>
    <w:rsid w:val="0051537A"/>
    <w:rsid w:val="005158FD"/>
    <w:rsid w:val="00517056"/>
    <w:rsid w:val="005175A8"/>
    <w:rsid w:val="00520B5C"/>
    <w:rsid w:val="00520F25"/>
    <w:rsid w:val="00521F70"/>
    <w:rsid w:val="00523442"/>
    <w:rsid w:val="00523EB5"/>
    <w:rsid w:val="00523F1B"/>
    <w:rsid w:val="005242E5"/>
    <w:rsid w:val="005248AF"/>
    <w:rsid w:val="00524EE7"/>
    <w:rsid w:val="0052552E"/>
    <w:rsid w:val="00525A32"/>
    <w:rsid w:val="00526869"/>
    <w:rsid w:val="00526AAA"/>
    <w:rsid w:val="00526E2D"/>
    <w:rsid w:val="005270A4"/>
    <w:rsid w:val="005270A8"/>
    <w:rsid w:val="00527D9F"/>
    <w:rsid w:val="00527E21"/>
    <w:rsid w:val="00527E90"/>
    <w:rsid w:val="00530562"/>
    <w:rsid w:val="005305F5"/>
    <w:rsid w:val="00530A98"/>
    <w:rsid w:val="00530DD5"/>
    <w:rsid w:val="00530EEF"/>
    <w:rsid w:val="00530FC8"/>
    <w:rsid w:val="0053125B"/>
    <w:rsid w:val="00531399"/>
    <w:rsid w:val="005317C0"/>
    <w:rsid w:val="00531B73"/>
    <w:rsid w:val="00531F6A"/>
    <w:rsid w:val="005321BD"/>
    <w:rsid w:val="0053244A"/>
    <w:rsid w:val="005324D5"/>
    <w:rsid w:val="0053260D"/>
    <w:rsid w:val="0053291F"/>
    <w:rsid w:val="00532B2E"/>
    <w:rsid w:val="00532D3A"/>
    <w:rsid w:val="00533824"/>
    <w:rsid w:val="00533D18"/>
    <w:rsid w:val="00534862"/>
    <w:rsid w:val="00534F13"/>
    <w:rsid w:val="00534FD1"/>
    <w:rsid w:val="0053513C"/>
    <w:rsid w:val="00536602"/>
    <w:rsid w:val="005372D3"/>
    <w:rsid w:val="00537AF1"/>
    <w:rsid w:val="00537C09"/>
    <w:rsid w:val="00537D23"/>
    <w:rsid w:val="00537DAE"/>
    <w:rsid w:val="00537F5A"/>
    <w:rsid w:val="00540244"/>
    <w:rsid w:val="0054029F"/>
    <w:rsid w:val="00540301"/>
    <w:rsid w:val="00540588"/>
    <w:rsid w:val="0054087D"/>
    <w:rsid w:val="00540BA9"/>
    <w:rsid w:val="00540C86"/>
    <w:rsid w:val="00540CA0"/>
    <w:rsid w:val="00540E67"/>
    <w:rsid w:val="00541256"/>
    <w:rsid w:val="005415A6"/>
    <w:rsid w:val="00541609"/>
    <w:rsid w:val="00541C5A"/>
    <w:rsid w:val="00542566"/>
    <w:rsid w:val="00542594"/>
    <w:rsid w:val="00542C42"/>
    <w:rsid w:val="00543847"/>
    <w:rsid w:val="00543AB7"/>
    <w:rsid w:val="00543F85"/>
    <w:rsid w:val="0054407B"/>
    <w:rsid w:val="005440EC"/>
    <w:rsid w:val="0054412B"/>
    <w:rsid w:val="0054455C"/>
    <w:rsid w:val="005449C9"/>
    <w:rsid w:val="00545594"/>
    <w:rsid w:val="00545A10"/>
    <w:rsid w:val="00545A96"/>
    <w:rsid w:val="0054621A"/>
    <w:rsid w:val="005464D6"/>
    <w:rsid w:val="005469F6"/>
    <w:rsid w:val="00546AA7"/>
    <w:rsid w:val="00546AF4"/>
    <w:rsid w:val="00546CE7"/>
    <w:rsid w:val="00546E35"/>
    <w:rsid w:val="00546E95"/>
    <w:rsid w:val="00546FF5"/>
    <w:rsid w:val="0054744B"/>
    <w:rsid w:val="00547603"/>
    <w:rsid w:val="005476A7"/>
    <w:rsid w:val="00547AA1"/>
    <w:rsid w:val="005505F5"/>
    <w:rsid w:val="00550E4B"/>
    <w:rsid w:val="0055106E"/>
    <w:rsid w:val="005510F2"/>
    <w:rsid w:val="005512FA"/>
    <w:rsid w:val="00551387"/>
    <w:rsid w:val="005514DC"/>
    <w:rsid w:val="005517C7"/>
    <w:rsid w:val="005517CF"/>
    <w:rsid w:val="00551C1E"/>
    <w:rsid w:val="005520BA"/>
    <w:rsid w:val="00552480"/>
    <w:rsid w:val="0055286F"/>
    <w:rsid w:val="00553F90"/>
    <w:rsid w:val="00554E6B"/>
    <w:rsid w:val="005553E1"/>
    <w:rsid w:val="00555562"/>
    <w:rsid w:val="005555E6"/>
    <w:rsid w:val="005566B4"/>
    <w:rsid w:val="00556CD2"/>
    <w:rsid w:val="00556D23"/>
    <w:rsid w:val="00557081"/>
    <w:rsid w:val="00557658"/>
    <w:rsid w:val="00557977"/>
    <w:rsid w:val="0056037E"/>
    <w:rsid w:val="00560D42"/>
    <w:rsid w:val="00561486"/>
    <w:rsid w:val="00561F49"/>
    <w:rsid w:val="0056243B"/>
    <w:rsid w:val="00562E38"/>
    <w:rsid w:val="005637F4"/>
    <w:rsid w:val="00563844"/>
    <w:rsid w:val="00563A12"/>
    <w:rsid w:val="00563A60"/>
    <w:rsid w:val="00563CF3"/>
    <w:rsid w:val="005641C9"/>
    <w:rsid w:val="00564470"/>
    <w:rsid w:val="00565BB7"/>
    <w:rsid w:val="005661AC"/>
    <w:rsid w:val="00566852"/>
    <w:rsid w:val="0056698D"/>
    <w:rsid w:val="005673B1"/>
    <w:rsid w:val="00567816"/>
    <w:rsid w:val="00567E5E"/>
    <w:rsid w:val="00570047"/>
    <w:rsid w:val="00570173"/>
    <w:rsid w:val="0057061A"/>
    <w:rsid w:val="00570A2D"/>
    <w:rsid w:val="00570E7B"/>
    <w:rsid w:val="005712FA"/>
    <w:rsid w:val="005713A4"/>
    <w:rsid w:val="005714BA"/>
    <w:rsid w:val="005715D9"/>
    <w:rsid w:val="00572357"/>
    <w:rsid w:val="005728D9"/>
    <w:rsid w:val="00573B12"/>
    <w:rsid w:val="00573DE1"/>
    <w:rsid w:val="00573E17"/>
    <w:rsid w:val="00575CB6"/>
    <w:rsid w:val="00575FAE"/>
    <w:rsid w:val="005761CC"/>
    <w:rsid w:val="00576624"/>
    <w:rsid w:val="00576931"/>
    <w:rsid w:val="0057773E"/>
    <w:rsid w:val="00577BD7"/>
    <w:rsid w:val="00577C26"/>
    <w:rsid w:val="0058029F"/>
    <w:rsid w:val="00580A2D"/>
    <w:rsid w:val="00580A55"/>
    <w:rsid w:val="00580F61"/>
    <w:rsid w:val="00581437"/>
    <w:rsid w:val="005814FD"/>
    <w:rsid w:val="00581BE2"/>
    <w:rsid w:val="00581F6F"/>
    <w:rsid w:val="005821A9"/>
    <w:rsid w:val="00582279"/>
    <w:rsid w:val="00582455"/>
    <w:rsid w:val="00582AE0"/>
    <w:rsid w:val="00583699"/>
    <w:rsid w:val="0058417F"/>
    <w:rsid w:val="00584331"/>
    <w:rsid w:val="00584561"/>
    <w:rsid w:val="00584ED3"/>
    <w:rsid w:val="005854EF"/>
    <w:rsid w:val="00585CC9"/>
    <w:rsid w:val="0058611E"/>
    <w:rsid w:val="005864EF"/>
    <w:rsid w:val="00586F61"/>
    <w:rsid w:val="005873F9"/>
    <w:rsid w:val="005875EA"/>
    <w:rsid w:val="00587DD5"/>
    <w:rsid w:val="00587FA9"/>
    <w:rsid w:val="005900E3"/>
    <w:rsid w:val="00590310"/>
    <w:rsid w:val="00590438"/>
    <w:rsid w:val="005909D7"/>
    <w:rsid w:val="00591054"/>
    <w:rsid w:val="005914C2"/>
    <w:rsid w:val="005915F2"/>
    <w:rsid w:val="0059189E"/>
    <w:rsid w:val="00592965"/>
    <w:rsid w:val="00592B35"/>
    <w:rsid w:val="005934B7"/>
    <w:rsid w:val="005939BB"/>
    <w:rsid w:val="00593AEE"/>
    <w:rsid w:val="00593B0A"/>
    <w:rsid w:val="00593B23"/>
    <w:rsid w:val="005941C6"/>
    <w:rsid w:val="00595272"/>
    <w:rsid w:val="0059620D"/>
    <w:rsid w:val="005963BA"/>
    <w:rsid w:val="0059660F"/>
    <w:rsid w:val="00596DEA"/>
    <w:rsid w:val="00597555"/>
    <w:rsid w:val="00597A8A"/>
    <w:rsid w:val="00597D06"/>
    <w:rsid w:val="005A050D"/>
    <w:rsid w:val="005A06F2"/>
    <w:rsid w:val="005A0AB6"/>
    <w:rsid w:val="005A0DCC"/>
    <w:rsid w:val="005A11DE"/>
    <w:rsid w:val="005A16F1"/>
    <w:rsid w:val="005A1A8F"/>
    <w:rsid w:val="005A1E08"/>
    <w:rsid w:val="005A1EDA"/>
    <w:rsid w:val="005A2277"/>
    <w:rsid w:val="005A234E"/>
    <w:rsid w:val="005A2390"/>
    <w:rsid w:val="005A2CDC"/>
    <w:rsid w:val="005A2EDE"/>
    <w:rsid w:val="005A2FE9"/>
    <w:rsid w:val="005A3CAD"/>
    <w:rsid w:val="005A44C9"/>
    <w:rsid w:val="005A4C9D"/>
    <w:rsid w:val="005A54D2"/>
    <w:rsid w:val="005A56B6"/>
    <w:rsid w:val="005A6360"/>
    <w:rsid w:val="005A6F6D"/>
    <w:rsid w:val="005A7DCA"/>
    <w:rsid w:val="005A7F4E"/>
    <w:rsid w:val="005B0271"/>
    <w:rsid w:val="005B04FC"/>
    <w:rsid w:val="005B0820"/>
    <w:rsid w:val="005B113C"/>
    <w:rsid w:val="005B169C"/>
    <w:rsid w:val="005B1723"/>
    <w:rsid w:val="005B1C96"/>
    <w:rsid w:val="005B2027"/>
    <w:rsid w:val="005B2854"/>
    <w:rsid w:val="005B2CAC"/>
    <w:rsid w:val="005B34CF"/>
    <w:rsid w:val="005B3569"/>
    <w:rsid w:val="005B3628"/>
    <w:rsid w:val="005B3D9A"/>
    <w:rsid w:val="005B3F1B"/>
    <w:rsid w:val="005B4A5A"/>
    <w:rsid w:val="005B4D57"/>
    <w:rsid w:val="005B5063"/>
    <w:rsid w:val="005B5157"/>
    <w:rsid w:val="005B5232"/>
    <w:rsid w:val="005B5B7C"/>
    <w:rsid w:val="005B61E8"/>
    <w:rsid w:val="005B6A4B"/>
    <w:rsid w:val="005B7185"/>
    <w:rsid w:val="005B7734"/>
    <w:rsid w:val="005B7AA9"/>
    <w:rsid w:val="005C0124"/>
    <w:rsid w:val="005C0309"/>
    <w:rsid w:val="005C07C0"/>
    <w:rsid w:val="005C0BF9"/>
    <w:rsid w:val="005C0CEF"/>
    <w:rsid w:val="005C10CA"/>
    <w:rsid w:val="005C136D"/>
    <w:rsid w:val="005C1572"/>
    <w:rsid w:val="005C15F2"/>
    <w:rsid w:val="005C1864"/>
    <w:rsid w:val="005C1D98"/>
    <w:rsid w:val="005C1F5E"/>
    <w:rsid w:val="005C228B"/>
    <w:rsid w:val="005C2A93"/>
    <w:rsid w:val="005C2B8B"/>
    <w:rsid w:val="005C30D4"/>
    <w:rsid w:val="005C32EC"/>
    <w:rsid w:val="005C3954"/>
    <w:rsid w:val="005C395E"/>
    <w:rsid w:val="005C3979"/>
    <w:rsid w:val="005C3A6B"/>
    <w:rsid w:val="005C3CB6"/>
    <w:rsid w:val="005C3CE0"/>
    <w:rsid w:val="005C416C"/>
    <w:rsid w:val="005C481B"/>
    <w:rsid w:val="005C5932"/>
    <w:rsid w:val="005C5CA9"/>
    <w:rsid w:val="005C5F3E"/>
    <w:rsid w:val="005C774B"/>
    <w:rsid w:val="005C7923"/>
    <w:rsid w:val="005C7ED6"/>
    <w:rsid w:val="005D01AE"/>
    <w:rsid w:val="005D06DA"/>
    <w:rsid w:val="005D09FC"/>
    <w:rsid w:val="005D1557"/>
    <w:rsid w:val="005D187B"/>
    <w:rsid w:val="005D1BEE"/>
    <w:rsid w:val="005D1D0C"/>
    <w:rsid w:val="005D2618"/>
    <w:rsid w:val="005D26CA"/>
    <w:rsid w:val="005D2705"/>
    <w:rsid w:val="005D29B5"/>
    <w:rsid w:val="005D30B6"/>
    <w:rsid w:val="005D324D"/>
    <w:rsid w:val="005D3BA8"/>
    <w:rsid w:val="005D3CD0"/>
    <w:rsid w:val="005D4396"/>
    <w:rsid w:val="005D4570"/>
    <w:rsid w:val="005D4A76"/>
    <w:rsid w:val="005D4F22"/>
    <w:rsid w:val="005D5018"/>
    <w:rsid w:val="005D525B"/>
    <w:rsid w:val="005D5CA0"/>
    <w:rsid w:val="005D5D5D"/>
    <w:rsid w:val="005D6551"/>
    <w:rsid w:val="005D706C"/>
    <w:rsid w:val="005D7CFC"/>
    <w:rsid w:val="005E0217"/>
    <w:rsid w:val="005E0EB7"/>
    <w:rsid w:val="005E2140"/>
    <w:rsid w:val="005E26D5"/>
    <w:rsid w:val="005E2CEB"/>
    <w:rsid w:val="005E3052"/>
    <w:rsid w:val="005E35C5"/>
    <w:rsid w:val="005E35EE"/>
    <w:rsid w:val="005E387D"/>
    <w:rsid w:val="005E38C7"/>
    <w:rsid w:val="005E3FBC"/>
    <w:rsid w:val="005E4110"/>
    <w:rsid w:val="005E420A"/>
    <w:rsid w:val="005E4423"/>
    <w:rsid w:val="005E4530"/>
    <w:rsid w:val="005E51F7"/>
    <w:rsid w:val="005E5286"/>
    <w:rsid w:val="005E541E"/>
    <w:rsid w:val="005E56AC"/>
    <w:rsid w:val="005E6016"/>
    <w:rsid w:val="005E698E"/>
    <w:rsid w:val="005E69A3"/>
    <w:rsid w:val="005E6E56"/>
    <w:rsid w:val="005E6F14"/>
    <w:rsid w:val="005E77D0"/>
    <w:rsid w:val="005E7E8C"/>
    <w:rsid w:val="005F04F8"/>
    <w:rsid w:val="005F0BB1"/>
    <w:rsid w:val="005F104C"/>
    <w:rsid w:val="005F1748"/>
    <w:rsid w:val="005F1854"/>
    <w:rsid w:val="005F18C4"/>
    <w:rsid w:val="005F1C34"/>
    <w:rsid w:val="005F3299"/>
    <w:rsid w:val="005F3B20"/>
    <w:rsid w:val="005F3CE5"/>
    <w:rsid w:val="005F42DB"/>
    <w:rsid w:val="005F4DD1"/>
    <w:rsid w:val="005F58D9"/>
    <w:rsid w:val="005F5F5C"/>
    <w:rsid w:val="005F675D"/>
    <w:rsid w:val="005F6DC2"/>
    <w:rsid w:val="005F78FF"/>
    <w:rsid w:val="005F7CFC"/>
    <w:rsid w:val="005F7D42"/>
    <w:rsid w:val="0060011C"/>
    <w:rsid w:val="006004A6"/>
    <w:rsid w:val="006009D4"/>
    <w:rsid w:val="006009D5"/>
    <w:rsid w:val="00600BAB"/>
    <w:rsid w:val="00601204"/>
    <w:rsid w:val="006014A1"/>
    <w:rsid w:val="00601C27"/>
    <w:rsid w:val="006022B8"/>
    <w:rsid w:val="00602939"/>
    <w:rsid w:val="00602A72"/>
    <w:rsid w:val="00603592"/>
    <w:rsid w:val="0060397C"/>
    <w:rsid w:val="00603CC4"/>
    <w:rsid w:val="0060448B"/>
    <w:rsid w:val="00604C3B"/>
    <w:rsid w:val="00604D17"/>
    <w:rsid w:val="006054C2"/>
    <w:rsid w:val="00605C0A"/>
    <w:rsid w:val="00605D09"/>
    <w:rsid w:val="006069ED"/>
    <w:rsid w:val="00606A31"/>
    <w:rsid w:val="00606DBA"/>
    <w:rsid w:val="00606DEF"/>
    <w:rsid w:val="0060715E"/>
    <w:rsid w:val="00607554"/>
    <w:rsid w:val="00607C7B"/>
    <w:rsid w:val="00610000"/>
    <w:rsid w:val="006101E3"/>
    <w:rsid w:val="00610BC1"/>
    <w:rsid w:val="00611FCD"/>
    <w:rsid w:val="0061205A"/>
    <w:rsid w:val="00612907"/>
    <w:rsid w:val="006138F5"/>
    <w:rsid w:val="00613C24"/>
    <w:rsid w:val="00614DF9"/>
    <w:rsid w:val="0061516D"/>
    <w:rsid w:val="00615536"/>
    <w:rsid w:val="0061660D"/>
    <w:rsid w:val="00616773"/>
    <w:rsid w:val="00616AA2"/>
    <w:rsid w:val="00616CA0"/>
    <w:rsid w:val="00616E74"/>
    <w:rsid w:val="00616E7A"/>
    <w:rsid w:val="00617060"/>
    <w:rsid w:val="0061752C"/>
    <w:rsid w:val="00617591"/>
    <w:rsid w:val="0061788B"/>
    <w:rsid w:val="006178D8"/>
    <w:rsid w:val="00617E1C"/>
    <w:rsid w:val="006200D9"/>
    <w:rsid w:val="006200F2"/>
    <w:rsid w:val="00620778"/>
    <w:rsid w:val="00620934"/>
    <w:rsid w:val="00620FBA"/>
    <w:rsid w:val="00621474"/>
    <w:rsid w:val="0062169E"/>
    <w:rsid w:val="006217EC"/>
    <w:rsid w:val="00621CF9"/>
    <w:rsid w:val="006221FE"/>
    <w:rsid w:val="00622508"/>
    <w:rsid w:val="00622B9E"/>
    <w:rsid w:val="00623354"/>
    <w:rsid w:val="0062340E"/>
    <w:rsid w:val="0062359E"/>
    <w:rsid w:val="0062364C"/>
    <w:rsid w:val="00623779"/>
    <w:rsid w:val="00624E8D"/>
    <w:rsid w:val="00625300"/>
    <w:rsid w:val="00625C33"/>
    <w:rsid w:val="00626123"/>
    <w:rsid w:val="006261B2"/>
    <w:rsid w:val="00626530"/>
    <w:rsid w:val="00626583"/>
    <w:rsid w:val="0062694C"/>
    <w:rsid w:val="00626B93"/>
    <w:rsid w:val="00626C69"/>
    <w:rsid w:val="00626CC3"/>
    <w:rsid w:val="00626DB9"/>
    <w:rsid w:val="006277FD"/>
    <w:rsid w:val="00630ACD"/>
    <w:rsid w:val="00630CFF"/>
    <w:rsid w:val="00630D53"/>
    <w:rsid w:val="00630F07"/>
    <w:rsid w:val="00631302"/>
    <w:rsid w:val="006314B2"/>
    <w:rsid w:val="00631586"/>
    <w:rsid w:val="006317FD"/>
    <w:rsid w:val="00631D47"/>
    <w:rsid w:val="0063253D"/>
    <w:rsid w:val="0063260C"/>
    <w:rsid w:val="00633042"/>
    <w:rsid w:val="006331EA"/>
    <w:rsid w:val="006332EB"/>
    <w:rsid w:val="006337DB"/>
    <w:rsid w:val="00633DE4"/>
    <w:rsid w:val="00634281"/>
    <w:rsid w:val="00635041"/>
    <w:rsid w:val="00635144"/>
    <w:rsid w:val="006351CB"/>
    <w:rsid w:val="00635398"/>
    <w:rsid w:val="00635443"/>
    <w:rsid w:val="00635B68"/>
    <w:rsid w:val="00636236"/>
    <w:rsid w:val="00636BFD"/>
    <w:rsid w:val="00636CA0"/>
    <w:rsid w:val="00636FC5"/>
    <w:rsid w:val="00637935"/>
    <w:rsid w:val="00637D5B"/>
    <w:rsid w:val="006400BC"/>
    <w:rsid w:val="0064020C"/>
    <w:rsid w:val="0064024E"/>
    <w:rsid w:val="00640549"/>
    <w:rsid w:val="006407C8"/>
    <w:rsid w:val="00640D0F"/>
    <w:rsid w:val="00640E2C"/>
    <w:rsid w:val="006411DC"/>
    <w:rsid w:val="00641807"/>
    <w:rsid w:val="00641FF7"/>
    <w:rsid w:val="006424E4"/>
    <w:rsid w:val="00642750"/>
    <w:rsid w:val="00642D74"/>
    <w:rsid w:val="006431BC"/>
    <w:rsid w:val="00643278"/>
    <w:rsid w:val="006434AF"/>
    <w:rsid w:val="00643B64"/>
    <w:rsid w:val="00643BC7"/>
    <w:rsid w:val="00643F9E"/>
    <w:rsid w:val="0064403B"/>
    <w:rsid w:val="00644196"/>
    <w:rsid w:val="006443B8"/>
    <w:rsid w:val="00644441"/>
    <w:rsid w:val="006445F8"/>
    <w:rsid w:val="006446D9"/>
    <w:rsid w:val="00644BD7"/>
    <w:rsid w:val="00644C9A"/>
    <w:rsid w:val="00645149"/>
    <w:rsid w:val="006451D7"/>
    <w:rsid w:val="00645936"/>
    <w:rsid w:val="00645F22"/>
    <w:rsid w:val="00645F91"/>
    <w:rsid w:val="0064641A"/>
    <w:rsid w:val="006464A3"/>
    <w:rsid w:val="006469E7"/>
    <w:rsid w:val="00647738"/>
    <w:rsid w:val="0064779C"/>
    <w:rsid w:val="00647882"/>
    <w:rsid w:val="0064794F"/>
    <w:rsid w:val="00647E07"/>
    <w:rsid w:val="00647E42"/>
    <w:rsid w:val="00647EA8"/>
    <w:rsid w:val="00647EDF"/>
    <w:rsid w:val="00650593"/>
    <w:rsid w:val="00650B1B"/>
    <w:rsid w:val="00651198"/>
    <w:rsid w:val="00651597"/>
    <w:rsid w:val="00651674"/>
    <w:rsid w:val="006516C7"/>
    <w:rsid w:val="00651801"/>
    <w:rsid w:val="00651AE2"/>
    <w:rsid w:val="00651BB5"/>
    <w:rsid w:val="00651F0F"/>
    <w:rsid w:val="006521CA"/>
    <w:rsid w:val="00652217"/>
    <w:rsid w:val="00652939"/>
    <w:rsid w:val="00652E99"/>
    <w:rsid w:val="00652EF4"/>
    <w:rsid w:val="0065345F"/>
    <w:rsid w:val="0065384D"/>
    <w:rsid w:val="00653A31"/>
    <w:rsid w:val="00653B1F"/>
    <w:rsid w:val="00653F15"/>
    <w:rsid w:val="00654219"/>
    <w:rsid w:val="0065448D"/>
    <w:rsid w:val="00654651"/>
    <w:rsid w:val="00654882"/>
    <w:rsid w:val="00654D96"/>
    <w:rsid w:val="00654FF3"/>
    <w:rsid w:val="0065535F"/>
    <w:rsid w:val="00655701"/>
    <w:rsid w:val="00655830"/>
    <w:rsid w:val="0065594F"/>
    <w:rsid w:val="006565D4"/>
    <w:rsid w:val="006569DD"/>
    <w:rsid w:val="0065702E"/>
    <w:rsid w:val="0065777F"/>
    <w:rsid w:val="0066004F"/>
    <w:rsid w:val="006600B9"/>
    <w:rsid w:val="0066049F"/>
    <w:rsid w:val="0066061F"/>
    <w:rsid w:val="00660AFA"/>
    <w:rsid w:val="0066103D"/>
    <w:rsid w:val="006614AD"/>
    <w:rsid w:val="00661535"/>
    <w:rsid w:val="00661572"/>
    <w:rsid w:val="006622FD"/>
    <w:rsid w:val="006628AE"/>
    <w:rsid w:val="00662BF1"/>
    <w:rsid w:val="00662F59"/>
    <w:rsid w:val="006640F4"/>
    <w:rsid w:val="006641C7"/>
    <w:rsid w:val="00664274"/>
    <w:rsid w:val="00664657"/>
    <w:rsid w:val="0066497C"/>
    <w:rsid w:val="00664BCB"/>
    <w:rsid w:val="00664C61"/>
    <w:rsid w:val="00664FFE"/>
    <w:rsid w:val="006659C7"/>
    <w:rsid w:val="00666095"/>
    <w:rsid w:val="00666E0D"/>
    <w:rsid w:val="00666E89"/>
    <w:rsid w:val="00667099"/>
    <w:rsid w:val="00667E92"/>
    <w:rsid w:val="00667FF5"/>
    <w:rsid w:val="006701FB"/>
    <w:rsid w:val="006708C2"/>
    <w:rsid w:val="00670A30"/>
    <w:rsid w:val="006716CA"/>
    <w:rsid w:val="006717E6"/>
    <w:rsid w:val="00671885"/>
    <w:rsid w:val="0067249E"/>
    <w:rsid w:val="006725EA"/>
    <w:rsid w:val="00672BD0"/>
    <w:rsid w:val="00672C75"/>
    <w:rsid w:val="00672C8A"/>
    <w:rsid w:val="00672D19"/>
    <w:rsid w:val="00672F29"/>
    <w:rsid w:val="006733F0"/>
    <w:rsid w:val="00673537"/>
    <w:rsid w:val="006735CF"/>
    <w:rsid w:val="00673750"/>
    <w:rsid w:val="00673867"/>
    <w:rsid w:val="00673BC8"/>
    <w:rsid w:val="0067583C"/>
    <w:rsid w:val="00675869"/>
    <w:rsid w:val="006759EA"/>
    <w:rsid w:val="006760B5"/>
    <w:rsid w:val="00676EAF"/>
    <w:rsid w:val="00676FB9"/>
    <w:rsid w:val="00677599"/>
    <w:rsid w:val="006775E0"/>
    <w:rsid w:val="00677B46"/>
    <w:rsid w:val="00680112"/>
    <w:rsid w:val="00680187"/>
    <w:rsid w:val="006801FA"/>
    <w:rsid w:val="00680486"/>
    <w:rsid w:val="0068055C"/>
    <w:rsid w:val="006807B5"/>
    <w:rsid w:val="00681200"/>
    <w:rsid w:val="00681688"/>
    <w:rsid w:val="00681870"/>
    <w:rsid w:val="00681AC7"/>
    <w:rsid w:val="00682994"/>
    <w:rsid w:val="00682FC7"/>
    <w:rsid w:val="00683598"/>
    <w:rsid w:val="00683CF1"/>
    <w:rsid w:val="0068472F"/>
    <w:rsid w:val="00684738"/>
    <w:rsid w:val="00684763"/>
    <w:rsid w:val="00685237"/>
    <w:rsid w:val="006853A6"/>
    <w:rsid w:val="00685438"/>
    <w:rsid w:val="006854A8"/>
    <w:rsid w:val="0068580F"/>
    <w:rsid w:val="00685A85"/>
    <w:rsid w:val="00685BF4"/>
    <w:rsid w:val="00685D68"/>
    <w:rsid w:val="00685E97"/>
    <w:rsid w:val="00685F3A"/>
    <w:rsid w:val="006863F0"/>
    <w:rsid w:val="00686833"/>
    <w:rsid w:val="00686CF8"/>
    <w:rsid w:val="00686E78"/>
    <w:rsid w:val="00686EC5"/>
    <w:rsid w:val="006871B3"/>
    <w:rsid w:val="00687921"/>
    <w:rsid w:val="00687931"/>
    <w:rsid w:val="00687EC4"/>
    <w:rsid w:val="00687EC6"/>
    <w:rsid w:val="0069088A"/>
    <w:rsid w:val="0069094A"/>
    <w:rsid w:val="0069104B"/>
    <w:rsid w:val="0069120D"/>
    <w:rsid w:val="00691406"/>
    <w:rsid w:val="0069152E"/>
    <w:rsid w:val="00691BC0"/>
    <w:rsid w:val="00691FCA"/>
    <w:rsid w:val="0069208F"/>
    <w:rsid w:val="00692486"/>
    <w:rsid w:val="006928F9"/>
    <w:rsid w:val="0069382B"/>
    <w:rsid w:val="00693E17"/>
    <w:rsid w:val="00694412"/>
    <w:rsid w:val="0069442C"/>
    <w:rsid w:val="006947C7"/>
    <w:rsid w:val="00694A6A"/>
    <w:rsid w:val="00694FDB"/>
    <w:rsid w:val="006952B2"/>
    <w:rsid w:val="006952CA"/>
    <w:rsid w:val="006956AB"/>
    <w:rsid w:val="00695C13"/>
    <w:rsid w:val="00695C79"/>
    <w:rsid w:val="00695CD4"/>
    <w:rsid w:val="00695F21"/>
    <w:rsid w:val="006963A1"/>
    <w:rsid w:val="00696DAF"/>
    <w:rsid w:val="0069737A"/>
    <w:rsid w:val="00697443"/>
    <w:rsid w:val="006974AF"/>
    <w:rsid w:val="00697529"/>
    <w:rsid w:val="00697954"/>
    <w:rsid w:val="006979F9"/>
    <w:rsid w:val="00697B70"/>
    <w:rsid w:val="00697FFD"/>
    <w:rsid w:val="006A096E"/>
    <w:rsid w:val="006A0E07"/>
    <w:rsid w:val="006A110D"/>
    <w:rsid w:val="006A1800"/>
    <w:rsid w:val="006A1885"/>
    <w:rsid w:val="006A24DC"/>
    <w:rsid w:val="006A28AB"/>
    <w:rsid w:val="006A386E"/>
    <w:rsid w:val="006A42AC"/>
    <w:rsid w:val="006A4EAC"/>
    <w:rsid w:val="006A5165"/>
    <w:rsid w:val="006A5246"/>
    <w:rsid w:val="006A5DF3"/>
    <w:rsid w:val="006A65AD"/>
    <w:rsid w:val="006A6798"/>
    <w:rsid w:val="006A6873"/>
    <w:rsid w:val="006A688E"/>
    <w:rsid w:val="006A6A1C"/>
    <w:rsid w:val="006A7055"/>
    <w:rsid w:val="006A726F"/>
    <w:rsid w:val="006A77B2"/>
    <w:rsid w:val="006B0351"/>
    <w:rsid w:val="006B092C"/>
    <w:rsid w:val="006B0961"/>
    <w:rsid w:val="006B0B45"/>
    <w:rsid w:val="006B1273"/>
    <w:rsid w:val="006B1888"/>
    <w:rsid w:val="006B1FE1"/>
    <w:rsid w:val="006B20C0"/>
    <w:rsid w:val="006B2275"/>
    <w:rsid w:val="006B2CD3"/>
    <w:rsid w:val="006B3411"/>
    <w:rsid w:val="006B3C44"/>
    <w:rsid w:val="006B3E6A"/>
    <w:rsid w:val="006B5118"/>
    <w:rsid w:val="006B5D4A"/>
    <w:rsid w:val="006B5DDD"/>
    <w:rsid w:val="006B610E"/>
    <w:rsid w:val="006B61F4"/>
    <w:rsid w:val="006B68C8"/>
    <w:rsid w:val="006B7625"/>
    <w:rsid w:val="006B7B7B"/>
    <w:rsid w:val="006B7BF4"/>
    <w:rsid w:val="006C01B1"/>
    <w:rsid w:val="006C0D1D"/>
    <w:rsid w:val="006C123F"/>
    <w:rsid w:val="006C14F0"/>
    <w:rsid w:val="006C1BFF"/>
    <w:rsid w:val="006C1D60"/>
    <w:rsid w:val="006C3037"/>
    <w:rsid w:val="006C38B4"/>
    <w:rsid w:val="006C3919"/>
    <w:rsid w:val="006C43BA"/>
    <w:rsid w:val="006C4413"/>
    <w:rsid w:val="006C4EB3"/>
    <w:rsid w:val="006C5000"/>
    <w:rsid w:val="006C56BD"/>
    <w:rsid w:val="006C5B53"/>
    <w:rsid w:val="006C618C"/>
    <w:rsid w:val="006C6434"/>
    <w:rsid w:val="006C64AD"/>
    <w:rsid w:val="006C6566"/>
    <w:rsid w:val="006C6A11"/>
    <w:rsid w:val="006C6A21"/>
    <w:rsid w:val="006C6C2B"/>
    <w:rsid w:val="006C720E"/>
    <w:rsid w:val="006D0465"/>
    <w:rsid w:val="006D0E8B"/>
    <w:rsid w:val="006D0E93"/>
    <w:rsid w:val="006D1015"/>
    <w:rsid w:val="006D12CF"/>
    <w:rsid w:val="006D22A6"/>
    <w:rsid w:val="006D27B9"/>
    <w:rsid w:val="006D2B42"/>
    <w:rsid w:val="006D3158"/>
    <w:rsid w:val="006D3246"/>
    <w:rsid w:val="006D3A35"/>
    <w:rsid w:val="006D3B47"/>
    <w:rsid w:val="006D3CC3"/>
    <w:rsid w:val="006D3D42"/>
    <w:rsid w:val="006D3E91"/>
    <w:rsid w:val="006D3F26"/>
    <w:rsid w:val="006D4060"/>
    <w:rsid w:val="006D48DD"/>
    <w:rsid w:val="006D5CAA"/>
    <w:rsid w:val="006D5EA6"/>
    <w:rsid w:val="006D601A"/>
    <w:rsid w:val="006D6CB8"/>
    <w:rsid w:val="006D6E0C"/>
    <w:rsid w:val="006D70A8"/>
    <w:rsid w:val="006D70D0"/>
    <w:rsid w:val="006D71E8"/>
    <w:rsid w:val="006D725D"/>
    <w:rsid w:val="006D771A"/>
    <w:rsid w:val="006D7A87"/>
    <w:rsid w:val="006D7E31"/>
    <w:rsid w:val="006E07A7"/>
    <w:rsid w:val="006E085F"/>
    <w:rsid w:val="006E0F58"/>
    <w:rsid w:val="006E13A9"/>
    <w:rsid w:val="006E1410"/>
    <w:rsid w:val="006E186C"/>
    <w:rsid w:val="006E1F33"/>
    <w:rsid w:val="006E21BA"/>
    <w:rsid w:val="006E2219"/>
    <w:rsid w:val="006E2396"/>
    <w:rsid w:val="006E246A"/>
    <w:rsid w:val="006E2F58"/>
    <w:rsid w:val="006E2F69"/>
    <w:rsid w:val="006E300F"/>
    <w:rsid w:val="006E32FE"/>
    <w:rsid w:val="006E368E"/>
    <w:rsid w:val="006E3717"/>
    <w:rsid w:val="006E3BEE"/>
    <w:rsid w:val="006E41EC"/>
    <w:rsid w:val="006E545B"/>
    <w:rsid w:val="006E5785"/>
    <w:rsid w:val="006E5797"/>
    <w:rsid w:val="006E60EE"/>
    <w:rsid w:val="006E658E"/>
    <w:rsid w:val="006E669A"/>
    <w:rsid w:val="006E7BFF"/>
    <w:rsid w:val="006E7F2E"/>
    <w:rsid w:val="006F0300"/>
    <w:rsid w:val="006F0823"/>
    <w:rsid w:val="006F08B5"/>
    <w:rsid w:val="006F0F70"/>
    <w:rsid w:val="006F15C9"/>
    <w:rsid w:val="006F1F1F"/>
    <w:rsid w:val="006F2341"/>
    <w:rsid w:val="006F26A5"/>
    <w:rsid w:val="006F2A1C"/>
    <w:rsid w:val="006F2F69"/>
    <w:rsid w:val="006F3929"/>
    <w:rsid w:val="006F4164"/>
    <w:rsid w:val="006F46A3"/>
    <w:rsid w:val="006F48B9"/>
    <w:rsid w:val="006F4A98"/>
    <w:rsid w:val="006F4BF3"/>
    <w:rsid w:val="006F4DE4"/>
    <w:rsid w:val="006F51E9"/>
    <w:rsid w:val="006F58FF"/>
    <w:rsid w:val="006F5C6E"/>
    <w:rsid w:val="006F5E8A"/>
    <w:rsid w:val="006F609E"/>
    <w:rsid w:val="006F6C8A"/>
    <w:rsid w:val="006F6DB8"/>
    <w:rsid w:val="006F7B85"/>
    <w:rsid w:val="006F7ED8"/>
    <w:rsid w:val="00701091"/>
    <w:rsid w:val="00701093"/>
    <w:rsid w:val="0070115F"/>
    <w:rsid w:val="0070173D"/>
    <w:rsid w:val="00701F73"/>
    <w:rsid w:val="0070218B"/>
    <w:rsid w:val="00702563"/>
    <w:rsid w:val="00702AD4"/>
    <w:rsid w:val="00702C9D"/>
    <w:rsid w:val="00702DEB"/>
    <w:rsid w:val="00703551"/>
    <w:rsid w:val="00703866"/>
    <w:rsid w:val="00703E41"/>
    <w:rsid w:val="007042ED"/>
    <w:rsid w:val="0070463D"/>
    <w:rsid w:val="00704A9E"/>
    <w:rsid w:val="00705242"/>
    <w:rsid w:val="0070534D"/>
    <w:rsid w:val="007058E6"/>
    <w:rsid w:val="007059A4"/>
    <w:rsid w:val="00705A92"/>
    <w:rsid w:val="00705F07"/>
    <w:rsid w:val="0070607F"/>
    <w:rsid w:val="0070611E"/>
    <w:rsid w:val="007062E6"/>
    <w:rsid w:val="0070679A"/>
    <w:rsid w:val="00706AF5"/>
    <w:rsid w:val="00706E85"/>
    <w:rsid w:val="00707696"/>
    <w:rsid w:val="007076A5"/>
    <w:rsid w:val="00707CA5"/>
    <w:rsid w:val="007102B2"/>
    <w:rsid w:val="007102DF"/>
    <w:rsid w:val="0071034F"/>
    <w:rsid w:val="00710376"/>
    <w:rsid w:val="00710CFB"/>
    <w:rsid w:val="00710D38"/>
    <w:rsid w:val="0071107D"/>
    <w:rsid w:val="0071201B"/>
    <w:rsid w:val="00712ACC"/>
    <w:rsid w:val="0071373B"/>
    <w:rsid w:val="007137B8"/>
    <w:rsid w:val="00713B23"/>
    <w:rsid w:val="00713F2B"/>
    <w:rsid w:val="00714141"/>
    <w:rsid w:val="007141D4"/>
    <w:rsid w:val="007148AF"/>
    <w:rsid w:val="00714B6B"/>
    <w:rsid w:val="0071531A"/>
    <w:rsid w:val="00716879"/>
    <w:rsid w:val="00716BEC"/>
    <w:rsid w:val="00717551"/>
    <w:rsid w:val="00717941"/>
    <w:rsid w:val="00717AAA"/>
    <w:rsid w:val="00717BFE"/>
    <w:rsid w:val="00720453"/>
    <w:rsid w:val="00720719"/>
    <w:rsid w:val="007208C4"/>
    <w:rsid w:val="0072116D"/>
    <w:rsid w:val="00721399"/>
    <w:rsid w:val="00721694"/>
    <w:rsid w:val="00721B8D"/>
    <w:rsid w:val="00721C4E"/>
    <w:rsid w:val="00721C53"/>
    <w:rsid w:val="00722064"/>
    <w:rsid w:val="007220D1"/>
    <w:rsid w:val="007221C6"/>
    <w:rsid w:val="00722661"/>
    <w:rsid w:val="00723544"/>
    <w:rsid w:val="007239AC"/>
    <w:rsid w:val="00723C31"/>
    <w:rsid w:val="00724141"/>
    <w:rsid w:val="0072467F"/>
    <w:rsid w:val="00724AE5"/>
    <w:rsid w:val="00724BF3"/>
    <w:rsid w:val="00725258"/>
    <w:rsid w:val="00725417"/>
    <w:rsid w:val="00725471"/>
    <w:rsid w:val="00725B2D"/>
    <w:rsid w:val="00726034"/>
    <w:rsid w:val="007262CE"/>
    <w:rsid w:val="00726967"/>
    <w:rsid w:val="00726FDA"/>
    <w:rsid w:val="007276AD"/>
    <w:rsid w:val="00727BFA"/>
    <w:rsid w:val="00727E04"/>
    <w:rsid w:val="00730016"/>
    <w:rsid w:val="00730CCB"/>
    <w:rsid w:val="00730F3D"/>
    <w:rsid w:val="00730FAB"/>
    <w:rsid w:val="0073166E"/>
    <w:rsid w:val="00732270"/>
    <w:rsid w:val="0073244A"/>
    <w:rsid w:val="00732739"/>
    <w:rsid w:val="00732AB2"/>
    <w:rsid w:val="00732E1A"/>
    <w:rsid w:val="007334D7"/>
    <w:rsid w:val="00733567"/>
    <w:rsid w:val="00733576"/>
    <w:rsid w:val="0073357B"/>
    <w:rsid w:val="00733594"/>
    <w:rsid w:val="007345E3"/>
    <w:rsid w:val="007349BD"/>
    <w:rsid w:val="00734ACC"/>
    <w:rsid w:val="00734F37"/>
    <w:rsid w:val="0073500B"/>
    <w:rsid w:val="0073503B"/>
    <w:rsid w:val="00735299"/>
    <w:rsid w:val="00735412"/>
    <w:rsid w:val="0073563F"/>
    <w:rsid w:val="007356A5"/>
    <w:rsid w:val="00735BC0"/>
    <w:rsid w:val="007364B0"/>
    <w:rsid w:val="007364B5"/>
    <w:rsid w:val="007367D1"/>
    <w:rsid w:val="00736847"/>
    <w:rsid w:val="00736C1C"/>
    <w:rsid w:val="007376B8"/>
    <w:rsid w:val="007376E3"/>
    <w:rsid w:val="007402D4"/>
    <w:rsid w:val="007406F2"/>
    <w:rsid w:val="00740A97"/>
    <w:rsid w:val="00740ECB"/>
    <w:rsid w:val="007410B4"/>
    <w:rsid w:val="00741D7E"/>
    <w:rsid w:val="007420CC"/>
    <w:rsid w:val="0074237F"/>
    <w:rsid w:val="007424E2"/>
    <w:rsid w:val="00742A8B"/>
    <w:rsid w:val="00742AC4"/>
    <w:rsid w:val="00742EE7"/>
    <w:rsid w:val="00743112"/>
    <w:rsid w:val="0074388B"/>
    <w:rsid w:val="00743F38"/>
    <w:rsid w:val="007442B1"/>
    <w:rsid w:val="0074486D"/>
    <w:rsid w:val="00745C47"/>
    <w:rsid w:val="00745E5F"/>
    <w:rsid w:val="007460F2"/>
    <w:rsid w:val="0074622A"/>
    <w:rsid w:val="0074629D"/>
    <w:rsid w:val="00746615"/>
    <w:rsid w:val="0074664E"/>
    <w:rsid w:val="00746815"/>
    <w:rsid w:val="00746831"/>
    <w:rsid w:val="00746CEF"/>
    <w:rsid w:val="0074708A"/>
    <w:rsid w:val="007475D5"/>
    <w:rsid w:val="00747A94"/>
    <w:rsid w:val="0075000C"/>
    <w:rsid w:val="007504E1"/>
    <w:rsid w:val="00750D95"/>
    <w:rsid w:val="007514B0"/>
    <w:rsid w:val="00751C45"/>
    <w:rsid w:val="00751CA3"/>
    <w:rsid w:val="00751E38"/>
    <w:rsid w:val="00752750"/>
    <w:rsid w:val="007527F1"/>
    <w:rsid w:val="00752843"/>
    <w:rsid w:val="007529EC"/>
    <w:rsid w:val="00752BE9"/>
    <w:rsid w:val="00752DC0"/>
    <w:rsid w:val="00752E46"/>
    <w:rsid w:val="00752EEC"/>
    <w:rsid w:val="00753FDF"/>
    <w:rsid w:val="007543C2"/>
    <w:rsid w:val="00754928"/>
    <w:rsid w:val="00755025"/>
    <w:rsid w:val="00755496"/>
    <w:rsid w:val="00755DD4"/>
    <w:rsid w:val="00755E97"/>
    <w:rsid w:val="007563F7"/>
    <w:rsid w:val="00756760"/>
    <w:rsid w:val="00756C22"/>
    <w:rsid w:val="00756E3B"/>
    <w:rsid w:val="0076131A"/>
    <w:rsid w:val="0076133A"/>
    <w:rsid w:val="007616A4"/>
    <w:rsid w:val="0076225C"/>
    <w:rsid w:val="0076242D"/>
    <w:rsid w:val="00762878"/>
    <w:rsid w:val="00762944"/>
    <w:rsid w:val="007633EC"/>
    <w:rsid w:val="0076382B"/>
    <w:rsid w:val="00763EB3"/>
    <w:rsid w:val="00764BC8"/>
    <w:rsid w:val="00764EE9"/>
    <w:rsid w:val="00765239"/>
    <w:rsid w:val="00765CCA"/>
    <w:rsid w:val="0076707A"/>
    <w:rsid w:val="007670E0"/>
    <w:rsid w:val="0077003B"/>
    <w:rsid w:val="0077028E"/>
    <w:rsid w:val="00770712"/>
    <w:rsid w:val="00770CE2"/>
    <w:rsid w:val="007713FD"/>
    <w:rsid w:val="00771511"/>
    <w:rsid w:val="00771780"/>
    <w:rsid w:val="00771F03"/>
    <w:rsid w:val="00772085"/>
    <w:rsid w:val="00772249"/>
    <w:rsid w:val="007722F6"/>
    <w:rsid w:val="007726F8"/>
    <w:rsid w:val="00772B72"/>
    <w:rsid w:val="00772E37"/>
    <w:rsid w:val="00772EF6"/>
    <w:rsid w:val="0077332E"/>
    <w:rsid w:val="00775204"/>
    <w:rsid w:val="0077568C"/>
    <w:rsid w:val="00775892"/>
    <w:rsid w:val="00775DA3"/>
    <w:rsid w:val="0077603A"/>
    <w:rsid w:val="007760BD"/>
    <w:rsid w:val="007766A4"/>
    <w:rsid w:val="007767ED"/>
    <w:rsid w:val="00776805"/>
    <w:rsid w:val="007773EC"/>
    <w:rsid w:val="0077796C"/>
    <w:rsid w:val="0078017F"/>
    <w:rsid w:val="007802A6"/>
    <w:rsid w:val="007805A6"/>
    <w:rsid w:val="00780845"/>
    <w:rsid w:val="00780A60"/>
    <w:rsid w:val="00780B1A"/>
    <w:rsid w:val="00780B81"/>
    <w:rsid w:val="00780CFB"/>
    <w:rsid w:val="00780F21"/>
    <w:rsid w:val="00781B57"/>
    <w:rsid w:val="0078201A"/>
    <w:rsid w:val="0078265F"/>
    <w:rsid w:val="007826DF"/>
    <w:rsid w:val="00782A49"/>
    <w:rsid w:val="007836F0"/>
    <w:rsid w:val="00784330"/>
    <w:rsid w:val="007849EC"/>
    <w:rsid w:val="00785093"/>
    <w:rsid w:val="007852A0"/>
    <w:rsid w:val="007852E4"/>
    <w:rsid w:val="00785442"/>
    <w:rsid w:val="00785BB9"/>
    <w:rsid w:val="0078656C"/>
    <w:rsid w:val="007868A3"/>
    <w:rsid w:val="00786BDF"/>
    <w:rsid w:val="00786BEC"/>
    <w:rsid w:val="00786D72"/>
    <w:rsid w:val="00787F91"/>
    <w:rsid w:val="00790728"/>
    <w:rsid w:val="007908D3"/>
    <w:rsid w:val="00790DCE"/>
    <w:rsid w:val="00790F99"/>
    <w:rsid w:val="007912DC"/>
    <w:rsid w:val="007912F4"/>
    <w:rsid w:val="00791D66"/>
    <w:rsid w:val="00792124"/>
    <w:rsid w:val="007936DC"/>
    <w:rsid w:val="00793A35"/>
    <w:rsid w:val="00793F92"/>
    <w:rsid w:val="00794484"/>
    <w:rsid w:val="00794805"/>
    <w:rsid w:val="007949C2"/>
    <w:rsid w:val="00795789"/>
    <w:rsid w:val="00795B31"/>
    <w:rsid w:val="00796B48"/>
    <w:rsid w:val="00796F25"/>
    <w:rsid w:val="00796F67"/>
    <w:rsid w:val="007979CC"/>
    <w:rsid w:val="007A0FD3"/>
    <w:rsid w:val="007A113F"/>
    <w:rsid w:val="007A13FD"/>
    <w:rsid w:val="007A283A"/>
    <w:rsid w:val="007A2AAD"/>
    <w:rsid w:val="007A3133"/>
    <w:rsid w:val="007A321B"/>
    <w:rsid w:val="007A33E6"/>
    <w:rsid w:val="007A3674"/>
    <w:rsid w:val="007A454B"/>
    <w:rsid w:val="007A4609"/>
    <w:rsid w:val="007A4A08"/>
    <w:rsid w:val="007A4D7A"/>
    <w:rsid w:val="007A53EA"/>
    <w:rsid w:val="007A5B11"/>
    <w:rsid w:val="007A6A25"/>
    <w:rsid w:val="007A6B02"/>
    <w:rsid w:val="007A702A"/>
    <w:rsid w:val="007B07DA"/>
    <w:rsid w:val="007B133B"/>
    <w:rsid w:val="007B1374"/>
    <w:rsid w:val="007B141F"/>
    <w:rsid w:val="007B1A6F"/>
    <w:rsid w:val="007B1C77"/>
    <w:rsid w:val="007B219B"/>
    <w:rsid w:val="007B2305"/>
    <w:rsid w:val="007B2505"/>
    <w:rsid w:val="007B29B5"/>
    <w:rsid w:val="007B3169"/>
    <w:rsid w:val="007B409C"/>
    <w:rsid w:val="007B40E3"/>
    <w:rsid w:val="007B4E4A"/>
    <w:rsid w:val="007B50C9"/>
    <w:rsid w:val="007B54FF"/>
    <w:rsid w:val="007B5E27"/>
    <w:rsid w:val="007B5EC3"/>
    <w:rsid w:val="007B5FE3"/>
    <w:rsid w:val="007B60DF"/>
    <w:rsid w:val="007B619B"/>
    <w:rsid w:val="007B61A0"/>
    <w:rsid w:val="007B65A6"/>
    <w:rsid w:val="007B6692"/>
    <w:rsid w:val="007B6CD6"/>
    <w:rsid w:val="007B719F"/>
    <w:rsid w:val="007B7446"/>
    <w:rsid w:val="007B7F9B"/>
    <w:rsid w:val="007C0457"/>
    <w:rsid w:val="007C1053"/>
    <w:rsid w:val="007C16A4"/>
    <w:rsid w:val="007C186F"/>
    <w:rsid w:val="007C1D68"/>
    <w:rsid w:val="007C1DE6"/>
    <w:rsid w:val="007C1EA9"/>
    <w:rsid w:val="007C20B6"/>
    <w:rsid w:val="007C27D6"/>
    <w:rsid w:val="007C2AC0"/>
    <w:rsid w:val="007C2BD7"/>
    <w:rsid w:val="007C3151"/>
    <w:rsid w:val="007C38DD"/>
    <w:rsid w:val="007C3963"/>
    <w:rsid w:val="007C3C30"/>
    <w:rsid w:val="007C4697"/>
    <w:rsid w:val="007C4A18"/>
    <w:rsid w:val="007C53AA"/>
    <w:rsid w:val="007C627D"/>
    <w:rsid w:val="007C65BB"/>
    <w:rsid w:val="007C6CC9"/>
    <w:rsid w:val="007C6CE0"/>
    <w:rsid w:val="007D0571"/>
    <w:rsid w:val="007D0659"/>
    <w:rsid w:val="007D0AA0"/>
    <w:rsid w:val="007D0C6A"/>
    <w:rsid w:val="007D0DC7"/>
    <w:rsid w:val="007D1151"/>
    <w:rsid w:val="007D1401"/>
    <w:rsid w:val="007D1709"/>
    <w:rsid w:val="007D1823"/>
    <w:rsid w:val="007D1FE3"/>
    <w:rsid w:val="007D22AE"/>
    <w:rsid w:val="007D2301"/>
    <w:rsid w:val="007D2526"/>
    <w:rsid w:val="007D25FC"/>
    <w:rsid w:val="007D2D50"/>
    <w:rsid w:val="007D2FB6"/>
    <w:rsid w:val="007D377E"/>
    <w:rsid w:val="007D3835"/>
    <w:rsid w:val="007D42BB"/>
    <w:rsid w:val="007D43A5"/>
    <w:rsid w:val="007D4507"/>
    <w:rsid w:val="007D4CAF"/>
    <w:rsid w:val="007D58D8"/>
    <w:rsid w:val="007D5A9D"/>
    <w:rsid w:val="007D6398"/>
    <w:rsid w:val="007D67F6"/>
    <w:rsid w:val="007D7081"/>
    <w:rsid w:val="007D72E4"/>
    <w:rsid w:val="007D73C4"/>
    <w:rsid w:val="007D7663"/>
    <w:rsid w:val="007D77D5"/>
    <w:rsid w:val="007D7A79"/>
    <w:rsid w:val="007E04D5"/>
    <w:rsid w:val="007E06A2"/>
    <w:rsid w:val="007E0884"/>
    <w:rsid w:val="007E0B52"/>
    <w:rsid w:val="007E0F97"/>
    <w:rsid w:val="007E112B"/>
    <w:rsid w:val="007E1747"/>
    <w:rsid w:val="007E1BA3"/>
    <w:rsid w:val="007E1E2E"/>
    <w:rsid w:val="007E2D31"/>
    <w:rsid w:val="007E2FEF"/>
    <w:rsid w:val="007E321E"/>
    <w:rsid w:val="007E3C53"/>
    <w:rsid w:val="007E3DF4"/>
    <w:rsid w:val="007E40B7"/>
    <w:rsid w:val="007E41E5"/>
    <w:rsid w:val="007E437C"/>
    <w:rsid w:val="007E4426"/>
    <w:rsid w:val="007E47CC"/>
    <w:rsid w:val="007E49FD"/>
    <w:rsid w:val="007E4AE8"/>
    <w:rsid w:val="007E4C18"/>
    <w:rsid w:val="007E5AF3"/>
    <w:rsid w:val="007E5D1D"/>
    <w:rsid w:val="007E6538"/>
    <w:rsid w:val="007E6A53"/>
    <w:rsid w:val="007E7560"/>
    <w:rsid w:val="007E7D8B"/>
    <w:rsid w:val="007E7E01"/>
    <w:rsid w:val="007F02F3"/>
    <w:rsid w:val="007F0493"/>
    <w:rsid w:val="007F0A94"/>
    <w:rsid w:val="007F0E99"/>
    <w:rsid w:val="007F138C"/>
    <w:rsid w:val="007F1934"/>
    <w:rsid w:val="007F1A64"/>
    <w:rsid w:val="007F1D4F"/>
    <w:rsid w:val="007F1E32"/>
    <w:rsid w:val="007F20FE"/>
    <w:rsid w:val="007F2125"/>
    <w:rsid w:val="007F2C07"/>
    <w:rsid w:val="007F4027"/>
    <w:rsid w:val="007F4AF8"/>
    <w:rsid w:val="007F518F"/>
    <w:rsid w:val="007F51E2"/>
    <w:rsid w:val="007F527F"/>
    <w:rsid w:val="007F5D7B"/>
    <w:rsid w:val="007F62B1"/>
    <w:rsid w:val="007F6329"/>
    <w:rsid w:val="007F65EC"/>
    <w:rsid w:val="007F686B"/>
    <w:rsid w:val="007F70A5"/>
    <w:rsid w:val="007F735F"/>
    <w:rsid w:val="007F745E"/>
    <w:rsid w:val="007F7CD0"/>
    <w:rsid w:val="007F7F15"/>
    <w:rsid w:val="0080079A"/>
    <w:rsid w:val="00800D36"/>
    <w:rsid w:val="008012C8"/>
    <w:rsid w:val="0080156F"/>
    <w:rsid w:val="008017D0"/>
    <w:rsid w:val="00801EF3"/>
    <w:rsid w:val="00801FCC"/>
    <w:rsid w:val="0080234B"/>
    <w:rsid w:val="00802521"/>
    <w:rsid w:val="0080285A"/>
    <w:rsid w:val="00802AD6"/>
    <w:rsid w:val="00803ED1"/>
    <w:rsid w:val="00804324"/>
    <w:rsid w:val="00804471"/>
    <w:rsid w:val="008045C8"/>
    <w:rsid w:val="008046B4"/>
    <w:rsid w:val="008046D4"/>
    <w:rsid w:val="00804835"/>
    <w:rsid w:val="008051D3"/>
    <w:rsid w:val="00805250"/>
    <w:rsid w:val="00805484"/>
    <w:rsid w:val="0080568C"/>
    <w:rsid w:val="00805C49"/>
    <w:rsid w:val="00805CF4"/>
    <w:rsid w:val="00806053"/>
    <w:rsid w:val="00806373"/>
    <w:rsid w:val="00806479"/>
    <w:rsid w:val="0080649B"/>
    <w:rsid w:val="00806608"/>
    <w:rsid w:val="00807098"/>
    <w:rsid w:val="008070C7"/>
    <w:rsid w:val="008075C8"/>
    <w:rsid w:val="00807812"/>
    <w:rsid w:val="00807961"/>
    <w:rsid w:val="00807B16"/>
    <w:rsid w:val="0081045F"/>
    <w:rsid w:val="00810C1C"/>
    <w:rsid w:val="0081111B"/>
    <w:rsid w:val="008112E7"/>
    <w:rsid w:val="0081141D"/>
    <w:rsid w:val="008116ED"/>
    <w:rsid w:val="00811A27"/>
    <w:rsid w:val="00811B0C"/>
    <w:rsid w:val="00812166"/>
    <w:rsid w:val="00812188"/>
    <w:rsid w:val="008123A0"/>
    <w:rsid w:val="008129B1"/>
    <w:rsid w:val="00812BBE"/>
    <w:rsid w:val="00812CE2"/>
    <w:rsid w:val="00812FC4"/>
    <w:rsid w:val="008132FE"/>
    <w:rsid w:val="00814025"/>
    <w:rsid w:val="00814400"/>
    <w:rsid w:val="0081447D"/>
    <w:rsid w:val="008144AB"/>
    <w:rsid w:val="008147B8"/>
    <w:rsid w:val="00814D71"/>
    <w:rsid w:val="00814F51"/>
    <w:rsid w:val="008158AD"/>
    <w:rsid w:val="00815D2C"/>
    <w:rsid w:val="0081609E"/>
    <w:rsid w:val="008164B7"/>
    <w:rsid w:val="00816525"/>
    <w:rsid w:val="0081666C"/>
    <w:rsid w:val="008166D2"/>
    <w:rsid w:val="00816E94"/>
    <w:rsid w:val="00820230"/>
    <w:rsid w:val="0082040E"/>
    <w:rsid w:val="00820974"/>
    <w:rsid w:val="00820AF3"/>
    <w:rsid w:val="00820C2D"/>
    <w:rsid w:val="00820D35"/>
    <w:rsid w:val="0082114D"/>
    <w:rsid w:val="00821655"/>
    <w:rsid w:val="00821B7B"/>
    <w:rsid w:val="00821E89"/>
    <w:rsid w:val="00821EE1"/>
    <w:rsid w:val="00822BD4"/>
    <w:rsid w:val="00822C23"/>
    <w:rsid w:val="008234A2"/>
    <w:rsid w:val="008243BB"/>
    <w:rsid w:val="0082497A"/>
    <w:rsid w:val="00824AB0"/>
    <w:rsid w:val="00825B38"/>
    <w:rsid w:val="00826273"/>
    <w:rsid w:val="008276C5"/>
    <w:rsid w:val="008279D0"/>
    <w:rsid w:val="0083007A"/>
    <w:rsid w:val="008300B3"/>
    <w:rsid w:val="00830390"/>
    <w:rsid w:val="00830B6F"/>
    <w:rsid w:val="00830C2C"/>
    <w:rsid w:val="00831173"/>
    <w:rsid w:val="008317FF"/>
    <w:rsid w:val="00831D64"/>
    <w:rsid w:val="008320A2"/>
    <w:rsid w:val="00832946"/>
    <w:rsid w:val="00833029"/>
    <w:rsid w:val="00833766"/>
    <w:rsid w:val="00833FAE"/>
    <w:rsid w:val="008345C7"/>
    <w:rsid w:val="00834C45"/>
    <w:rsid w:val="00835052"/>
    <w:rsid w:val="00835BD6"/>
    <w:rsid w:val="00836227"/>
    <w:rsid w:val="00837126"/>
    <w:rsid w:val="008376F9"/>
    <w:rsid w:val="0083782A"/>
    <w:rsid w:val="00840870"/>
    <w:rsid w:val="00840FBC"/>
    <w:rsid w:val="008411B1"/>
    <w:rsid w:val="0084146C"/>
    <w:rsid w:val="00842360"/>
    <w:rsid w:val="00842786"/>
    <w:rsid w:val="00843971"/>
    <w:rsid w:val="00843AA5"/>
    <w:rsid w:val="00843AE1"/>
    <w:rsid w:val="00843E65"/>
    <w:rsid w:val="00843F36"/>
    <w:rsid w:val="00843F38"/>
    <w:rsid w:val="00843FFB"/>
    <w:rsid w:val="00844311"/>
    <w:rsid w:val="00844398"/>
    <w:rsid w:val="00844545"/>
    <w:rsid w:val="00844696"/>
    <w:rsid w:val="0084480F"/>
    <w:rsid w:val="0084542A"/>
    <w:rsid w:val="008455A9"/>
    <w:rsid w:val="00845B08"/>
    <w:rsid w:val="00845C7D"/>
    <w:rsid w:val="008467B8"/>
    <w:rsid w:val="00846924"/>
    <w:rsid w:val="0084700E"/>
    <w:rsid w:val="00847D3A"/>
    <w:rsid w:val="00850203"/>
    <w:rsid w:val="00850216"/>
    <w:rsid w:val="0085056F"/>
    <w:rsid w:val="00850C6D"/>
    <w:rsid w:val="00850D45"/>
    <w:rsid w:val="0085179F"/>
    <w:rsid w:val="00851B37"/>
    <w:rsid w:val="00851D7F"/>
    <w:rsid w:val="008520CE"/>
    <w:rsid w:val="0085220B"/>
    <w:rsid w:val="0085238C"/>
    <w:rsid w:val="00852415"/>
    <w:rsid w:val="00852AD4"/>
    <w:rsid w:val="00852D4B"/>
    <w:rsid w:val="00852F11"/>
    <w:rsid w:val="00853658"/>
    <w:rsid w:val="00853695"/>
    <w:rsid w:val="0085396F"/>
    <w:rsid w:val="00853D9D"/>
    <w:rsid w:val="00854071"/>
    <w:rsid w:val="008544AB"/>
    <w:rsid w:val="0085456E"/>
    <w:rsid w:val="0085465A"/>
    <w:rsid w:val="00854E70"/>
    <w:rsid w:val="00854F76"/>
    <w:rsid w:val="0085570B"/>
    <w:rsid w:val="00855D8A"/>
    <w:rsid w:val="008561F6"/>
    <w:rsid w:val="00856C36"/>
    <w:rsid w:val="00856E43"/>
    <w:rsid w:val="008571BE"/>
    <w:rsid w:val="008572B9"/>
    <w:rsid w:val="00857462"/>
    <w:rsid w:val="008575EB"/>
    <w:rsid w:val="008576AD"/>
    <w:rsid w:val="00857D45"/>
    <w:rsid w:val="00860462"/>
    <w:rsid w:val="00860D63"/>
    <w:rsid w:val="00860EAD"/>
    <w:rsid w:val="00860F76"/>
    <w:rsid w:val="0086112D"/>
    <w:rsid w:val="0086235C"/>
    <w:rsid w:val="00862493"/>
    <w:rsid w:val="00862620"/>
    <w:rsid w:val="00862700"/>
    <w:rsid w:val="0086281A"/>
    <w:rsid w:val="00862D42"/>
    <w:rsid w:val="00862F2A"/>
    <w:rsid w:val="00863AF3"/>
    <w:rsid w:val="00863B0E"/>
    <w:rsid w:val="008644BB"/>
    <w:rsid w:val="008647B0"/>
    <w:rsid w:val="00864ABF"/>
    <w:rsid w:val="008650B9"/>
    <w:rsid w:val="008657F4"/>
    <w:rsid w:val="00865AC3"/>
    <w:rsid w:val="008660A2"/>
    <w:rsid w:val="008667FA"/>
    <w:rsid w:val="00866A6A"/>
    <w:rsid w:val="00866D6E"/>
    <w:rsid w:val="00867198"/>
    <w:rsid w:val="00867ACD"/>
    <w:rsid w:val="00867D33"/>
    <w:rsid w:val="0087022B"/>
    <w:rsid w:val="008705F0"/>
    <w:rsid w:val="00870678"/>
    <w:rsid w:val="00870CFB"/>
    <w:rsid w:val="00870F6F"/>
    <w:rsid w:val="00871A06"/>
    <w:rsid w:val="00871E18"/>
    <w:rsid w:val="00871E9F"/>
    <w:rsid w:val="0087242F"/>
    <w:rsid w:val="00872FC0"/>
    <w:rsid w:val="008733F7"/>
    <w:rsid w:val="008735A5"/>
    <w:rsid w:val="008738E8"/>
    <w:rsid w:val="00873BC0"/>
    <w:rsid w:val="00873D85"/>
    <w:rsid w:val="008741E4"/>
    <w:rsid w:val="008742FE"/>
    <w:rsid w:val="00874707"/>
    <w:rsid w:val="00874A96"/>
    <w:rsid w:val="008751ED"/>
    <w:rsid w:val="00875274"/>
    <w:rsid w:val="00875307"/>
    <w:rsid w:val="0087578F"/>
    <w:rsid w:val="00875812"/>
    <w:rsid w:val="00876609"/>
    <w:rsid w:val="008767C0"/>
    <w:rsid w:val="00876D76"/>
    <w:rsid w:val="00876E75"/>
    <w:rsid w:val="008770F8"/>
    <w:rsid w:val="008772D3"/>
    <w:rsid w:val="0088002E"/>
    <w:rsid w:val="00880562"/>
    <w:rsid w:val="00880A54"/>
    <w:rsid w:val="00880CA2"/>
    <w:rsid w:val="008814BD"/>
    <w:rsid w:val="00881840"/>
    <w:rsid w:val="00881A92"/>
    <w:rsid w:val="00881BE5"/>
    <w:rsid w:val="008826C0"/>
    <w:rsid w:val="0088275B"/>
    <w:rsid w:val="00882A96"/>
    <w:rsid w:val="00882E48"/>
    <w:rsid w:val="00882F7C"/>
    <w:rsid w:val="00882FF2"/>
    <w:rsid w:val="00883052"/>
    <w:rsid w:val="00884086"/>
    <w:rsid w:val="008846B0"/>
    <w:rsid w:val="00884A00"/>
    <w:rsid w:val="00884BFC"/>
    <w:rsid w:val="00885705"/>
    <w:rsid w:val="00885C43"/>
    <w:rsid w:val="0088618D"/>
    <w:rsid w:val="00886607"/>
    <w:rsid w:val="00886DCE"/>
    <w:rsid w:val="00887227"/>
    <w:rsid w:val="00887851"/>
    <w:rsid w:val="00887A52"/>
    <w:rsid w:val="008907C9"/>
    <w:rsid w:val="008913F8"/>
    <w:rsid w:val="00891E74"/>
    <w:rsid w:val="00892076"/>
    <w:rsid w:val="00893B30"/>
    <w:rsid w:val="00893B89"/>
    <w:rsid w:val="00893C12"/>
    <w:rsid w:val="0089443B"/>
    <w:rsid w:val="0089452C"/>
    <w:rsid w:val="00895E1D"/>
    <w:rsid w:val="008968C3"/>
    <w:rsid w:val="00896A42"/>
    <w:rsid w:val="00896CA4"/>
    <w:rsid w:val="00897CC4"/>
    <w:rsid w:val="00897D19"/>
    <w:rsid w:val="008A021D"/>
    <w:rsid w:val="008A0A4B"/>
    <w:rsid w:val="008A0F7D"/>
    <w:rsid w:val="008A1568"/>
    <w:rsid w:val="008A1CA3"/>
    <w:rsid w:val="008A2007"/>
    <w:rsid w:val="008A212B"/>
    <w:rsid w:val="008A2AEA"/>
    <w:rsid w:val="008A2DA6"/>
    <w:rsid w:val="008A2ED9"/>
    <w:rsid w:val="008A314D"/>
    <w:rsid w:val="008A38B6"/>
    <w:rsid w:val="008A3C19"/>
    <w:rsid w:val="008A3D12"/>
    <w:rsid w:val="008A4436"/>
    <w:rsid w:val="008A4A62"/>
    <w:rsid w:val="008A4B5D"/>
    <w:rsid w:val="008A4F94"/>
    <w:rsid w:val="008A54A8"/>
    <w:rsid w:val="008A56CF"/>
    <w:rsid w:val="008A57C9"/>
    <w:rsid w:val="008A5AB3"/>
    <w:rsid w:val="008A7673"/>
    <w:rsid w:val="008A797E"/>
    <w:rsid w:val="008A7A68"/>
    <w:rsid w:val="008A7C89"/>
    <w:rsid w:val="008A7F31"/>
    <w:rsid w:val="008B0261"/>
    <w:rsid w:val="008B095B"/>
    <w:rsid w:val="008B0BC5"/>
    <w:rsid w:val="008B0EA7"/>
    <w:rsid w:val="008B0ECD"/>
    <w:rsid w:val="008B1035"/>
    <w:rsid w:val="008B17E1"/>
    <w:rsid w:val="008B1AF5"/>
    <w:rsid w:val="008B1C16"/>
    <w:rsid w:val="008B1CB9"/>
    <w:rsid w:val="008B25DD"/>
    <w:rsid w:val="008B2984"/>
    <w:rsid w:val="008B2B1D"/>
    <w:rsid w:val="008B2DC9"/>
    <w:rsid w:val="008B33D3"/>
    <w:rsid w:val="008B3689"/>
    <w:rsid w:val="008B420B"/>
    <w:rsid w:val="008B4C2D"/>
    <w:rsid w:val="008B58F4"/>
    <w:rsid w:val="008B5D8A"/>
    <w:rsid w:val="008B62AC"/>
    <w:rsid w:val="008B689B"/>
    <w:rsid w:val="008B6B3D"/>
    <w:rsid w:val="008B6C03"/>
    <w:rsid w:val="008B7046"/>
    <w:rsid w:val="008B71BC"/>
    <w:rsid w:val="008B7773"/>
    <w:rsid w:val="008B7822"/>
    <w:rsid w:val="008B7AE3"/>
    <w:rsid w:val="008C04A0"/>
    <w:rsid w:val="008C089B"/>
    <w:rsid w:val="008C09D6"/>
    <w:rsid w:val="008C0FFD"/>
    <w:rsid w:val="008C1506"/>
    <w:rsid w:val="008C1E24"/>
    <w:rsid w:val="008C248B"/>
    <w:rsid w:val="008C29D0"/>
    <w:rsid w:val="008C2E53"/>
    <w:rsid w:val="008C30A3"/>
    <w:rsid w:val="008C35FD"/>
    <w:rsid w:val="008C3C51"/>
    <w:rsid w:val="008C3C78"/>
    <w:rsid w:val="008C3CF9"/>
    <w:rsid w:val="008C3DF1"/>
    <w:rsid w:val="008C40FD"/>
    <w:rsid w:val="008C4378"/>
    <w:rsid w:val="008C4419"/>
    <w:rsid w:val="008C45EF"/>
    <w:rsid w:val="008C4C8D"/>
    <w:rsid w:val="008C51D0"/>
    <w:rsid w:val="008C557F"/>
    <w:rsid w:val="008C56E0"/>
    <w:rsid w:val="008C592E"/>
    <w:rsid w:val="008C5B23"/>
    <w:rsid w:val="008C60FA"/>
    <w:rsid w:val="008C61D1"/>
    <w:rsid w:val="008C62AE"/>
    <w:rsid w:val="008C69DE"/>
    <w:rsid w:val="008C6B9D"/>
    <w:rsid w:val="008C6C59"/>
    <w:rsid w:val="008C7C81"/>
    <w:rsid w:val="008D07DD"/>
    <w:rsid w:val="008D0929"/>
    <w:rsid w:val="008D0CDE"/>
    <w:rsid w:val="008D11AA"/>
    <w:rsid w:val="008D1296"/>
    <w:rsid w:val="008D1457"/>
    <w:rsid w:val="008D1474"/>
    <w:rsid w:val="008D14BA"/>
    <w:rsid w:val="008D16B8"/>
    <w:rsid w:val="008D181C"/>
    <w:rsid w:val="008D1904"/>
    <w:rsid w:val="008D1B40"/>
    <w:rsid w:val="008D1BBD"/>
    <w:rsid w:val="008D2163"/>
    <w:rsid w:val="008D2413"/>
    <w:rsid w:val="008D259A"/>
    <w:rsid w:val="008D2B78"/>
    <w:rsid w:val="008D3BBC"/>
    <w:rsid w:val="008D5864"/>
    <w:rsid w:val="008D6030"/>
    <w:rsid w:val="008D65D6"/>
    <w:rsid w:val="008D6BD8"/>
    <w:rsid w:val="008D6EB8"/>
    <w:rsid w:val="008D6F7E"/>
    <w:rsid w:val="008D712C"/>
    <w:rsid w:val="008D7247"/>
    <w:rsid w:val="008D76D8"/>
    <w:rsid w:val="008D76E4"/>
    <w:rsid w:val="008D7779"/>
    <w:rsid w:val="008D7C54"/>
    <w:rsid w:val="008E0260"/>
    <w:rsid w:val="008E03BC"/>
    <w:rsid w:val="008E060D"/>
    <w:rsid w:val="008E1EEA"/>
    <w:rsid w:val="008E277F"/>
    <w:rsid w:val="008E3508"/>
    <w:rsid w:val="008E37CA"/>
    <w:rsid w:val="008E3DEC"/>
    <w:rsid w:val="008E3FB8"/>
    <w:rsid w:val="008E4754"/>
    <w:rsid w:val="008E4C90"/>
    <w:rsid w:val="008E4DC6"/>
    <w:rsid w:val="008E55C4"/>
    <w:rsid w:val="008E5860"/>
    <w:rsid w:val="008E60AB"/>
    <w:rsid w:val="008E671E"/>
    <w:rsid w:val="008E6734"/>
    <w:rsid w:val="008F01B0"/>
    <w:rsid w:val="008F034E"/>
    <w:rsid w:val="008F05FF"/>
    <w:rsid w:val="008F0B1B"/>
    <w:rsid w:val="008F0E7D"/>
    <w:rsid w:val="008F1659"/>
    <w:rsid w:val="008F1786"/>
    <w:rsid w:val="008F17C9"/>
    <w:rsid w:val="008F194B"/>
    <w:rsid w:val="008F1F37"/>
    <w:rsid w:val="008F2C56"/>
    <w:rsid w:val="008F2D07"/>
    <w:rsid w:val="008F2DFA"/>
    <w:rsid w:val="008F2F23"/>
    <w:rsid w:val="008F2F79"/>
    <w:rsid w:val="008F362A"/>
    <w:rsid w:val="008F372D"/>
    <w:rsid w:val="008F3AF1"/>
    <w:rsid w:val="008F46BC"/>
    <w:rsid w:val="008F5817"/>
    <w:rsid w:val="008F5888"/>
    <w:rsid w:val="008F5C43"/>
    <w:rsid w:val="008F60FA"/>
    <w:rsid w:val="008F6E84"/>
    <w:rsid w:val="008F714D"/>
    <w:rsid w:val="008F7442"/>
    <w:rsid w:val="008F780A"/>
    <w:rsid w:val="008F7CAB"/>
    <w:rsid w:val="008F7E38"/>
    <w:rsid w:val="00900076"/>
    <w:rsid w:val="009010B9"/>
    <w:rsid w:val="009018DB"/>
    <w:rsid w:val="00901CFA"/>
    <w:rsid w:val="00902491"/>
    <w:rsid w:val="00902656"/>
    <w:rsid w:val="0090266E"/>
    <w:rsid w:val="00903706"/>
    <w:rsid w:val="0090374A"/>
    <w:rsid w:val="0090415A"/>
    <w:rsid w:val="0090432B"/>
    <w:rsid w:val="009043B8"/>
    <w:rsid w:val="009044ED"/>
    <w:rsid w:val="009048A2"/>
    <w:rsid w:val="00904B13"/>
    <w:rsid w:val="00904D43"/>
    <w:rsid w:val="00905216"/>
    <w:rsid w:val="0090586E"/>
    <w:rsid w:val="00905B60"/>
    <w:rsid w:val="00905C4F"/>
    <w:rsid w:val="00906788"/>
    <w:rsid w:val="0090696B"/>
    <w:rsid w:val="009069A9"/>
    <w:rsid w:val="00907455"/>
    <w:rsid w:val="0090752D"/>
    <w:rsid w:val="0090776F"/>
    <w:rsid w:val="00907E99"/>
    <w:rsid w:val="0091090F"/>
    <w:rsid w:val="00911363"/>
    <w:rsid w:val="00911FD2"/>
    <w:rsid w:val="00912858"/>
    <w:rsid w:val="00912B3C"/>
    <w:rsid w:val="0091318F"/>
    <w:rsid w:val="009139C3"/>
    <w:rsid w:val="00913A80"/>
    <w:rsid w:val="009144BF"/>
    <w:rsid w:val="00914725"/>
    <w:rsid w:val="00914D35"/>
    <w:rsid w:val="00915153"/>
    <w:rsid w:val="009154A1"/>
    <w:rsid w:val="0091578C"/>
    <w:rsid w:val="009158EF"/>
    <w:rsid w:val="00916E65"/>
    <w:rsid w:val="009177F2"/>
    <w:rsid w:val="00917815"/>
    <w:rsid w:val="00917972"/>
    <w:rsid w:val="0092037E"/>
    <w:rsid w:val="00920665"/>
    <w:rsid w:val="00920753"/>
    <w:rsid w:val="009209DD"/>
    <w:rsid w:val="00920BD6"/>
    <w:rsid w:val="00920D01"/>
    <w:rsid w:val="00920D16"/>
    <w:rsid w:val="00921034"/>
    <w:rsid w:val="00921E1C"/>
    <w:rsid w:val="009220C7"/>
    <w:rsid w:val="00922515"/>
    <w:rsid w:val="00922759"/>
    <w:rsid w:val="00922804"/>
    <w:rsid w:val="00922ECB"/>
    <w:rsid w:val="0092305D"/>
    <w:rsid w:val="009231DB"/>
    <w:rsid w:val="00923254"/>
    <w:rsid w:val="0092353D"/>
    <w:rsid w:val="0092376C"/>
    <w:rsid w:val="00923948"/>
    <w:rsid w:val="00924320"/>
    <w:rsid w:val="00925C62"/>
    <w:rsid w:val="00925F54"/>
    <w:rsid w:val="00926A04"/>
    <w:rsid w:val="00927595"/>
    <w:rsid w:val="00927AC6"/>
    <w:rsid w:val="00927B02"/>
    <w:rsid w:val="00927D70"/>
    <w:rsid w:val="0093009A"/>
    <w:rsid w:val="00930A5A"/>
    <w:rsid w:val="00930D82"/>
    <w:rsid w:val="00930EA3"/>
    <w:rsid w:val="00931003"/>
    <w:rsid w:val="00931667"/>
    <w:rsid w:val="0093175D"/>
    <w:rsid w:val="009317F6"/>
    <w:rsid w:val="00931978"/>
    <w:rsid w:val="009319B2"/>
    <w:rsid w:val="00931A36"/>
    <w:rsid w:val="00931E7D"/>
    <w:rsid w:val="0093223B"/>
    <w:rsid w:val="00932365"/>
    <w:rsid w:val="00932BED"/>
    <w:rsid w:val="00932F1C"/>
    <w:rsid w:val="0093314C"/>
    <w:rsid w:val="00933201"/>
    <w:rsid w:val="009333B5"/>
    <w:rsid w:val="00933982"/>
    <w:rsid w:val="00933E8B"/>
    <w:rsid w:val="00933EC6"/>
    <w:rsid w:val="00934119"/>
    <w:rsid w:val="009341BB"/>
    <w:rsid w:val="00934320"/>
    <w:rsid w:val="0093488E"/>
    <w:rsid w:val="00934E67"/>
    <w:rsid w:val="009351AE"/>
    <w:rsid w:val="0093522C"/>
    <w:rsid w:val="009368A1"/>
    <w:rsid w:val="0093707A"/>
    <w:rsid w:val="009372E9"/>
    <w:rsid w:val="00937729"/>
    <w:rsid w:val="00937F07"/>
    <w:rsid w:val="00940627"/>
    <w:rsid w:val="00940869"/>
    <w:rsid w:val="00940883"/>
    <w:rsid w:val="0094091A"/>
    <w:rsid w:val="00940AAB"/>
    <w:rsid w:val="00940E58"/>
    <w:rsid w:val="00940EF2"/>
    <w:rsid w:val="009411A9"/>
    <w:rsid w:val="0094136A"/>
    <w:rsid w:val="0094144A"/>
    <w:rsid w:val="009416DC"/>
    <w:rsid w:val="009421D0"/>
    <w:rsid w:val="009424C1"/>
    <w:rsid w:val="00942667"/>
    <w:rsid w:val="00942945"/>
    <w:rsid w:val="00942B5C"/>
    <w:rsid w:val="00942DCB"/>
    <w:rsid w:val="00943032"/>
    <w:rsid w:val="009437EA"/>
    <w:rsid w:val="00943A9B"/>
    <w:rsid w:val="00943EF8"/>
    <w:rsid w:val="009444E0"/>
    <w:rsid w:val="0094494F"/>
    <w:rsid w:val="00944B5E"/>
    <w:rsid w:val="00944BC7"/>
    <w:rsid w:val="00944EFF"/>
    <w:rsid w:val="00945177"/>
    <w:rsid w:val="00945A90"/>
    <w:rsid w:val="009462C3"/>
    <w:rsid w:val="009463EA"/>
    <w:rsid w:val="00946751"/>
    <w:rsid w:val="009467FF"/>
    <w:rsid w:val="00946B72"/>
    <w:rsid w:val="00946BAB"/>
    <w:rsid w:val="0094700F"/>
    <w:rsid w:val="00947E19"/>
    <w:rsid w:val="00950172"/>
    <w:rsid w:val="00950395"/>
    <w:rsid w:val="009508A3"/>
    <w:rsid w:val="00950AC7"/>
    <w:rsid w:val="00950D26"/>
    <w:rsid w:val="00950FD1"/>
    <w:rsid w:val="009523D5"/>
    <w:rsid w:val="0095294B"/>
    <w:rsid w:val="00952D4C"/>
    <w:rsid w:val="00953387"/>
    <w:rsid w:val="00953438"/>
    <w:rsid w:val="009537C3"/>
    <w:rsid w:val="00953ADC"/>
    <w:rsid w:val="00954025"/>
    <w:rsid w:val="009543FD"/>
    <w:rsid w:val="00955590"/>
    <w:rsid w:val="00955EE5"/>
    <w:rsid w:val="009560AB"/>
    <w:rsid w:val="009564AC"/>
    <w:rsid w:val="00956E53"/>
    <w:rsid w:val="0095708E"/>
    <w:rsid w:val="009572EA"/>
    <w:rsid w:val="0096011F"/>
    <w:rsid w:val="00960204"/>
    <w:rsid w:val="0096033A"/>
    <w:rsid w:val="00960375"/>
    <w:rsid w:val="00960820"/>
    <w:rsid w:val="00960975"/>
    <w:rsid w:val="00960FC7"/>
    <w:rsid w:val="00961442"/>
    <w:rsid w:val="0096150C"/>
    <w:rsid w:val="00961629"/>
    <w:rsid w:val="00961892"/>
    <w:rsid w:val="00961911"/>
    <w:rsid w:val="00961C82"/>
    <w:rsid w:val="00961CE2"/>
    <w:rsid w:val="00961E49"/>
    <w:rsid w:val="00962261"/>
    <w:rsid w:val="00962341"/>
    <w:rsid w:val="00962E9C"/>
    <w:rsid w:val="00962EF5"/>
    <w:rsid w:val="00962F96"/>
    <w:rsid w:val="009653B9"/>
    <w:rsid w:val="009653DE"/>
    <w:rsid w:val="009654C8"/>
    <w:rsid w:val="009655B4"/>
    <w:rsid w:val="009657EF"/>
    <w:rsid w:val="00965913"/>
    <w:rsid w:val="00965F52"/>
    <w:rsid w:val="009660C2"/>
    <w:rsid w:val="0096617F"/>
    <w:rsid w:val="00966253"/>
    <w:rsid w:val="009663B8"/>
    <w:rsid w:val="009675DD"/>
    <w:rsid w:val="009677DC"/>
    <w:rsid w:val="00967E3E"/>
    <w:rsid w:val="00970063"/>
    <w:rsid w:val="009703CC"/>
    <w:rsid w:val="00970854"/>
    <w:rsid w:val="0097097F"/>
    <w:rsid w:val="009709AA"/>
    <w:rsid w:val="00970B33"/>
    <w:rsid w:val="00970C01"/>
    <w:rsid w:val="00970DE4"/>
    <w:rsid w:val="009713C9"/>
    <w:rsid w:val="00971488"/>
    <w:rsid w:val="00971808"/>
    <w:rsid w:val="00972327"/>
    <w:rsid w:val="009726C5"/>
    <w:rsid w:val="009726DC"/>
    <w:rsid w:val="009727CD"/>
    <w:rsid w:val="009728C4"/>
    <w:rsid w:val="00972C2D"/>
    <w:rsid w:val="00973AD9"/>
    <w:rsid w:val="00973CC6"/>
    <w:rsid w:val="00973CE6"/>
    <w:rsid w:val="00973DE8"/>
    <w:rsid w:val="0097432D"/>
    <w:rsid w:val="00974674"/>
    <w:rsid w:val="00975226"/>
    <w:rsid w:val="00975233"/>
    <w:rsid w:val="00975661"/>
    <w:rsid w:val="0097587D"/>
    <w:rsid w:val="00975AC0"/>
    <w:rsid w:val="00975CD9"/>
    <w:rsid w:val="0097643D"/>
    <w:rsid w:val="00976DEF"/>
    <w:rsid w:val="009773D3"/>
    <w:rsid w:val="00977670"/>
    <w:rsid w:val="0097773B"/>
    <w:rsid w:val="0097796B"/>
    <w:rsid w:val="00977DCB"/>
    <w:rsid w:val="009802EA"/>
    <w:rsid w:val="00980C2F"/>
    <w:rsid w:val="00980F37"/>
    <w:rsid w:val="00981871"/>
    <w:rsid w:val="009819C3"/>
    <w:rsid w:val="00981D31"/>
    <w:rsid w:val="0098214B"/>
    <w:rsid w:val="009822C2"/>
    <w:rsid w:val="00982D41"/>
    <w:rsid w:val="00983B83"/>
    <w:rsid w:val="00984111"/>
    <w:rsid w:val="00984CB3"/>
    <w:rsid w:val="00984EA9"/>
    <w:rsid w:val="009851B0"/>
    <w:rsid w:val="00985754"/>
    <w:rsid w:val="009862C9"/>
    <w:rsid w:val="00986479"/>
    <w:rsid w:val="009864AD"/>
    <w:rsid w:val="0098664F"/>
    <w:rsid w:val="00986756"/>
    <w:rsid w:val="00987314"/>
    <w:rsid w:val="00987AEA"/>
    <w:rsid w:val="00987D3A"/>
    <w:rsid w:val="00987F1B"/>
    <w:rsid w:val="009900D5"/>
    <w:rsid w:val="00990155"/>
    <w:rsid w:val="00990246"/>
    <w:rsid w:val="00990321"/>
    <w:rsid w:val="0099053D"/>
    <w:rsid w:val="009905FC"/>
    <w:rsid w:val="00991CE5"/>
    <w:rsid w:val="00991DB7"/>
    <w:rsid w:val="00992136"/>
    <w:rsid w:val="00992492"/>
    <w:rsid w:val="00993117"/>
    <w:rsid w:val="00993402"/>
    <w:rsid w:val="00993656"/>
    <w:rsid w:val="00994625"/>
    <w:rsid w:val="00994C42"/>
    <w:rsid w:val="00994C6F"/>
    <w:rsid w:val="0099545A"/>
    <w:rsid w:val="0099565A"/>
    <w:rsid w:val="00995937"/>
    <w:rsid w:val="009959B6"/>
    <w:rsid w:val="009961C7"/>
    <w:rsid w:val="009963BA"/>
    <w:rsid w:val="0099642B"/>
    <w:rsid w:val="009965B3"/>
    <w:rsid w:val="00996AA3"/>
    <w:rsid w:val="00996AEB"/>
    <w:rsid w:val="00996D71"/>
    <w:rsid w:val="00996E7D"/>
    <w:rsid w:val="00996EC7"/>
    <w:rsid w:val="00996F8C"/>
    <w:rsid w:val="00997604"/>
    <w:rsid w:val="009A03A4"/>
    <w:rsid w:val="009A0598"/>
    <w:rsid w:val="009A0DE6"/>
    <w:rsid w:val="009A0EBF"/>
    <w:rsid w:val="009A1300"/>
    <w:rsid w:val="009A1353"/>
    <w:rsid w:val="009A1B25"/>
    <w:rsid w:val="009A1C70"/>
    <w:rsid w:val="009A2CC9"/>
    <w:rsid w:val="009A2DFE"/>
    <w:rsid w:val="009A3B93"/>
    <w:rsid w:val="009A3D33"/>
    <w:rsid w:val="009A3D4B"/>
    <w:rsid w:val="009A40B0"/>
    <w:rsid w:val="009A4A02"/>
    <w:rsid w:val="009A51DE"/>
    <w:rsid w:val="009A52DB"/>
    <w:rsid w:val="009A5607"/>
    <w:rsid w:val="009A56BD"/>
    <w:rsid w:val="009A585B"/>
    <w:rsid w:val="009A59A7"/>
    <w:rsid w:val="009A64B9"/>
    <w:rsid w:val="009A7102"/>
    <w:rsid w:val="009A7136"/>
    <w:rsid w:val="009A7790"/>
    <w:rsid w:val="009A7AE1"/>
    <w:rsid w:val="009A7D80"/>
    <w:rsid w:val="009B0614"/>
    <w:rsid w:val="009B0BA1"/>
    <w:rsid w:val="009B14EB"/>
    <w:rsid w:val="009B1635"/>
    <w:rsid w:val="009B19F7"/>
    <w:rsid w:val="009B2255"/>
    <w:rsid w:val="009B22EA"/>
    <w:rsid w:val="009B2780"/>
    <w:rsid w:val="009B2B43"/>
    <w:rsid w:val="009B2EAE"/>
    <w:rsid w:val="009B3198"/>
    <w:rsid w:val="009B369E"/>
    <w:rsid w:val="009B3D31"/>
    <w:rsid w:val="009B3ED4"/>
    <w:rsid w:val="009B44AC"/>
    <w:rsid w:val="009B44CC"/>
    <w:rsid w:val="009B46BF"/>
    <w:rsid w:val="009B46D7"/>
    <w:rsid w:val="009B473A"/>
    <w:rsid w:val="009B5067"/>
    <w:rsid w:val="009B516C"/>
    <w:rsid w:val="009B51EF"/>
    <w:rsid w:val="009B5288"/>
    <w:rsid w:val="009B55A1"/>
    <w:rsid w:val="009B55BB"/>
    <w:rsid w:val="009B563D"/>
    <w:rsid w:val="009B584B"/>
    <w:rsid w:val="009B5F5D"/>
    <w:rsid w:val="009B6437"/>
    <w:rsid w:val="009B6835"/>
    <w:rsid w:val="009B69BF"/>
    <w:rsid w:val="009B773C"/>
    <w:rsid w:val="009B7B43"/>
    <w:rsid w:val="009C04F1"/>
    <w:rsid w:val="009C10D1"/>
    <w:rsid w:val="009C15A0"/>
    <w:rsid w:val="009C1AF4"/>
    <w:rsid w:val="009C1EAA"/>
    <w:rsid w:val="009C1FCD"/>
    <w:rsid w:val="009C249C"/>
    <w:rsid w:val="009C2BE5"/>
    <w:rsid w:val="009C2FAB"/>
    <w:rsid w:val="009C346C"/>
    <w:rsid w:val="009C3858"/>
    <w:rsid w:val="009C3D56"/>
    <w:rsid w:val="009C3F41"/>
    <w:rsid w:val="009C4D4E"/>
    <w:rsid w:val="009C4DCB"/>
    <w:rsid w:val="009C4F1F"/>
    <w:rsid w:val="009C567F"/>
    <w:rsid w:val="009C598B"/>
    <w:rsid w:val="009C5C9A"/>
    <w:rsid w:val="009C5D60"/>
    <w:rsid w:val="009C5FE7"/>
    <w:rsid w:val="009C6359"/>
    <w:rsid w:val="009C63A5"/>
    <w:rsid w:val="009C6D51"/>
    <w:rsid w:val="009C7317"/>
    <w:rsid w:val="009C769D"/>
    <w:rsid w:val="009C769E"/>
    <w:rsid w:val="009D0078"/>
    <w:rsid w:val="009D0578"/>
    <w:rsid w:val="009D0E90"/>
    <w:rsid w:val="009D1439"/>
    <w:rsid w:val="009D1BD2"/>
    <w:rsid w:val="009D324F"/>
    <w:rsid w:val="009D4CC4"/>
    <w:rsid w:val="009D4D48"/>
    <w:rsid w:val="009D4EE9"/>
    <w:rsid w:val="009D524A"/>
    <w:rsid w:val="009D5348"/>
    <w:rsid w:val="009D5424"/>
    <w:rsid w:val="009D66AE"/>
    <w:rsid w:val="009D66F4"/>
    <w:rsid w:val="009D6D52"/>
    <w:rsid w:val="009D752B"/>
    <w:rsid w:val="009D77DE"/>
    <w:rsid w:val="009D79C3"/>
    <w:rsid w:val="009E04C9"/>
    <w:rsid w:val="009E0520"/>
    <w:rsid w:val="009E0583"/>
    <w:rsid w:val="009E0B1B"/>
    <w:rsid w:val="009E0D47"/>
    <w:rsid w:val="009E1D7A"/>
    <w:rsid w:val="009E1E02"/>
    <w:rsid w:val="009E1E63"/>
    <w:rsid w:val="009E225D"/>
    <w:rsid w:val="009E2751"/>
    <w:rsid w:val="009E295F"/>
    <w:rsid w:val="009E3286"/>
    <w:rsid w:val="009E32CD"/>
    <w:rsid w:val="009E387B"/>
    <w:rsid w:val="009E3F75"/>
    <w:rsid w:val="009E4364"/>
    <w:rsid w:val="009E47C4"/>
    <w:rsid w:val="009E4C35"/>
    <w:rsid w:val="009E4CDC"/>
    <w:rsid w:val="009E4DB3"/>
    <w:rsid w:val="009E4F49"/>
    <w:rsid w:val="009E50C1"/>
    <w:rsid w:val="009E5783"/>
    <w:rsid w:val="009E578B"/>
    <w:rsid w:val="009E57B8"/>
    <w:rsid w:val="009E5B9D"/>
    <w:rsid w:val="009E6500"/>
    <w:rsid w:val="009E6525"/>
    <w:rsid w:val="009E678E"/>
    <w:rsid w:val="009E67E2"/>
    <w:rsid w:val="009E6A74"/>
    <w:rsid w:val="009E6AB0"/>
    <w:rsid w:val="009E7D6C"/>
    <w:rsid w:val="009F0292"/>
    <w:rsid w:val="009F062D"/>
    <w:rsid w:val="009F0802"/>
    <w:rsid w:val="009F0905"/>
    <w:rsid w:val="009F11B3"/>
    <w:rsid w:val="009F1661"/>
    <w:rsid w:val="009F1AEB"/>
    <w:rsid w:val="009F1CDE"/>
    <w:rsid w:val="009F2B43"/>
    <w:rsid w:val="009F2E13"/>
    <w:rsid w:val="009F3C63"/>
    <w:rsid w:val="009F3CB1"/>
    <w:rsid w:val="009F3E21"/>
    <w:rsid w:val="009F423F"/>
    <w:rsid w:val="009F471E"/>
    <w:rsid w:val="009F4793"/>
    <w:rsid w:val="009F4B5B"/>
    <w:rsid w:val="009F4E4E"/>
    <w:rsid w:val="009F5299"/>
    <w:rsid w:val="009F5A80"/>
    <w:rsid w:val="009F6015"/>
    <w:rsid w:val="009F630B"/>
    <w:rsid w:val="009F63CE"/>
    <w:rsid w:val="009F64CD"/>
    <w:rsid w:val="009F6677"/>
    <w:rsid w:val="009F66CA"/>
    <w:rsid w:val="009F6BC6"/>
    <w:rsid w:val="009F6CB4"/>
    <w:rsid w:val="009F6F3A"/>
    <w:rsid w:val="009F7013"/>
    <w:rsid w:val="009F718C"/>
    <w:rsid w:val="009F75A2"/>
    <w:rsid w:val="009F7653"/>
    <w:rsid w:val="009F7C0A"/>
    <w:rsid w:val="00A00223"/>
    <w:rsid w:val="00A00234"/>
    <w:rsid w:val="00A00741"/>
    <w:rsid w:val="00A00F4D"/>
    <w:rsid w:val="00A014B7"/>
    <w:rsid w:val="00A0150F"/>
    <w:rsid w:val="00A01574"/>
    <w:rsid w:val="00A01DEB"/>
    <w:rsid w:val="00A021C1"/>
    <w:rsid w:val="00A02316"/>
    <w:rsid w:val="00A02684"/>
    <w:rsid w:val="00A0271C"/>
    <w:rsid w:val="00A02811"/>
    <w:rsid w:val="00A029C2"/>
    <w:rsid w:val="00A02A2A"/>
    <w:rsid w:val="00A02A2C"/>
    <w:rsid w:val="00A02AC1"/>
    <w:rsid w:val="00A02EF0"/>
    <w:rsid w:val="00A03416"/>
    <w:rsid w:val="00A040AE"/>
    <w:rsid w:val="00A0422A"/>
    <w:rsid w:val="00A04E4C"/>
    <w:rsid w:val="00A054C0"/>
    <w:rsid w:val="00A0556B"/>
    <w:rsid w:val="00A05803"/>
    <w:rsid w:val="00A058B1"/>
    <w:rsid w:val="00A05A51"/>
    <w:rsid w:val="00A05B9A"/>
    <w:rsid w:val="00A0602A"/>
    <w:rsid w:val="00A06D2C"/>
    <w:rsid w:val="00A07728"/>
    <w:rsid w:val="00A10903"/>
    <w:rsid w:val="00A10BA5"/>
    <w:rsid w:val="00A11000"/>
    <w:rsid w:val="00A11047"/>
    <w:rsid w:val="00A11283"/>
    <w:rsid w:val="00A11381"/>
    <w:rsid w:val="00A12389"/>
    <w:rsid w:val="00A127C6"/>
    <w:rsid w:val="00A12E7A"/>
    <w:rsid w:val="00A12F8F"/>
    <w:rsid w:val="00A1335D"/>
    <w:rsid w:val="00A13384"/>
    <w:rsid w:val="00A13402"/>
    <w:rsid w:val="00A13C2F"/>
    <w:rsid w:val="00A146E1"/>
    <w:rsid w:val="00A148C1"/>
    <w:rsid w:val="00A14B9D"/>
    <w:rsid w:val="00A14EE5"/>
    <w:rsid w:val="00A151FE"/>
    <w:rsid w:val="00A1562E"/>
    <w:rsid w:val="00A15B96"/>
    <w:rsid w:val="00A15BB7"/>
    <w:rsid w:val="00A15FA0"/>
    <w:rsid w:val="00A16B2C"/>
    <w:rsid w:val="00A16C09"/>
    <w:rsid w:val="00A16EA1"/>
    <w:rsid w:val="00A17263"/>
    <w:rsid w:val="00A172DE"/>
    <w:rsid w:val="00A1737F"/>
    <w:rsid w:val="00A1775C"/>
    <w:rsid w:val="00A17885"/>
    <w:rsid w:val="00A205DE"/>
    <w:rsid w:val="00A20CE8"/>
    <w:rsid w:val="00A20E55"/>
    <w:rsid w:val="00A21164"/>
    <w:rsid w:val="00A21249"/>
    <w:rsid w:val="00A215FB"/>
    <w:rsid w:val="00A216C4"/>
    <w:rsid w:val="00A21783"/>
    <w:rsid w:val="00A21E14"/>
    <w:rsid w:val="00A21E81"/>
    <w:rsid w:val="00A2204F"/>
    <w:rsid w:val="00A2307C"/>
    <w:rsid w:val="00A233FF"/>
    <w:rsid w:val="00A23927"/>
    <w:rsid w:val="00A23C0C"/>
    <w:rsid w:val="00A245BF"/>
    <w:rsid w:val="00A24ED2"/>
    <w:rsid w:val="00A25013"/>
    <w:rsid w:val="00A251C3"/>
    <w:rsid w:val="00A2590A"/>
    <w:rsid w:val="00A263C1"/>
    <w:rsid w:val="00A27387"/>
    <w:rsid w:val="00A2747F"/>
    <w:rsid w:val="00A278E5"/>
    <w:rsid w:val="00A27CB4"/>
    <w:rsid w:val="00A27E92"/>
    <w:rsid w:val="00A303D9"/>
    <w:rsid w:val="00A30851"/>
    <w:rsid w:val="00A3111B"/>
    <w:rsid w:val="00A3125D"/>
    <w:rsid w:val="00A31413"/>
    <w:rsid w:val="00A31453"/>
    <w:rsid w:val="00A315C9"/>
    <w:rsid w:val="00A319B1"/>
    <w:rsid w:val="00A31A7A"/>
    <w:rsid w:val="00A31D97"/>
    <w:rsid w:val="00A32286"/>
    <w:rsid w:val="00A325F9"/>
    <w:rsid w:val="00A328CB"/>
    <w:rsid w:val="00A32DA0"/>
    <w:rsid w:val="00A333D5"/>
    <w:rsid w:val="00A33B77"/>
    <w:rsid w:val="00A33FAE"/>
    <w:rsid w:val="00A33FAF"/>
    <w:rsid w:val="00A3441A"/>
    <w:rsid w:val="00A344E6"/>
    <w:rsid w:val="00A3471E"/>
    <w:rsid w:val="00A349AC"/>
    <w:rsid w:val="00A349D1"/>
    <w:rsid w:val="00A34FE1"/>
    <w:rsid w:val="00A34FEF"/>
    <w:rsid w:val="00A3521F"/>
    <w:rsid w:val="00A35722"/>
    <w:rsid w:val="00A358E2"/>
    <w:rsid w:val="00A36295"/>
    <w:rsid w:val="00A362A9"/>
    <w:rsid w:val="00A367A6"/>
    <w:rsid w:val="00A36A79"/>
    <w:rsid w:val="00A36DB2"/>
    <w:rsid w:val="00A3713A"/>
    <w:rsid w:val="00A373BC"/>
    <w:rsid w:val="00A37A5A"/>
    <w:rsid w:val="00A40153"/>
    <w:rsid w:val="00A40294"/>
    <w:rsid w:val="00A4113D"/>
    <w:rsid w:val="00A41410"/>
    <w:rsid w:val="00A41B58"/>
    <w:rsid w:val="00A41E6E"/>
    <w:rsid w:val="00A41E85"/>
    <w:rsid w:val="00A41F57"/>
    <w:rsid w:val="00A43805"/>
    <w:rsid w:val="00A43B3D"/>
    <w:rsid w:val="00A43BAF"/>
    <w:rsid w:val="00A43F11"/>
    <w:rsid w:val="00A43F61"/>
    <w:rsid w:val="00A442CE"/>
    <w:rsid w:val="00A443DA"/>
    <w:rsid w:val="00A44A39"/>
    <w:rsid w:val="00A45A8E"/>
    <w:rsid w:val="00A4606A"/>
    <w:rsid w:val="00A465DE"/>
    <w:rsid w:val="00A466C2"/>
    <w:rsid w:val="00A467D5"/>
    <w:rsid w:val="00A46D7A"/>
    <w:rsid w:val="00A47BBC"/>
    <w:rsid w:val="00A47D68"/>
    <w:rsid w:val="00A5047D"/>
    <w:rsid w:val="00A50AEE"/>
    <w:rsid w:val="00A50C3C"/>
    <w:rsid w:val="00A5182E"/>
    <w:rsid w:val="00A51C20"/>
    <w:rsid w:val="00A51C38"/>
    <w:rsid w:val="00A51FBF"/>
    <w:rsid w:val="00A52B46"/>
    <w:rsid w:val="00A52C47"/>
    <w:rsid w:val="00A52D7E"/>
    <w:rsid w:val="00A537D2"/>
    <w:rsid w:val="00A53B6C"/>
    <w:rsid w:val="00A550A1"/>
    <w:rsid w:val="00A564A0"/>
    <w:rsid w:val="00A565EE"/>
    <w:rsid w:val="00A56632"/>
    <w:rsid w:val="00A56F8A"/>
    <w:rsid w:val="00A57174"/>
    <w:rsid w:val="00A57237"/>
    <w:rsid w:val="00A57375"/>
    <w:rsid w:val="00A57396"/>
    <w:rsid w:val="00A576FB"/>
    <w:rsid w:val="00A57F94"/>
    <w:rsid w:val="00A60227"/>
    <w:rsid w:val="00A605C9"/>
    <w:rsid w:val="00A60645"/>
    <w:rsid w:val="00A60CBE"/>
    <w:rsid w:val="00A61054"/>
    <w:rsid w:val="00A6106A"/>
    <w:rsid w:val="00A610B6"/>
    <w:rsid w:val="00A6149C"/>
    <w:rsid w:val="00A61A10"/>
    <w:rsid w:val="00A61DFE"/>
    <w:rsid w:val="00A62236"/>
    <w:rsid w:val="00A62377"/>
    <w:rsid w:val="00A62B4D"/>
    <w:rsid w:val="00A62E60"/>
    <w:rsid w:val="00A6316F"/>
    <w:rsid w:val="00A639BC"/>
    <w:rsid w:val="00A639C7"/>
    <w:rsid w:val="00A643F4"/>
    <w:rsid w:val="00A65231"/>
    <w:rsid w:val="00A65E0B"/>
    <w:rsid w:val="00A65E40"/>
    <w:rsid w:val="00A65EAF"/>
    <w:rsid w:val="00A668C8"/>
    <w:rsid w:val="00A6707F"/>
    <w:rsid w:val="00A6733A"/>
    <w:rsid w:val="00A703D6"/>
    <w:rsid w:val="00A70741"/>
    <w:rsid w:val="00A71141"/>
    <w:rsid w:val="00A719BD"/>
    <w:rsid w:val="00A71A08"/>
    <w:rsid w:val="00A7212F"/>
    <w:rsid w:val="00A725F9"/>
    <w:rsid w:val="00A7329F"/>
    <w:rsid w:val="00A73523"/>
    <w:rsid w:val="00A73EC5"/>
    <w:rsid w:val="00A741F4"/>
    <w:rsid w:val="00A74710"/>
    <w:rsid w:val="00A74AA7"/>
    <w:rsid w:val="00A75CFC"/>
    <w:rsid w:val="00A76398"/>
    <w:rsid w:val="00A76630"/>
    <w:rsid w:val="00A76D59"/>
    <w:rsid w:val="00A76EE1"/>
    <w:rsid w:val="00A77050"/>
    <w:rsid w:val="00A77260"/>
    <w:rsid w:val="00A772CC"/>
    <w:rsid w:val="00A80472"/>
    <w:rsid w:val="00A804A0"/>
    <w:rsid w:val="00A815E7"/>
    <w:rsid w:val="00A81C08"/>
    <w:rsid w:val="00A81CAD"/>
    <w:rsid w:val="00A822A8"/>
    <w:rsid w:val="00A82D05"/>
    <w:rsid w:val="00A8340B"/>
    <w:rsid w:val="00A83AC7"/>
    <w:rsid w:val="00A83E39"/>
    <w:rsid w:val="00A844ED"/>
    <w:rsid w:val="00A84967"/>
    <w:rsid w:val="00A84DD3"/>
    <w:rsid w:val="00A8532B"/>
    <w:rsid w:val="00A853F7"/>
    <w:rsid w:val="00A85864"/>
    <w:rsid w:val="00A85CB8"/>
    <w:rsid w:val="00A85D33"/>
    <w:rsid w:val="00A85F59"/>
    <w:rsid w:val="00A8627E"/>
    <w:rsid w:val="00A86975"/>
    <w:rsid w:val="00A86A3A"/>
    <w:rsid w:val="00A86D99"/>
    <w:rsid w:val="00A872A5"/>
    <w:rsid w:val="00A876F3"/>
    <w:rsid w:val="00A90073"/>
    <w:rsid w:val="00A90430"/>
    <w:rsid w:val="00A90A2D"/>
    <w:rsid w:val="00A90C78"/>
    <w:rsid w:val="00A91171"/>
    <w:rsid w:val="00A91788"/>
    <w:rsid w:val="00A91AA2"/>
    <w:rsid w:val="00A92397"/>
    <w:rsid w:val="00A94494"/>
    <w:rsid w:val="00A94D46"/>
    <w:rsid w:val="00A95139"/>
    <w:rsid w:val="00A95210"/>
    <w:rsid w:val="00A95243"/>
    <w:rsid w:val="00A95BE7"/>
    <w:rsid w:val="00A95CF6"/>
    <w:rsid w:val="00A969C5"/>
    <w:rsid w:val="00A969F7"/>
    <w:rsid w:val="00A96D61"/>
    <w:rsid w:val="00A9709C"/>
    <w:rsid w:val="00A9752A"/>
    <w:rsid w:val="00A9758E"/>
    <w:rsid w:val="00A97917"/>
    <w:rsid w:val="00A97A41"/>
    <w:rsid w:val="00A97B6D"/>
    <w:rsid w:val="00A97CBE"/>
    <w:rsid w:val="00A97DA7"/>
    <w:rsid w:val="00AA06C9"/>
    <w:rsid w:val="00AA07D5"/>
    <w:rsid w:val="00AA1856"/>
    <w:rsid w:val="00AA1B34"/>
    <w:rsid w:val="00AA23A0"/>
    <w:rsid w:val="00AA255C"/>
    <w:rsid w:val="00AA28C0"/>
    <w:rsid w:val="00AA304A"/>
    <w:rsid w:val="00AA311E"/>
    <w:rsid w:val="00AA3D04"/>
    <w:rsid w:val="00AA42A6"/>
    <w:rsid w:val="00AA42A8"/>
    <w:rsid w:val="00AA4597"/>
    <w:rsid w:val="00AA4AD3"/>
    <w:rsid w:val="00AA4B31"/>
    <w:rsid w:val="00AA4FD8"/>
    <w:rsid w:val="00AA5111"/>
    <w:rsid w:val="00AA58DC"/>
    <w:rsid w:val="00AA5C4C"/>
    <w:rsid w:val="00AA5FBE"/>
    <w:rsid w:val="00AA6530"/>
    <w:rsid w:val="00AA6674"/>
    <w:rsid w:val="00AA679B"/>
    <w:rsid w:val="00AA6807"/>
    <w:rsid w:val="00AA700C"/>
    <w:rsid w:val="00AA707E"/>
    <w:rsid w:val="00AA7D2C"/>
    <w:rsid w:val="00AA7E1A"/>
    <w:rsid w:val="00AA7F06"/>
    <w:rsid w:val="00AB020F"/>
    <w:rsid w:val="00AB0371"/>
    <w:rsid w:val="00AB110E"/>
    <w:rsid w:val="00AB11B7"/>
    <w:rsid w:val="00AB1281"/>
    <w:rsid w:val="00AB1699"/>
    <w:rsid w:val="00AB1836"/>
    <w:rsid w:val="00AB20C3"/>
    <w:rsid w:val="00AB27E4"/>
    <w:rsid w:val="00AB28AE"/>
    <w:rsid w:val="00AB2BEA"/>
    <w:rsid w:val="00AB2C5D"/>
    <w:rsid w:val="00AB354A"/>
    <w:rsid w:val="00AB3E67"/>
    <w:rsid w:val="00AB521B"/>
    <w:rsid w:val="00AB5436"/>
    <w:rsid w:val="00AB5A05"/>
    <w:rsid w:val="00AB64F3"/>
    <w:rsid w:val="00AB6CC0"/>
    <w:rsid w:val="00AB7744"/>
    <w:rsid w:val="00AB7A76"/>
    <w:rsid w:val="00AB7D9D"/>
    <w:rsid w:val="00AC0052"/>
    <w:rsid w:val="00AC0240"/>
    <w:rsid w:val="00AC03F8"/>
    <w:rsid w:val="00AC0534"/>
    <w:rsid w:val="00AC0B95"/>
    <w:rsid w:val="00AC0C9A"/>
    <w:rsid w:val="00AC152D"/>
    <w:rsid w:val="00AC1CF4"/>
    <w:rsid w:val="00AC24BD"/>
    <w:rsid w:val="00AC2823"/>
    <w:rsid w:val="00AC2AD0"/>
    <w:rsid w:val="00AC31E0"/>
    <w:rsid w:val="00AC39A2"/>
    <w:rsid w:val="00AC494F"/>
    <w:rsid w:val="00AC4ECC"/>
    <w:rsid w:val="00AC53CF"/>
    <w:rsid w:val="00AC5D20"/>
    <w:rsid w:val="00AC5E54"/>
    <w:rsid w:val="00AC6784"/>
    <w:rsid w:val="00AC68A0"/>
    <w:rsid w:val="00AC6C02"/>
    <w:rsid w:val="00AC6C8C"/>
    <w:rsid w:val="00AC6E39"/>
    <w:rsid w:val="00AC6F53"/>
    <w:rsid w:val="00AC7142"/>
    <w:rsid w:val="00AC7294"/>
    <w:rsid w:val="00AC7720"/>
    <w:rsid w:val="00AC7CB9"/>
    <w:rsid w:val="00AC7D04"/>
    <w:rsid w:val="00AD01EB"/>
    <w:rsid w:val="00AD0911"/>
    <w:rsid w:val="00AD2039"/>
    <w:rsid w:val="00AD2468"/>
    <w:rsid w:val="00AD248F"/>
    <w:rsid w:val="00AD2841"/>
    <w:rsid w:val="00AD2848"/>
    <w:rsid w:val="00AD2FD8"/>
    <w:rsid w:val="00AD3450"/>
    <w:rsid w:val="00AD39DA"/>
    <w:rsid w:val="00AD3F6D"/>
    <w:rsid w:val="00AD47A9"/>
    <w:rsid w:val="00AD5F6A"/>
    <w:rsid w:val="00AD6379"/>
    <w:rsid w:val="00AD65B4"/>
    <w:rsid w:val="00AD66CA"/>
    <w:rsid w:val="00AD6874"/>
    <w:rsid w:val="00AD6B3D"/>
    <w:rsid w:val="00AD6BEB"/>
    <w:rsid w:val="00AD74A5"/>
    <w:rsid w:val="00AD7ED7"/>
    <w:rsid w:val="00AE00CC"/>
    <w:rsid w:val="00AE1228"/>
    <w:rsid w:val="00AE14C6"/>
    <w:rsid w:val="00AE1507"/>
    <w:rsid w:val="00AE1551"/>
    <w:rsid w:val="00AE1653"/>
    <w:rsid w:val="00AE2967"/>
    <w:rsid w:val="00AE3045"/>
    <w:rsid w:val="00AE34C2"/>
    <w:rsid w:val="00AE36F4"/>
    <w:rsid w:val="00AE4430"/>
    <w:rsid w:val="00AE468A"/>
    <w:rsid w:val="00AE49B4"/>
    <w:rsid w:val="00AE5125"/>
    <w:rsid w:val="00AE5397"/>
    <w:rsid w:val="00AE594A"/>
    <w:rsid w:val="00AE63D1"/>
    <w:rsid w:val="00AE64B2"/>
    <w:rsid w:val="00AE6E84"/>
    <w:rsid w:val="00AE6FBF"/>
    <w:rsid w:val="00AE7442"/>
    <w:rsid w:val="00AE75DD"/>
    <w:rsid w:val="00AE766D"/>
    <w:rsid w:val="00AE7873"/>
    <w:rsid w:val="00AE78D5"/>
    <w:rsid w:val="00AE7D96"/>
    <w:rsid w:val="00AF00A1"/>
    <w:rsid w:val="00AF00FC"/>
    <w:rsid w:val="00AF030F"/>
    <w:rsid w:val="00AF0323"/>
    <w:rsid w:val="00AF032D"/>
    <w:rsid w:val="00AF03DA"/>
    <w:rsid w:val="00AF057D"/>
    <w:rsid w:val="00AF0678"/>
    <w:rsid w:val="00AF0753"/>
    <w:rsid w:val="00AF08FF"/>
    <w:rsid w:val="00AF0C1E"/>
    <w:rsid w:val="00AF0E57"/>
    <w:rsid w:val="00AF137B"/>
    <w:rsid w:val="00AF1B4A"/>
    <w:rsid w:val="00AF1E52"/>
    <w:rsid w:val="00AF1EB3"/>
    <w:rsid w:val="00AF2BAE"/>
    <w:rsid w:val="00AF3803"/>
    <w:rsid w:val="00AF3951"/>
    <w:rsid w:val="00AF3A97"/>
    <w:rsid w:val="00AF42C8"/>
    <w:rsid w:val="00AF488F"/>
    <w:rsid w:val="00AF4BC3"/>
    <w:rsid w:val="00AF4F9C"/>
    <w:rsid w:val="00AF50B9"/>
    <w:rsid w:val="00AF5732"/>
    <w:rsid w:val="00AF5A21"/>
    <w:rsid w:val="00AF5A41"/>
    <w:rsid w:val="00AF5B0D"/>
    <w:rsid w:val="00AF5B91"/>
    <w:rsid w:val="00AF6442"/>
    <w:rsid w:val="00AF65DF"/>
    <w:rsid w:val="00AF67E6"/>
    <w:rsid w:val="00AF6E91"/>
    <w:rsid w:val="00AF6FBD"/>
    <w:rsid w:val="00AF75F7"/>
    <w:rsid w:val="00AF763A"/>
    <w:rsid w:val="00AF770B"/>
    <w:rsid w:val="00AF77A3"/>
    <w:rsid w:val="00AF7AA1"/>
    <w:rsid w:val="00AF7D69"/>
    <w:rsid w:val="00AF7FB7"/>
    <w:rsid w:val="00B00086"/>
    <w:rsid w:val="00B00930"/>
    <w:rsid w:val="00B00B91"/>
    <w:rsid w:val="00B00EEF"/>
    <w:rsid w:val="00B01832"/>
    <w:rsid w:val="00B0186F"/>
    <w:rsid w:val="00B018FC"/>
    <w:rsid w:val="00B02229"/>
    <w:rsid w:val="00B02CAC"/>
    <w:rsid w:val="00B0341C"/>
    <w:rsid w:val="00B035B7"/>
    <w:rsid w:val="00B046A0"/>
    <w:rsid w:val="00B04EDB"/>
    <w:rsid w:val="00B0513E"/>
    <w:rsid w:val="00B051CA"/>
    <w:rsid w:val="00B05201"/>
    <w:rsid w:val="00B05AAD"/>
    <w:rsid w:val="00B05AFE"/>
    <w:rsid w:val="00B05D42"/>
    <w:rsid w:val="00B06011"/>
    <w:rsid w:val="00B060D4"/>
    <w:rsid w:val="00B063D9"/>
    <w:rsid w:val="00B06C54"/>
    <w:rsid w:val="00B07029"/>
    <w:rsid w:val="00B07646"/>
    <w:rsid w:val="00B07CFF"/>
    <w:rsid w:val="00B10198"/>
    <w:rsid w:val="00B10688"/>
    <w:rsid w:val="00B10730"/>
    <w:rsid w:val="00B11954"/>
    <w:rsid w:val="00B119FB"/>
    <w:rsid w:val="00B124F5"/>
    <w:rsid w:val="00B13186"/>
    <w:rsid w:val="00B13462"/>
    <w:rsid w:val="00B138E8"/>
    <w:rsid w:val="00B139CF"/>
    <w:rsid w:val="00B143B2"/>
    <w:rsid w:val="00B152F1"/>
    <w:rsid w:val="00B153E2"/>
    <w:rsid w:val="00B154E8"/>
    <w:rsid w:val="00B1558E"/>
    <w:rsid w:val="00B155AD"/>
    <w:rsid w:val="00B156D4"/>
    <w:rsid w:val="00B158FD"/>
    <w:rsid w:val="00B15BBF"/>
    <w:rsid w:val="00B16028"/>
    <w:rsid w:val="00B16242"/>
    <w:rsid w:val="00B16732"/>
    <w:rsid w:val="00B16844"/>
    <w:rsid w:val="00B16A2E"/>
    <w:rsid w:val="00B16CE1"/>
    <w:rsid w:val="00B16D8E"/>
    <w:rsid w:val="00B16FBD"/>
    <w:rsid w:val="00B171F7"/>
    <w:rsid w:val="00B1722B"/>
    <w:rsid w:val="00B17454"/>
    <w:rsid w:val="00B17A56"/>
    <w:rsid w:val="00B17CFE"/>
    <w:rsid w:val="00B17EE4"/>
    <w:rsid w:val="00B204EF"/>
    <w:rsid w:val="00B209CC"/>
    <w:rsid w:val="00B20D20"/>
    <w:rsid w:val="00B21059"/>
    <w:rsid w:val="00B210B0"/>
    <w:rsid w:val="00B21869"/>
    <w:rsid w:val="00B21C22"/>
    <w:rsid w:val="00B21C60"/>
    <w:rsid w:val="00B21FBD"/>
    <w:rsid w:val="00B223BE"/>
    <w:rsid w:val="00B227BA"/>
    <w:rsid w:val="00B22C99"/>
    <w:rsid w:val="00B23223"/>
    <w:rsid w:val="00B234A0"/>
    <w:rsid w:val="00B2355A"/>
    <w:rsid w:val="00B236B6"/>
    <w:rsid w:val="00B23B95"/>
    <w:rsid w:val="00B249B7"/>
    <w:rsid w:val="00B24BD4"/>
    <w:rsid w:val="00B25B4D"/>
    <w:rsid w:val="00B261E3"/>
    <w:rsid w:val="00B26477"/>
    <w:rsid w:val="00B274FD"/>
    <w:rsid w:val="00B277A4"/>
    <w:rsid w:val="00B2797A"/>
    <w:rsid w:val="00B279C6"/>
    <w:rsid w:val="00B27BC2"/>
    <w:rsid w:val="00B30BEC"/>
    <w:rsid w:val="00B321E2"/>
    <w:rsid w:val="00B3249A"/>
    <w:rsid w:val="00B33350"/>
    <w:rsid w:val="00B33A10"/>
    <w:rsid w:val="00B33A6A"/>
    <w:rsid w:val="00B33D28"/>
    <w:rsid w:val="00B33EB0"/>
    <w:rsid w:val="00B33FB3"/>
    <w:rsid w:val="00B34528"/>
    <w:rsid w:val="00B3494B"/>
    <w:rsid w:val="00B34C6B"/>
    <w:rsid w:val="00B34D89"/>
    <w:rsid w:val="00B34D97"/>
    <w:rsid w:val="00B3531E"/>
    <w:rsid w:val="00B35D2E"/>
    <w:rsid w:val="00B36030"/>
    <w:rsid w:val="00B360E2"/>
    <w:rsid w:val="00B365CE"/>
    <w:rsid w:val="00B374D7"/>
    <w:rsid w:val="00B40355"/>
    <w:rsid w:val="00B4112B"/>
    <w:rsid w:val="00B4125C"/>
    <w:rsid w:val="00B41376"/>
    <w:rsid w:val="00B4167C"/>
    <w:rsid w:val="00B42295"/>
    <w:rsid w:val="00B42445"/>
    <w:rsid w:val="00B4274D"/>
    <w:rsid w:val="00B427A3"/>
    <w:rsid w:val="00B4280C"/>
    <w:rsid w:val="00B42F1A"/>
    <w:rsid w:val="00B4338D"/>
    <w:rsid w:val="00B434AE"/>
    <w:rsid w:val="00B43FC0"/>
    <w:rsid w:val="00B440AC"/>
    <w:rsid w:val="00B44553"/>
    <w:rsid w:val="00B44C68"/>
    <w:rsid w:val="00B45236"/>
    <w:rsid w:val="00B453F6"/>
    <w:rsid w:val="00B45436"/>
    <w:rsid w:val="00B456CD"/>
    <w:rsid w:val="00B45DBE"/>
    <w:rsid w:val="00B45F28"/>
    <w:rsid w:val="00B45FBF"/>
    <w:rsid w:val="00B45FD9"/>
    <w:rsid w:val="00B46156"/>
    <w:rsid w:val="00B4634E"/>
    <w:rsid w:val="00B46900"/>
    <w:rsid w:val="00B46D1F"/>
    <w:rsid w:val="00B46F9B"/>
    <w:rsid w:val="00B4757E"/>
    <w:rsid w:val="00B47675"/>
    <w:rsid w:val="00B47842"/>
    <w:rsid w:val="00B479B0"/>
    <w:rsid w:val="00B47D9F"/>
    <w:rsid w:val="00B50214"/>
    <w:rsid w:val="00B5061B"/>
    <w:rsid w:val="00B5092D"/>
    <w:rsid w:val="00B5097C"/>
    <w:rsid w:val="00B50A2A"/>
    <w:rsid w:val="00B50C29"/>
    <w:rsid w:val="00B50F77"/>
    <w:rsid w:val="00B510E1"/>
    <w:rsid w:val="00B51C31"/>
    <w:rsid w:val="00B51DDB"/>
    <w:rsid w:val="00B520D2"/>
    <w:rsid w:val="00B5210C"/>
    <w:rsid w:val="00B52568"/>
    <w:rsid w:val="00B52742"/>
    <w:rsid w:val="00B52973"/>
    <w:rsid w:val="00B52F89"/>
    <w:rsid w:val="00B53389"/>
    <w:rsid w:val="00B533C7"/>
    <w:rsid w:val="00B539DA"/>
    <w:rsid w:val="00B53B6B"/>
    <w:rsid w:val="00B53C2B"/>
    <w:rsid w:val="00B54BF0"/>
    <w:rsid w:val="00B54E5A"/>
    <w:rsid w:val="00B5524D"/>
    <w:rsid w:val="00B55D75"/>
    <w:rsid w:val="00B55F5C"/>
    <w:rsid w:val="00B56009"/>
    <w:rsid w:val="00B56194"/>
    <w:rsid w:val="00B561DD"/>
    <w:rsid w:val="00B56751"/>
    <w:rsid w:val="00B56A28"/>
    <w:rsid w:val="00B575F6"/>
    <w:rsid w:val="00B6006A"/>
    <w:rsid w:val="00B604C4"/>
    <w:rsid w:val="00B60628"/>
    <w:rsid w:val="00B606E2"/>
    <w:rsid w:val="00B61794"/>
    <w:rsid w:val="00B61C6B"/>
    <w:rsid w:val="00B625B4"/>
    <w:rsid w:val="00B62810"/>
    <w:rsid w:val="00B62D7B"/>
    <w:rsid w:val="00B630FC"/>
    <w:rsid w:val="00B633BD"/>
    <w:rsid w:val="00B63969"/>
    <w:rsid w:val="00B639BB"/>
    <w:rsid w:val="00B63BEE"/>
    <w:rsid w:val="00B64C3B"/>
    <w:rsid w:val="00B65510"/>
    <w:rsid w:val="00B6648D"/>
    <w:rsid w:val="00B669C5"/>
    <w:rsid w:val="00B67080"/>
    <w:rsid w:val="00B677B2"/>
    <w:rsid w:val="00B67C01"/>
    <w:rsid w:val="00B70239"/>
    <w:rsid w:val="00B70CCD"/>
    <w:rsid w:val="00B71B9F"/>
    <w:rsid w:val="00B722D0"/>
    <w:rsid w:val="00B72521"/>
    <w:rsid w:val="00B7276F"/>
    <w:rsid w:val="00B72887"/>
    <w:rsid w:val="00B729D4"/>
    <w:rsid w:val="00B72DE7"/>
    <w:rsid w:val="00B730F3"/>
    <w:rsid w:val="00B7310D"/>
    <w:rsid w:val="00B73267"/>
    <w:rsid w:val="00B73812"/>
    <w:rsid w:val="00B74622"/>
    <w:rsid w:val="00B748CC"/>
    <w:rsid w:val="00B75B04"/>
    <w:rsid w:val="00B75F66"/>
    <w:rsid w:val="00B75F79"/>
    <w:rsid w:val="00B76041"/>
    <w:rsid w:val="00B7615A"/>
    <w:rsid w:val="00B774CC"/>
    <w:rsid w:val="00B77785"/>
    <w:rsid w:val="00B777CD"/>
    <w:rsid w:val="00B77C94"/>
    <w:rsid w:val="00B77D3E"/>
    <w:rsid w:val="00B800A5"/>
    <w:rsid w:val="00B80216"/>
    <w:rsid w:val="00B8074B"/>
    <w:rsid w:val="00B809E6"/>
    <w:rsid w:val="00B814A0"/>
    <w:rsid w:val="00B8157A"/>
    <w:rsid w:val="00B81815"/>
    <w:rsid w:val="00B8265B"/>
    <w:rsid w:val="00B82FA6"/>
    <w:rsid w:val="00B835CB"/>
    <w:rsid w:val="00B836A8"/>
    <w:rsid w:val="00B836AE"/>
    <w:rsid w:val="00B838D0"/>
    <w:rsid w:val="00B83B62"/>
    <w:rsid w:val="00B83CF0"/>
    <w:rsid w:val="00B83D5D"/>
    <w:rsid w:val="00B83E01"/>
    <w:rsid w:val="00B84EF2"/>
    <w:rsid w:val="00B84F86"/>
    <w:rsid w:val="00B85528"/>
    <w:rsid w:val="00B857A2"/>
    <w:rsid w:val="00B85C36"/>
    <w:rsid w:val="00B86433"/>
    <w:rsid w:val="00B86837"/>
    <w:rsid w:val="00B8696A"/>
    <w:rsid w:val="00B86E78"/>
    <w:rsid w:val="00B8725D"/>
    <w:rsid w:val="00B904D3"/>
    <w:rsid w:val="00B9069D"/>
    <w:rsid w:val="00B912E3"/>
    <w:rsid w:val="00B91387"/>
    <w:rsid w:val="00B924A0"/>
    <w:rsid w:val="00B9257A"/>
    <w:rsid w:val="00B92DE1"/>
    <w:rsid w:val="00B93009"/>
    <w:rsid w:val="00B932E7"/>
    <w:rsid w:val="00B933AF"/>
    <w:rsid w:val="00B93545"/>
    <w:rsid w:val="00B93D5D"/>
    <w:rsid w:val="00B9403E"/>
    <w:rsid w:val="00B946C7"/>
    <w:rsid w:val="00B95286"/>
    <w:rsid w:val="00B952B7"/>
    <w:rsid w:val="00B9589C"/>
    <w:rsid w:val="00B95E30"/>
    <w:rsid w:val="00B96724"/>
    <w:rsid w:val="00B97B5F"/>
    <w:rsid w:val="00BA0275"/>
    <w:rsid w:val="00BA034F"/>
    <w:rsid w:val="00BA0696"/>
    <w:rsid w:val="00BA19A8"/>
    <w:rsid w:val="00BA1E34"/>
    <w:rsid w:val="00BA2632"/>
    <w:rsid w:val="00BA2D47"/>
    <w:rsid w:val="00BA2E25"/>
    <w:rsid w:val="00BA3161"/>
    <w:rsid w:val="00BA339C"/>
    <w:rsid w:val="00BA36F5"/>
    <w:rsid w:val="00BA391D"/>
    <w:rsid w:val="00BA4252"/>
    <w:rsid w:val="00BA427C"/>
    <w:rsid w:val="00BA45C9"/>
    <w:rsid w:val="00BA4A64"/>
    <w:rsid w:val="00BA4F6D"/>
    <w:rsid w:val="00BA549A"/>
    <w:rsid w:val="00BA57AE"/>
    <w:rsid w:val="00BA5875"/>
    <w:rsid w:val="00BA5A9D"/>
    <w:rsid w:val="00BA5BEE"/>
    <w:rsid w:val="00BA5C88"/>
    <w:rsid w:val="00BA5DB8"/>
    <w:rsid w:val="00BA61F0"/>
    <w:rsid w:val="00BA65C2"/>
    <w:rsid w:val="00BA663E"/>
    <w:rsid w:val="00BA679D"/>
    <w:rsid w:val="00BA6F5A"/>
    <w:rsid w:val="00BA7215"/>
    <w:rsid w:val="00BA7F26"/>
    <w:rsid w:val="00BB0587"/>
    <w:rsid w:val="00BB06D9"/>
    <w:rsid w:val="00BB0996"/>
    <w:rsid w:val="00BB0C51"/>
    <w:rsid w:val="00BB0F90"/>
    <w:rsid w:val="00BB1962"/>
    <w:rsid w:val="00BB1F1C"/>
    <w:rsid w:val="00BB1F86"/>
    <w:rsid w:val="00BB264A"/>
    <w:rsid w:val="00BB2DDF"/>
    <w:rsid w:val="00BB3313"/>
    <w:rsid w:val="00BB3DFA"/>
    <w:rsid w:val="00BB3DFE"/>
    <w:rsid w:val="00BB3E10"/>
    <w:rsid w:val="00BB40E6"/>
    <w:rsid w:val="00BB5603"/>
    <w:rsid w:val="00BB5E06"/>
    <w:rsid w:val="00BB5F58"/>
    <w:rsid w:val="00BB62D3"/>
    <w:rsid w:val="00BB64A3"/>
    <w:rsid w:val="00BB6673"/>
    <w:rsid w:val="00BB6761"/>
    <w:rsid w:val="00BB6F29"/>
    <w:rsid w:val="00BB769D"/>
    <w:rsid w:val="00BB7B5C"/>
    <w:rsid w:val="00BB7BB2"/>
    <w:rsid w:val="00BB7BFB"/>
    <w:rsid w:val="00BC06B4"/>
    <w:rsid w:val="00BC0AF1"/>
    <w:rsid w:val="00BC14B8"/>
    <w:rsid w:val="00BC1603"/>
    <w:rsid w:val="00BC1815"/>
    <w:rsid w:val="00BC1897"/>
    <w:rsid w:val="00BC3408"/>
    <w:rsid w:val="00BC3868"/>
    <w:rsid w:val="00BC38CF"/>
    <w:rsid w:val="00BC38D8"/>
    <w:rsid w:val="00BC3927"/>
    <w:rsid w:val="00BC410D"/>
    <w:rsid w:val="00BC4503"/>
    <w:rsid w:val="00BC475F"/>
    <w:rsid w:val="00BC4850"/>
    <w:rsid w:val="00BC4AD7"/>
    <w:rsid w:val="00BC4B9D"/>
    <w:rsid w:val="00BC4E81"/>
    <w:rsid w:val="00BC5158"/>
    <w:rsid w:val="00BC64A7"/>
    <w:rsid w:val="00BC6F12"/>
    <w:rsid w:val="00BC775A"/>
    <w:rsid w:val="00BC7BF0"/>
    <w:rsid w:val="00BC7BFB"/>
    <w:rsid w:val="00BC7F45"/>
    <w:rsid w:val="00BD02E8"/>
    <w:rsid w:val="00BD080C"/>
    <w:rsid w:val="00BD09A3"/>
    <w:rsid w:val="00BD0A82"/>
    <w:rsid w:val="00BD0F6A"/>
    <w:rsid w:val="00BD105F"/>
    <w:rsid w:val="00BD152E"/>
    <w:rsid w:val="00BD16B6"/>
    <w:rsid w:val="00BD16D6"/>
    <w:rsid w:val="00BD2094"/>
    <w:rsid w:val="00BD22D2"/>
    <w:rsid w:val="00BD267B"/>
    <w:rsid w:val="00BD30E9"/>
    <w:rsid w:val="00BD3DE9"/>
    <w:rsid w:val="00BD3F72"/>
    <w:rsid w:val="00BD4356"/>
    <w:rsid w:val="00BD490F"/>
    <w:rsid w:val="00BD4A42"/>
    <w:rsid w:val="00BD4AFD"/>
    <w:rsid w:val="00BD4FAB"/>
    <w:rsid w:val="00BD59A5"/>
    <w:rsid w:val="00BD66A4"/>
    <w:rsid w:val="00BD67D6"/>
    <w:rsid w:val="00BD7901"/>
    <w:rsid w:val="00BD79C2"/>
    <w:rsid w:val="00BD7CEE"/>
    <w:rsid w:val="00BD7DC7"/>
    <w:rsid w:val="00BE00C3"/>
    <w:rsid w:val="00BE0E5E"/>
    <w:rsid w:val="00BE0F1E"/>
    <w:rsid w:val="00BE2A14"/>
    <w:rsid w:val="00BE2A1F"/>
    <w:rsid w:val="00BE30F4"/>
    <w:rsid w:val="00BE346D"/>
    <w:rsid w:val="00BE3924"/>
    <w:rsid w:val="00BE39F9"/>
    <w:rsid w:val="00BE3E6D"/>
    <w:rsid w:val="00BE3FB4"/>
    <w:rsid w:val="00BE4464"/>
    <w:rsid w:val="00BE459E"/>
    <w:rsid w:val="00BE5A6D"/>
    <w:rsid w:val="00BE5B3A"/>
    <w:rsid w:val="00BE5DB0"/>
    <w:rsid w:val="00BE5FF8"/>
    <w:rsid w:val="00BE6019"/>
    <w:rsid w:val="00BE62A4"/>
    <w:rsid w:val="00BE637A"/>
    <w:rsid w:val="00BE6536"/>
    <w:rsid w:val="00BE6DE0"/>
    <w:rsid w:val="00BE6FF4"/>
    <w:rsid w:val="00BE728E"/>
    <w:rsid w:val="00BE7A25"/>
    <w:rsid w:val="00BF0EE0"/>
    <w:rsid w:val="00BF0F2D"/>
    <w:rsid w:val="00BF0F6A"/>
    <w:rsid w:val="00BF13D1"/>
    <w:rsid w:val="00BF1552"/>
    <w:rsid w:val="00BF20C2"/>
    <w:rsid w:val="00BF22C3"/>
    <w:rsid w:val="00BF2364"/>
    <w:rsid w:val="00BF3692"/>
    <w:rsid w:val="00BF4BCE"/>
    <w:rsid w:val="00BF5996"/>
    <w:rsid w:val="00BF6105"/>
    <w:rsid w:val="00BF6182"/>
    <w:rsid w:val="00BF6918"/>
    <w:rsid w:val="00BF6C67"/>
    <w:rsid w:val="00BF6CCF"/>
    <w:rsid w:val="00BF6D62"/>
    <w:rsid w:val="00BF6FB9"/>
    <w:rsid w:val="00BF76FF"/>
    <w:rsid w:val="00BF7C7D"/>
    <w:rsid w:val="00C000E0"/>
    <w:rsid w:val="00C00AD3"/>
    <w:rsid w:val="00C00DB5"/>
    <w:rsid w:val="00C00FE8"/>
    <w:rsid w:val="00C01146"/>
    <w:rsid w:val="00C012C7"/>
    <w:rsid w:val="00C013CB"/>
    <w:rsid w:val="00C014CF"/>
    <w:rsid w:val="00C0166F"/>
    <w:rsid w:val="00C021DC"/>
    <w:rsid w:val="00C021EF"/>
    <w:rsid w:val="00C0237A"/>
    <w:rsid w:val="00C02A68"/>
    <w:rsid w:val="00C0318E"/>
    <w:rsid w:val="00C033BC"/>
    <w:rsid w:val="00C03637"/>
    <w:rsid w:val="00C0364C"/>
    <w:rsid w:val="00C036F2"/>
    <w:rsid w:val="00C03765"/>
    <w:rsid w:val="00C03AB1"/>
    <w:rsid w:val="00C03F07"/>
    <w:rsid w:val="00C04037"/>
    <w:rsid w:val="00C043B8"/>
    <w:rsid w:val="00C051A7"/>
    <w:rsid w:val="00C05214"/>
    <w:rsid w:val="00C06ED4"/>
    <w:rsid w:val="00C06EEF"/>
    <w:rsid w:val="00C07375"/>
    <w:rsid w:val="00C07BCE"/>
    <w:rsid w:val="00C07F60"/>
    <w:rsid w:val="00C10265"/>
    <w:rsid w:val="00C10542"/>
    <w:rsid w:val="00C106BE"/>
    <w:rsid w:val="00C10AE7"/>
    <w:rsid w:val="00C10C58"/>
    <w:rsid w:val="00C1119E"/>
    <w:rsid w:val="00C11341"/>
    <w:rsid w:val="00C11375"/>
    <w:rsid w:val="00C11669"/>
    <w:rsid w:val="00C11812"/>
    <w:rsid w:val="00C122DB"/>
    <w:rsid w:val="00C12452"/>
    <w:rsid w:val="00C1253D"/>
    <w:rsid w:val="00C1264F"/>
    <w:rsid w:val="00C1288F"/>
    <w:rsid w:val="00C12991"/>
    <w:rsid w:val="00C1322B"/>
    <w:rsid w:val="00C13E26"/>
    <w:rsid w:val="00C14099"/>
    <w:rsid w:val="00C14AB4"/>
    <w:rsid w:val="00C15179"/>
    <w:rsid w:val="00C15273"/>
    <w:rsid w:val="00C154E5"/>
    <w:rsid w:val="00C1575C"/>
    <w:rsid w:val="00C1651D"/>
    <w:rsid w:val="00C165FC"/>
    <w:rsid w:val="00C169D1"/>
    <w:rsid w:val="00C16DFD"/>
    <w:rsid w:val="00C1707B"/>
    <w:rsid w:val="00C17888"/>
    <w:rsid w:val="00C179AC"/>
    <w:rsid w:val="00C17B1A"/>
    <w:rsid w:val="00C20185"/>
    <w:rsid w:val="00C2068D"/>
    <w:rsid w:val="00C20AE7"/>
    <w:rsid w:val="00C20AF4"/>
    <w:rsid w:val="00C21110"/>
    <w:rsid w:val="00C21667"/>
    <w:rsid w:val="00C21784"/>
    <w:rsid w:val="00C21BA0"/>
    <w:rsid w:val="00C2270C"/>
    <w:rsid w:val="00C22D00"/>
    <w:rsid w:val="00C23225"/>
    <w:rsid w:val="00C23308"/>
    <w:rsid w:val="00C2355C"/>
    <w:rsid w:val="00C2363F"/>
    <w:rsid w:val="00C237C5"/>
    <w:rsid w:val="00C23F74"/>
    <w:rsid w:val="00C23FFC"/>
    <w:rsid w:val="00C24065"/>
    <w:rsid w:val="00C2408F"/>
    <w:rsid w:val="00C2416A"/>
    <w:rsid w:val="00C24269"/>
    <w:rsid w:val="00C24362"/>
    <w:rsid w:val="00C2485C"/>
    <w:rsid w:val="00C249E4"/>
    <w:rsid w:val="00C24B9C"/>
    <w:rsid w:val="00C24C36"/>
    <w:rsid w:val="00C24EFB"/>
    <w:rsid w:val="00C256BD"/>
    <w:rsid w:val="00C25B09"/>
    <w:rsid w:val="00C25B3B"/>
    <w:rsid w:val="00C25C50"/>
    <w:rsid w:val="00C26D60"/>
    <w:rsid w:val="00C26DF3"/>
    <w:rsid w:val="00C26E83"/>
    <w:rsid w:val="00C27319"/>
    <w:rsid w:val="00C276F0"/>
    <w:rsid w:val="00C27BEE"/>
    <w:rsid w:val="00C30336"/>
    <w:rsid w:val="00C305E2"/>
    <w:rsid w:val="00C309BB"/>
    <w:rsid w:val="00C30F40"/>
    <w:rsid w:val="00C30FAE"/>
    <w:rsid w:val="00C31465"/>
    <w:rsid w:val="00C31937"/>
    <w:rsid w:val="00C31A62"/>
    <w:rsid w:val="00C323CE"/>
    <w:rsid w:val="00C323D5"/>
    <w:rsid w:val="00C324A0"/>
    <w:rsid w:val="00C32E24"/>
    <w:rsid w:val="00C33121"/>
    <w:rsid w:val="00C33653"/>
    <w:rsid w:val="00C337F2"/>
    <w:rsid w:val="00C34119"/>
    <w:rsid w:val="00C341C0"/>
    <w:rsid w:val="00C34208"/>
    <w:rsid w:val="00C344DA"/>
    <w:rsid w:val="00C346C9"/>
    <w:rsid w:val="00C34E3C"/>
    <w:rsid w:val="00C351FA"/>
    <w:rsid w:val="00C353E0"/>
    <w:rsid w:val="00C353E2"/>
    <w:rsid w:val="00C35B88"/>
    <w:rsid w:val="00C35DBD"/>
    <w:rsid w:val="00C367A0"/>
    <w:rsid w:val="00C36BC0"/>
    <w:rsid w:val="00C375D4"/>
    <w:rsid w:val="00C37974"/>
    <w:rsid w:val="00C37D87"/>
    <w:rsid w:val="00C37E9E"/>
    <w:rsid w:val="00C37F1B"/>
    <w:rsid w:val="00C37FAC"/>
    <w:rsid w:val="00C37FFB"/>
    <w:rsid w:val="00C40290"/>
    <w:rsid w:val="00C40909"/>
    <w:rsid w:val="00C40C85"/>
    <w:rsid w:val="00C412E1"/>
    <w:rsid w:val="00C41599"/>
    <w:rsid w:val="00C423EC"/>
    <w:rsid w:val="00C42EF6"/>
    <w:rsid w:val="00C4303D"/>
    <w:rsid w:val="00C4395E"/>
    <w:rsid w:val="00C43AA6"/>
    <w:rsid w:val="00C440ED"/>
    <w:rsid w:val="00C4416B"/>
    <w:rsid w:val="00C44EDE"/>
    <w:rsid w:val="00C45182"/>
    <w:rsid w:val="00C455C6"/>
    <w:rsid w:val="00C45796"/>
    <w:rsid w:val="00C45C59"/>
    <w:rsid w:val="00C45F2A"/>
    <w:rsid w:val="00C463CC"/>
    <w:rsid w:val="00C46C08"/>
    <w:rsid w:val="00C471D0"/>
    <w:rsid w:val="00C47B4B"/>
    <w:rsid w:val="00C501DB"/>
    <w:rsid w:val="00C502F3"/>
    <w:rsid w:val="00C50544"/>
    <w:rsid w:val="00C50627"/>
    <w:rsid w:val="00C509D0"/>
    <w:rsid w:val="00C50BA6"/>
    <w:rsid w:val="00C50E2A"/>
    <w:rsid w:val="00C5108E"/>
    <w:rsid w:val="00C5151E"/>
    <w:rsid w:val="00C51F25"/>
    <w:rsid w:val="00C520CF"/>
    <w:rsid w:val="00C52268"/>
    <w:rsid w:val="00C52C0A"/>
    <w:rsid w:val="00C52D39"/>
    <w:rsid w:val="00C53229"/>
    <w:rsid w:val="00C534BF"/>
    <w:rsid w:val="00C53664"/>
    <w:rsid w:val="00C536B9"/>
    <w:rsid w:val="00C53974"/>
    <w:rsid w:val="00C540D6"/>
    <w:rsid w:val="00C542C8"/>
    <w:rsid w:val="00C54C58"/>
    <w:rsid w:val="00C54F68"/>
    <w:rsid w:val="00C552B9"/>
    <w:rsid w:val="00C554DE"/>
    <w:rsid w:val="00C558C2"/>
    <w:rsid w:val="00C56262"/>
    <w:rsid w:val="00C56330"/>
    <w:rsid w:val="00C5634D"/>
    <w:rsid w:val="00C563AF"/>
    <w:rsid w:val="00C56FA5"/>
    <w:rsid w:val="00C5713C"/>
    <w:rsid w:val="00C5795F"/>
    <w:rsid w:val="00C57BD6"/>
    <w:rsid w:val="00C57C3B"/>
    <w:rsid w:val="00C6088E"/>
    <w:rsid w:val="00C608FF"/>
    <w:rsid w:val="00C60E18"/>
    <w:rsid w:val="00C61405"/>
    <w:rsid w:val="00C61690"/>
    <w:rsid w:val="00C616CF"/>
    <w:rsid w:val="00C61EA6"/>
    <w:rsid w:val="00C624B5"/>
    <w:rsid w:val="00C63335"/>
    <w:rsid w:val="00C638CF"/>
    <w:rsid w:val="00C64519"/>
    <w:rsid w:val="00C64A8B"/>
    <w:rsid w:val="00C64A92"/>
    <w:rsid w:val="00C64B40"/>
    <w:rsid w:val="00C659FE"/>
    <w:rsid w:val="00C65EF0"/>
    <w:rsid w:val="00C660EE"/>
    <w:rsid w:val="00C6666C"/>
    <w:rsid w:val="00C66F8B"/>
    <w:rsid w:val="00C66FD2"/>
    <w:rsid w:val="00C678D4"/>
    <w:rsid w:val="00C67F41"/>
    <w:rsid w:val="00C7021A"/>
    <w:rsid w:val="00C70A2F"/>
    <w:rsid w:val="00C71E07"/>
    <w:rsid w:val="00C71FF0"/>
    <w:rsid w:val="00C72069"/>
    <w:rsid w:val="00C723D0"/>
    <w:rsid w:val="00C72DA4"/>
    <w:rsid w:val="00C72DE7"/>
    <w:rsid w:val="00C73494"/>
    <w:rsid w:val="00C735C7"/>
    <w:rsid w:val="00C73B9C"/>
    <w:rsid w:val="00C74029"/>
    <w:rsid w:val="00C74EB0"/>
    <w:rsid w:val="00C74F02"/>
    <w:rsid w:val="00C7522D"/>
    <w:rsid w:val="00C7582D"/>
    <w:rsid w:val="00C75A79"/>
    <w:rsid w:val="00C75C67"/>
    <w:rsid w:val="00C75E06"/>
    <w:rsid w:val="00C760AF"/>
    <w:rsid w:val="00C7692B"/>
    <w:rsid w:val="00C77394"/>
    <w:rsid w:val="00C77452"/>
    <w:rsid w:val="00C775E0"/>
    <w:rsid w:val="00C77773"/>
    <w:rsid w:val="00C77862"/>
    <w:rsid w:val="00C800A2"/>
    <w:rsid w:val="00C80C2F"/>
    <w:rsid w:val="00C80E50"/>
    <w:rsid w:val="00C80E78"/>
    <w:rsid w:val="00C80F76"/>
    <w:rsid w:val="00C812F9"/>
    <w:rsid w:val="00C82BE5"/>
    <w:rsid w:val="00C82E6C"/>
    <w:rsid w:val="00C831B0"/>
    <w:rsid w:val="00C83233"/>
    <w:rsid w:val="00C848FE"/>
    <w:rsid w:val="00C84AF0"/>
    <w:rsid w:val="00C84C89"/>
    <w:rsid w:val="00C84EB0"/>
    <w:rsid w:val="00C84F4E"/>
    <w:rsid w:val="00C85288"/>
    <w:rsid w:val="00C85AA8"/>
    <w:rsid w:val="00C85AF1"/>
    <w:rsid w:val="00C85C47"/>
    <w:rsid w:val="00C85DC9"/>
    <w:rsid w:val="00C860B2"/>
    <w:rsid w:val="00C8624D"/>
    <w:rsid w:val="00C869E2"/>
    <w:rsid w:val="00C86FD7"/>
    <w:rsid w:val="00C8725A"/>
    <w:rsid w:val="00C873AA"/>
    <w:rsid w:val="00C90294"/>
    <w:rsid w:val="00C9090C"/>
    <w:rsid w:val="00C9098F"/>
    <w:rsid w:val="00C90C73"/>
    <w:rsid w:val="00C924B9"/>
    <w:rsid w:val="00C92697"/>
    <w:rsid w:val="00C92D95"/>
    <w:rsid w:val="00C93343"/>
    <w:rsid w:val="00C9352E"/>
    <w:rsid w:val="00C9355E"/>
    <w:rsid w:val="00C9365D"/>
    <w:rsid w:val="00C93856"/>
    <w:rsid w:val="00C93DA2"/>
    <w:rsid w:val="00C9464A"/>
    <w:rsid w:val="00C947C0"/>
    <w:rsid w:val="00C952F2"/>
    <w:rsid w:val="00C9547C"/>
    <w:rsid w:val="00C95554"/>
    <w:rsid w:val="00C9565F"/>
    <w:rsid w:val="00C957B0"/>
    <w:rsid w:val="00C97052"/>
    <w:rsid w:val="00C970E2"/>
    <w:rsid w:val="00C9762E"/>
    <w:rsid w:val="00C976BA"/>
    <w:rsid w:val="00C976DA"/>
    <w:rsid w:val="00C97EBA"/>
    <w:rsid w:val="00C97FFE"/>
    <w:rsid w:val="00CA00E2"/>
    <w:rsid w:val="00CA0577"/>
    <w:rsid w:val="00CA0BE5"/>
    <w:rsid w:val="00CA0F42"/>
    <w:rsid w:val="00CA14FF"/>
    <w:rsid w:val="00CA1B2C"/>
    <w:rsid w:val="00CA1D88"/>
    <w:rsid w:val="00CA1F50"/>
    <w:rsid w:val="00CA25EE"/>
    <w:rsid w:val="00CA27DA"/>
    <w:rsid w:val="00CA27EF"/>
    <w:rsid w:val="00CA3103"/>
    <w:rsid w:val="00CA348A"/>
    <w:rsid w:val="00CA3704"/>
    <w:rsid w:val="00CA376C"/>
    <w:rsid w:val="00CA396F"/>
    <w:rsid w:val="00CA3C36"/>
    <w:rsid w:val="00CA3DE1"/>
    <w:rsid w:val="00CA3E68"/>
    <w:rsid w:val="00CA4F35"/>
    <w:rsid w:val="00CA514D"/>
    <w:rsid w:val="00CA5246"/>
    <w:rsid w:val="00CA582C"/>
    <w:rsid w:val="00CA586C"/>
    <w:rsid w:val="00CA5A29"/>
    <w:rsid w:val="00CA6447"/>
    <w:rsid w:val="00CA6588"/>
    <w:rsid w:val="00CA6983"/>
    <w:rsid w:val="00CA6AC6"/>
    <w:rsid w:val="00CA6E85"/>
    <w:rsid w:val="00CA70AE"/>
    <w:rsid w:val="00CA76E3"/>
    <w:rsid w:val="00CA778B"/>
    <w:rsid w:val="00CA7937"/>
    <w:rsid w:val="00CA7E1E"/>
    <w:rsid w:val="00CB035A"/>
    <w:rsid w:val="00CB0734"/>
    <w:rsid w:val="00CB0E0E"/>
    <w:rsid w:val="00CB227C"/>
    <w:rsid w:val="00CB22A7"/>
    <w:rsid w:val="00CB2582"/>
    <w:rsid w:val="00CB2638"/>
    <w:rsid w:val="00CB29BF"/>
    <w:rsid w:val="00CB2A80"/>
    <w:rsid w:val="00CB2B21"/>
    <w:rsid w:val="00CB2BC3"/>
    <w:rsid w:val="00CB2E0D"/>
    <w:rsid w:val="00CB31BD"/>
    <w:rsid w:val="00CB335D"/>
    <w:rsid w:val="00CB33C6"/>
    <w:rsid w:val="00CB379D"/>
    <w:rsid w:val="00CB3B2F"/>
    <w:rsid w:val="00CB5037"/>
    <w:rsid w:val="00CB5071"/>
    <w:rsid w:val="00CB52B5"/>
    <w:rsid w:val="00CB5402"/>
    <w:rsid w:val="00CB5448"/>
    <w:rsid w:val="00CB6D45"/>
    <w:rsid w:val="00CB6F6B"/>
    <w:rsid w:val="00CB6F8C"/>
    <w:rsid w:val="00CB7DFF"/>
    <w:rsid w:val="00CB7E48"/>
    <w:rsid w:val="00CC0057"/>
    <w:rsid w:val="00CC04EE"/>
    <w:rsid w:val="00CC0C86"/>
    <w:rsid w:val="00CC0CCC"/>
    <w:rsid w:val="00CC0E7A"/>
    <w:rsid w:val="00CC1009"/>
    <w:rsid w:val="00CC10FB"/>
    <w:rsid w:val="00CC13CC"/>
    <w:rsid w:val="00CC1A66"/>
    <w:rsid w:val="00CC1D34"/>
    <w:rsid w:val="00CC1FE7"/>
    <w:rsid w:val="00CC28CD"/>
    <w:rsid w:val="00CC2ACD"/>
    <w:rsid w:val="00CC2DB1"/>
    <w:rsid w:val="00CC389A"/>
    <w:rsid w:val="00CC4E0C"/>
    <w:rsid w:val="00CC4E34"/>
    <w:rsid w:val="00CC4E83"/>
    <w:rsid w:val="00CC4F8C"/>
    <w:rsid w:val="00CC627C"/>
    <w:rsid w:val="00CC6313"/>
    <w:rsid w:val="00CC6579"/>
    <w:rsid w:val="00CC6723"/>
    <w:rsid w:val="00CC6FCA"/>
    <w:rsid w:val="00CC747E"/>
    <w:rsid w:val="00CC7E45"/>
    <w:rsid w:val="00CD075E"/>
    <w:rsid w:val="00CD0A37"/>
    <w:rsid w:val="00CD130B"/>
    <w:rsid w:val="00CD191C"/>
    <w:rsid w:val="00CD1B54"/>
    <w:rsid w:val="00CD1D79"/>
    <w:rsid w:val="00CD2561"/>
    <w:rsid w:val="00CD26F8"/>
    <w:rsid w:val="00CD2947"/>
    <w:rsid w:val="00CD2C88"/>
    <w:rsid w:val="00CD305D"/>
    <w:rsid w:val="00CD34AF"/>
    <w:rsid w:val="00CD3B8A"/>
    <w:rsid w:val="00CD42F9"/>
    <w:rsid w:val="00CD4665"/>
    <w:rsid w:val="00CD4944"/>
    <w:rsid w:val="00CD4A10"/>
    <w:rsid w:val="00CD4B34"/>
    <w:rsid w:val="00CD4BB1"/>
    <w:rsid w:val="00CD4C26"/>
    <w:rsid w:val="00CD4DDB"/>
    <w:rsid w:val="00CD4E0A"/>
    <w:rsid w:val="00CD5040"/>
    <w:rsid w:val="00CD5785"/>
    <w:rsid w:val="00CD5DCA"/>
    <w:rsid w:val="00CD5FD8"/>
    <w:rsid w:val="00CD634A"/>
    <w:rsid w:val="00CD6C3E"/>
    <w:rsid w:val="00CD7225"/>
    <w:rsid w:val="00CD772D"/>
    <w:rsid w:val="00CD7B52"/>
    <w:rsid w:val="00CE07F0"/>
    <w:rsid w:val="00CE12C4"/>
    <w:rsid w:val="00CE1561"/>
    <w:rsid w:val="00CE17FA"/>
    <w:rsid w:val="00CE1A51"/>
    <w:rsid w:val="00CE22EC"/>
    <w:rsid w:val="00CE36F2"/>
    <w:rsid w:val="00CE3896"/>
    <w:rsid w:val="00CE3E1F"/>
    <w:rsid w:val="00CE4105"/>
    <w:rsid w:val="00CE4152"/>
    <w:rsid w:val="00CE4B8B"/>
    <w:rsid w:val="00CE5586"/>
    <w:rsid w:val="00CE601E"/>
    <w:rsid w:val="00CE66CB"/>
    <w:rsid w:val="00CE68A1"/>
    <w:rsid w:val="00CE68B4"/>
    <w:rsid w:val="00CE71D3"/>
    <w:rsid w:val="00CE77E9"/>
    <w:rsid w:val="00CE7D83"/>
    <w:rsid w:val="00CF00E4"/>
    <w:rsid w:val="00CF0310"/>
    <w:rsid w:val="00CF06AD"/>
    <w:rsid w:val="00CF0939"/>
    <w:rsid w:val="00CF135C"/>
    <w:rsid w:val="00CF1860"/>
    <w:rsid w:val="00CF2135"/>
    <w:rsid w:val="00CF22C3"/>
    <w:rsid w:val="00CF24DA"/>
    <w:rsid w:val="00CF25F3"/>
    <w:rsid w:val="00CF2A8C"/>
    <w:rsid w:val="00CF2B6B"/>
    <w:rsid w:val="00CF2FA0"/>
    <w:rsid w:val="00CF31FF"/>
    <w:rsid w:val="00CF35F4"/>
    <w:rsid w:val="00CF367C"/>
    <w:rsid w:val="00CF3831"/>
    <w:rsid w:val="00CF3879"/>
    <w:rsid w:val="00CF3A60"/>
    <w:rsid w:val="00CF3A83"/>
    <w:rsid w:val="00CF3C41"/>
    <w:rsid w:val="00CF3ED0"/>
    <w:rsid w:val="00CF428E"/>
    <w:rsid w:val="00CF4415"/>
    <w:rsid w:val="00CF4E33"/>
    <w:rsid w:val="00CF51D7"/>
    <w:rsid w:val="00CF52AA"/>
    <w:rsid w:val="00CF5381"/>
    <w:rsid w:val="00CF5813"/>
    <w:rsid w:val="00CF6022"/>
    <w:rsid w:val="00CF60F9"/>
    <w:rsid w:val="00CF6876"/>
    <w:rsid w:val="00CF6B93"/>
    <w:rsid w:val="00CF6F5B"/>
    <w:rsid w:val="00CF74CD"/>
    <w:rsid w:val="00CF7848"/>
    <w:rsid w:val="00CF7D32"/>
    <w:rsid w:val="00D001E9"/>
    <w:rsid w:val="00D00367"/>
    <w:rsid w:val="00D003BB"/>
    <w:rsid w:val="00D009A7"/>
    <w:rsid w:val="00D00BBF"/>
    <w:rsid w:val="00D00DAC"/>
    <w:rsid w:val="00D00E91"/>
    <w:rsid w:val="00D00EAF"/>
    <w:rsid w:val="00D018D8"/>
    <w:rsid w:val="00D01941"/>
    <w:rsid w:val="00D01AD2"/>
    <w:rsid w:val="00D0279D"/>
    <w:rsid w:val="00D029B7"/>
    <w:rsid w:val="00D030C4"/>
    <w:rsid w:val="00D0332E"/>
    <w:rsid w:val="00D03428"/>
    <w:rsid w:val="00D03498"/>
    <w:rsid w:val="00D039B1"/>
    <w:rsid w:val="00D0465C"/>
    <w:rsid w:val="00D049C0"/>
    <w:rsid w:val="00D04A5F"/>
    <w:rsid w:val="00D04A7D"/>
    <w:rsid w:val="00D04FD6"/>
    <w:rsid w:val="00D050AB"/>
    <w:rsid w:val="00D0551E"/>
    <w:rsid w:val="00D06028"/>
    <w:rsid w:val="00D06377"/>
    <w:rsid w:val="00D07123"/>
    <w:rsid w:val="00D07237"/>
    <w:rsid w:val="00D0751B"/>
    <w:rsid w:val="00D07607"/>
    <w:rsid w:val="00D07686"/>
    <w:rsid w:val="00D07CE9"/>
    <w:rsid w:val="00D10806"/>
    <w:rsid w:val="00D10AC4"/>
    <w:rsid w:val="00D110B5"/>
    <w:rsid w:val="00D11200"/>
    <w:rsid w:val="00D1164F"/>
    <w:rsid w:val="00D11CC7"/>
    <w:rsid w:val="00D12232"/>
    <w:rsid w:val="00D122A0"/>
    <w:rsid w:val="00D12BF4"/>
    <w:rsid w:val="00D12E10"/>
    <w:rsid w:val="00D12F3F"/>
    <w:rsid w:val="00D1305F"/>
    <w:rsid w:val="00D137AA"/>
    <w:rsid w:val="00D13D8A"/>
    <w:rsid w:val="00D145D2"/>
    <w:rsid w:val="00D14826"/>
    <w:rsid w:val="00D15036"/>
    <w:rsid w:val="00D1547C"/>
    <w:rsid w:val="00D159D2"/>
    <w:rsid w:val="00D15A11"/>
    <w:rsid w:val="00D16273"/>
    <w:rsid w:val="00D16C00"/>
    <w:rsid w:val="00D16EF8"/>
    <w:rsid w:val="00D170A5"/>
    <w:rsid w:val="00D1746B"/>
    <w:rsid w:val="00D1797E"/>
    <w:rsid w:val="00D17C94"/>
    <w:rsid w:val="00D20146"/>
    <w:rsid w:val="00D2043E"/>
    <w:rsid w:val="00D211BD"/>
    <w:rsid w:val="00D21789"/>
    <w:rsid w:val="00D21856"/>
    <w:rsid w:val="00D218FA"/>
    <w:rsid w:val="00D2192D"/>
    <w:rsid w:val="00D21EA3"/>
    <w:rsid w:val="00D222C4"/>
    <w:rsid w:val="00D22406"/>
    <w:rsid w:val="00D22D4F"/>
    <w:rsid w:val="00D234CB"/>
    <w:rsid w:val="00D23D86"/>
    <w:rsid w:val="00D24190"/>
    <w:rsid w:val="00D24F5A"/>
    <w:rsid w:val="00D25231"/>
    <w:rsid w:val="00D25DCC"/>
    <w:rsid w:val="00D26135"/>
    <w:rsid w:val="00D2618C"/>
    <w:rsid w:val="00D26381"/>
    <w:rsid w:val="00D26D69"/>
    <w:rsid w:val="00D272A3"/>
    <w:rsid w:val="00D27604"/>
    <w:rsid w:val="00D27982"/>
    <w:rsid w:val="00D3031A"/>
    <w:rsid w:val="00D303E0"/>
    <w:rsid w:val="00D30E8D"/>
    <w:rsid w:val="00D30FD7"/>
    <w:rsid w:val="00D31377"/>
    <w:rsid w:val="00D316EC"/>
    <w:rsid w:val="00D31A06"/>
    <w:rsid w:val="00D32D8E"/>
    <w:rsid w:val="00D33321"/>
    <w:rsid w:val="00D33938"/>
    <w:rsid w:val="00D33DCF"/>
    <w:rsid w:val="00D349DC"/>
    <w:rsid w:val="00D34A35"/>
    <w:rsid w:val="00D34BC2"/>
    <w:rsid w:val="00D352A4"/>
    <w:rsid w:val="00D363E8"/>
    <w:rsid w:val="00D36A84"/>
    <w:rsid w:val="00D36F54"/>
    <w:rsid w:val="00D37646"/>
    <w:rsid w:val="00D379F4"/>
    <w:rsid w:val="00D4048D"/>
    <w:rsid w:val="00D40609"/>
    <w:rsid w:val="00D40A2C"/>
    <w:rsid w:val="00D40AAE"/>
    <w:rsid w:val="00D40BEA"/>
    <w:rsid w:val="00D40F77"/>
    <w:rsid w:val="00D41179"/>
    <w:rsid w:val="00D411A8"/>
    <w:rsid w:val="00D415B8"/>
    <w:rsid w:val="00D418C1"/>
    <w:rsid w:val="00D41A23"/>
    <w:rsid w:val="00D41E7D"/>
    <w:rsid w:val="00D41E97"/>
    <w:rsid w:val="00D42346"/>
    <w:rsid w:val="00D42384"/>
    <w:rsid w:val="00D427AD"/>
    <w:rsid w:val="00D42954"/>
    <w:rsid w:val="00D42995"/>
    <w:rsid w:val="00D4312A"/>
    <w:rsid w:val="00D43205"/>
    <w:rsid w:val="00D43FCB"/>
    <w:rsid w:val="00D44209"/>
    <w:rsid w:val="00D444B3"/>
    <w:rsid w:val="00D44C99"/>
    <w:rsid w:val="00D44E8E"/>
    <w:rsid w:val="00D45141"/>
    <w:rsid w:val="00D451DA"/>
    <w:rsid w:val="00D45C15"/>
    <w:rsid w:val="00D45ECE"/>
    <w:rsid w:val="00D46313"/>
    <w:rsid w:val="00D46451"/>
    <w:rsid w:val="00D46514"/>
    <w:rsid w:val="00D46B9B"/>
    <w:rsid w:val="00D46E3D"/>
    <w:rsid w:val="00D470CC"/>
    <w:rsid w:val="00D4737E"/>
    <w:rsid w:val="00D473C2"/>
    <w:rsid w:val="00D476F8"/>
    <w:rsid w:val="00D4796F"/>
    <w:rsid w:val="00D47DF0"/>
    <w:rsid w:val="00D5053C"/>
    <w:rsid w:val="00D509D0"/>
    <w:rsid w:val="00D50F8F"/>
    <w:rsid w:val="00D51062"/>
    <w:rsid w:val="00D514CD"/>
    <w:rsid w:val="00D515F1"/>
    <w:rsid w:val="00D51FB9"/>
    <w:rsid w:val="00D52392"/>
    <w:rsid w:val="00D5272C"/>
    <w:rsid w:val="00D528AE"/>
    <w:rsid w:val="00D52A38"/>
    <w:rsid w:val="00D53107"/>
    <w:rsid w:val="00D53940"/>
    <w:rsid w:val="00D53D8A"/>
    <w:rsid w:val="00D540AD"/>
    <w:rsid w:val="00D542B4"/>
    <w:rsid w:val="00D545B5"/>
    <w:rsid w:val="00D5490A"/>
    <w:rsid w:val="00D549BA"/>
    <w:rsid w:val="00D54AB2"/>
    <w:rsid w:val="00D54C47"/>
    <w:rsid w:val="00D54FD1"/>
    <w:rsid w:val="00D55A85"/>
    <w:rsid w:val="00D56283"/>
    <w:rsid w:val="00D56323"/>
    <w:rsid w:val="00D56512"/>
    <w:rsid w:val="00D56537"/>
    <w:rsid w:val="00D5665B"/>
    <w:rsid w:val="00D56760"/>
    <w:rsid w:val="00D56999"/>
    <w:rsid w:val="00D56F49"/>
    <w:rsid w:val="00D56F6A"/>
    <w:rsid w:val="00D57259"/>
    <w:rsid w:val="00D572BF"/>
    <w:rsid w:val="00D573F3"/>
    <w:rsid w:val="00D575DD"/>
    <w:rsid w:val="00D57788"/>
    <w:rsid w:val="00D57924"/>
    <w:rsid w:val="00D57B1E"/>
    <w:rsid w:val="00D60418"/>
    <w:rsid w:val="00D60B5A"/>
    <w:rsid w:val="00D60BFD"/>
    <w:rsid w:val="00D60E37"/>
    <w:rsid w:val="00D61218"/>
    <w:rsid w:val="00D6126F"/>
    <w:rsid w:val="00D61622"/>
    <w:rsid w:val="00D6244B"/>
    <w:rsid w:val="00D625EC"/>
    <w:rsid w:val="00D62BE6"/>
    <w:rsid w:val="00D63098"/>
    <w:rsid w:val="00D632A2"/>
    <w:rsid w:val="00D634C9"/>
    <w:rsid w:val="00D637F2"/>
    <w:rsid w:val="00D63FE7"/>
    <w:rsid w:val="00D64B2D"/>
    <w:rsid w:val="00D64D77"/>
    <w:rsid w:val="00D65542"/>
    <w:rsid w:val="00D6592C"/>
    <w:rsid w:val="00D65E6D"/>
    <w:rsid w:val="00D66FB6"/>
    <w:rsid w:val="00D67832"/>
    <w:rsid w:val="00D703C5"/>
    <w:rsid w:val="00D70593"/>
    <w:rsid w:val="00D7078B"/>
    <w:rsid w:val="00D714CA"/>
    <w:rsid w:val="00D71783"/>
    <w:rsid w:val="00D71A57"/>
    <w:rsid w:val="00D71C9B"/>
    <w:rsid w:val="00D71CCC"/>
    <w:rsid w:val="00D71E2A"/>
    <w:rsid w:val="00D71E4B"/>
    <w:rsid w:val="00D71E81"/>
    <w:rsid w:val="00D71FB6"/>
    <w:rsid w:val="00D72457"/>
    <w:rsid w:val="00D725FA"/>
    <w:rsid w:val="00D729D2"/>
    <w:rsid w:val="00D72A9B"/>
    <w:rsid w:val="00D72C98"/>
    <w:rsid w:val="00D733B6"/>
    <w:rsid w:val="00D734DA"/>
    <w:rsid w:val="00D73565"/>
    <w:rsid w:val="00D744D3"/>
    <w:rsid w:val="00D747C0"/>
    <w:rsid w:val="00D74822"/>
    <w:rsid w:val="00D74DAA"/>
    <w:rsid w:val="00D75432"/>
    <w:rsid w:val="00D75932"/>
    <w:rsid w:val="00D75A87"/>
    <w:rsid w:val="00D75EA5"/>
    <w:rsid w:val="00D762BF"/>
    <w:rsid w:val="00D76509"/>
    <w:rsid w:val="00D76694"/>
    <w:rsid w:val="00D769C5"/>
    <w:rsid w:val="00D76BF1"/>
    <w:rsid w:val="00D77016"/>
    <w:rsid w:val="00D77373"/>
    <w:rsid w:val="00D777D4"/>
    <w:rsid w:val="00D7786A"/>
    <w:rsid w:val="00D77B63"/>
    <w:rsid w:val="00D80266"/>
    <w:rsid w:val="00D80B82"/>
    <w:rsid w:val="00D81125"/>
    <w:rsid w:val="00D81260"/>
    <w:rsid w:val="00D81508"/>
    <w:rsid w:val="00D8166D"/>
    <w:rsid w:val="00D81C60"/>
    <w:rsid w:val="00D8212F"/>
    <w:rsid w:val="00D826CC"/>
    <w:rsid w:val="00D8328C"/>
    <w:rsid w:val="00D83342"/>
    <w:rsid w:val="00D833C5"/>
    <w:rsid w:val="00D8357C"/>
    <w:rsid w:val="00D83B65"/>
    <w:rsid w:val="00D83C47"/>
    <w:rsid w:val="00D83C81"/>
    <w:rsid w:val="00D83E84"/>
    <w:rsid w:val="00D83F61"/>
    <w:rsid w:val="00D840CA"/>
    <w:rsid w:val="00D841BF"/>
    <w:rsid w:val="00D855E5"/>
    <w:rsid w:val="00D858D2"/>
    <w:rsid w:val="00D858D5"/>
    <w:rsid w:val="00D85A8A"/>
    <w:rsid w:val="00D861AC"/>
    <w:rsid w:val="00D86BEC"/>
    <w:rsid w:val="00D86FC1"/>
    <w:rsid w:val="00D8715C"/>
    <w:rsid w:val="00D87CD3"/>
    <w:rsid w:val="00D90178"/>
    <w:rsid w:val="00D903AF"/>
    <w:rsid w:val="00D907F7"/>
    <w:rsid w:val="00D90D9B"/>
    <w:rsid w:val="00D917AE"/>
    <w:rsid w:val="00D91D43"/>
    <w:rsid w:val="00D91E61"/>
    <w:rsid w:val="00D93594"/>
    <w:rsid w:val="00D9388A"/>
    <w:rsid w:val="00D93C0B"/>
    <w:rsid w:val="00D941CA"/>
    <w:rsid w:val="00D945D8"/>
    <w:rsid w:val="00D94D3D"/>
    <w:rsid w:val="00D9503A"/>
    <w:rsid w:val="00D95164"/>
    <w:rsid w:val="00D955CB"/>
    <w:rsid w:val="00D95640"/>
    <w:rsid w:val="00D968D2"/>
    <w:rsid w:val="00D96965"/>
    <w:rsid w:val="00D96EFA"/>
    <w:rsid w:val="00D9721C"/>
    <w:rsid w:val="00D9753C"/>
    <w:rsid w:val="00D976C6"/>
    <w:rsid w:val="00D97BD6"/>
    <w:rsid w:val="00D97D08"/>
    <w:rsid w:val="00D97E3E"/>
    <w:rsid w:val="00DA01E3"/>
    <w:rsid w:val="00DA0400"/>
    <w:rsid w:val="00DA042D"/>
    <w:rsid w:val="00DA16D5"/>
    <w:rsid w:val="00DA234E"/>
    <w:rsid w:val="00DA2D1B"/>
    <w:rsid w:val="00DA2E80"/>
    <w:rsid w:val="00DA3C63"/>
    <w:rsid w:val="00DA4229"/>
    <w:rsid w:val="00DA5299"/>
    <w:rsid w:val="00DA54DE"/>
    <w:rsid w:val="00DA6108"/>
    <w:rsid w:val="00DA6293"/>
    <w:rsid w:val="00DA62E0"/>
    <w:rsid w:val="00DA653B"/>
    <w:rsid w:val="00DA668F"/>
    <w:rsid w:val="00DA6C80"/>
    <w:rsid w:val="00DA6FA7"/>
    <w:rsid w:val="00DA7E4B"/>
    <w:rsid w:val="00DB0831"/>
    <w:rsid w:val="00DB0A7D"/>
    <w:rsid w:val="00DB0C8F"/>
    <w:rsid w:val="00DB12C4"/>
    <w:rsid w:val="00DB1A1C"/>
    <w:rsid w:val="00DB1BBB"/>
    <w:rsid w:val="00DB1D34"/>
    <w:rsid w:val="00DB20D9"/>
    <w:rsid w:val="00DB210C"/>
    <w:rsid w:val="00DB2F29"/>
    <w:rsid w:val="00DB3316"/>
    <w:rsid w:val="00DB39E6"/>
    <w:rsid w:val="00DB4464"/>
    <w:rsid w:val="00DB4548"/>
    <w:rsid w:val="00DB45A1"/>
    <w:rsid w:val="00DB4B73"/>
    <w:rsid w:val="00DB4E45"/>
    <w:rsid w:val="00DB55BB"/>
    <w:rsid w:val="00DB5695"/>
    <w:rsid w:val="00DB5FB3"/>
    <w:rsid w:val="00DB6375"/>
    <w:rsid w:val="00DB7151"/>
    <w:rsid w:val="00DB755A"/>
    <w:rsid w:val="00DB7BB3"/>
    <w:rsid w:val="00DC01B6"/>
    <w:rsid w:val="00DC043B"/>
    <w:rsid w:val="00DC0913"/>
    <w:rsid w:val="00DC1487"/>
    <w:rsid w:val="00DC15DD"/>
    <w:rsid w:val="00DC184B"/>
    <w:rsid w:val="00DC1B14"/>
    <w:rsid w:val="00DC1B8E"/>
    <w:rsid w:val="00DC1BB4"/>
    <w:rsid w:val="00DC1C2D"/>
    <w:rsid w:val="00DC1DD2"/>
    <w:rsid w:val="00DC1E88"/>
    <w:rsid w:val="00DC213A"/>
    <w:rsid w:val="00DC25C2"/>
    <w:rsid w:val="00DC25FE"/>
    <w:rsid w:val="00DC2A86"/>
    <w:rsid w:val="00DC2C72"/>
    <w:rsid w:val="00DC2E09"/>
    <w:rsid w:val="00DC3391"/>
    <w:rsid w:val="00DC33FF"/>
    <w:rsid w:val="00DC3486"/>
    <w:rsid w:val="00DC34A5"/>
    <w:rsid w:val="00DC3C01"/>
    <w:rsid w:val="00DC3D3B"/>
    <w:rsid w:val="00DC3F1F"/>
    <w:rsid w:val="00DC4423"/>
    <w:rsid w:val="00DC4491"/>
    <w:rsid w:val="00DC4B5C"/>
    <w:rsid w:val="00DC4C41"/>
    <w:rsid w:val="00DC4CEB"/>
    <w:rsid w:val="00DC4D8A"/>
    <w:rsid w:val="00DC4E1A"/>
    <w:rsid w:val="00DC58DB"/>
    <w:rsid w:val="00DC593D"/>
    <w:rsid w:val="00DC5E4D"/>
    <w:rsid w:val="00DC6685"/>
    <w:rsid w:val="00DC7047"/>
    <w:rsid w:val="00DC70AE"/>
    <w:rsid w:val="00DC729D"/>
    <w:rsid w:val="00DC77E9"/>
    <w:rsid w:val="00DD0510"/>
    <w:rsid w:val="00DD09DB"/>
    <w:rsid w:val="00DD1061"/>
    <w:rsid w:val="00DD2164"/>
    <w:rsid w:val="00DD2B7E"/>
    <w:rsid w:val="00DD2BE0"/>
    <w:rsid w:val="00DD2F30"/>
    <w:rsid w:val="00DD3498"/>
    <w:rsid w:val="00DD3C39"/>
    <w:rsid w:val="00DD3D5E"/>
    <w:rsid w:val="00DD3FA2"/>
    <w:rsid w:val="00DD437D"/>
    <w:rsid w:val="00DD495E"/>
    <w:rsid w:val="00DD4E3D"/>
    <w:rsid w:val="00DD4FD6"/>
    <w:rsid w:val="00DD5782"/>
    <w:rsid w:val="00DD6012"/>
    <w:rsid w:val="00DD61AA"/>
    <w:rsid w:val="00DD63D1"/>
    <w:rsid w:val="00DD6CCD"/>
    <w:rsid w:val="00DD7A9F"/>
    <w:rsid w:val="00DE01F4"/>
    <w:rsid w:val="00DE0A64"/>
    <w:rsid w:val="00DE111A"/>
    <w:rsid w:val="00DE1320"/>
    <w:rsid w:val="00DE1D51"/>
    <w:rsid w:val="00DE21FF"/>
    <w:rsid w:val="00DE30BF"/>
    <w:rsid w:val="00DE310A"/>
    <w:rsid w:val="00DE3FEB"/>
    <w:rsid w:val="00DE4734"/>
    <w:rsid w:val="00DE4894"/>
    <w:rsid w:val="00DE4DE2"/>
    <w:rsid w:val="00DE5896"/>
    <w:rsid w:val="00DE59CB"/>
    <w:rsid w:val="00DE681D"/>
    <w:rsid w:val="00DE6CC6"/>
    <w:rsid w:val="00DE6CF8"/>
    <w:rsid w:val="00DE710C"/>
    <w:rsid w:val="00DE74C3"/>
    <w:rsid w:val="00DE7755"/>
    <w:rsid w:val="00DE7F77"/>
    <w:rsid w:val="00DF00D8"/>
    <w:rsid w:val="00DF0F9C"/>
    <w:rsid w:val="00DF238D"/>
    <w:rsid w:val="00DF23CF"/>
    <w:rsid w:val="00DF2445"/>
    <w:rsid w:val="00DF2615"/>
    <w:rsid w:val="00DF2748"/>
    <w:rsid w:val="00DF2BF0"/>
    <w:rsid w:val="00DF30C5"/>
    <w:rsid w:val="00DF361E"/>
    <w:rsid w:val="00DF3F07"/>
    <w:rsid w:val="00DF4544"/>
    <w:rsid w:val="00DF48F7"/>
    <w:rsid w:val="00DF4A86"/>
    <w:rsid w:val="00DF51DD"/>
    <w:rsid w:val="00DF562C"/>
    <w:rsid w:val="00DF5796"/>
    <w:rsid w:val="00DF5E45"/>
    <w:rsid w:val="00DF65BA"/>
    <w:rsid w:val="00DF6765"/>
    <w:rsid w:val="00DF6AB1"/>
    <w:rsid w:val="00DF71CD"/>
    <w:rsid w:val="00DF725C"/>
    <w:rsid w:val="00DF7B2C"/>
    <w:rsid w:val="00DF7E69"/>
    <w:rsid w:val="00E00A8D"/>
    <w:rsid w:val="00E00AD3"/>
    <w:rsid w:val="00E00E35"/>
    <w:rsid w:val="00E00EA9"/>
    <w:rsid w:val="00E012AD"/>
    <w:rsid w:val="00E012F7"/>
    <w:rsid w:val="00E01EC2"/>
    <w:rsid w:val="00E02B02"/>
    <w:rsid w:val="00E039C7"/>
    <w:rsid w:val="00E03C1A"/>
    <w:rsid w:val="00E03FBE"/>
    <w:rsid w:val="00E04664"/>
    <w:rsid w:val="00E04A41"/>
    <w:rsid w:val="00E04E00"/>
    <w:rsid w:val="00E0585C"/>
    <w:rsid w:val="00E05D73"/>
    <w:rsid w:val="00E05D89"/>
    <w:rsid w:val="00E05DBD"/>
    <w:rsid w:val="00E06304"/>
    <w:rsid w:val="00E06352"/>
    <w:rsid w:val="00E06BEC"/>
    <w:rsid w:val="00E06EED"/>
    <w:rsid w:val="00E07419"/>
    <w:rsid w:val="00E07A16"/>
    <w:rsid w:val="00E07B96"/>
    <w:rsid w:val="00E10EA4"/>
    <w:rsid w:val="00E119A9"/>
    <w:rsid w:val="00E120E5"/>
    <w:rsid w:val="00E128B3"/>
    <w:rsid w:val="00E12B5A"/>
    <w:rsid w:val="00E1313D"/>
    <w:rsid w:val="00E13905"/>
    <w:rsid w:val="00E139CE"/>
    <w:rsid w:val="00E13E84"/>
    <w:rsid w:val="00E140EC"/>
    <w:rsid w:val="00E14448"/>
    <w:rsid w:val="00E14CD3"/>
    <w:rsid w:val="00E14DF3"/>
    <w:rsid w:val="00E14F8E"/>
    <w:rsid w:val="00E14F99"/>
    <w:rsid w:val="00E14FF2"/>
    <w:rsid w:val="00E156ED"/>
    <w:rsid w:val="00E1571B"/>
    <w:rsid w:val="00E1639A"/>
    <w:rsid w:val="00E16543"/>
    <w:rsid w:val="00E16551"/>
    <w:rsid w:val="00E1681B"/>
    <w:rsid w:val="00E16837"/>
    <w:rsid w:val="00E16C2F"/>
    <w:rsid w:val="00E16C6F"/>
    <w:rsid w:val="00E1746A"/>
    <w:rsid w:val="00E17BAC"/>
    <w:rsid w:val="00E20FB0"/>
    <w:rsid w:val="00E211B5"/>
    <w:rsid w:val="00E21480"/>
    <w:rsid w:val="00E215DF"/>
    <w:rsid w:val="00E21A41"/>
    <w:rsid w:val="00E21C59"/>
    <w:rsid w:val="00E21CEB"/>
    <w:rsid w:val="00E22262"/>
    <w:rsid w:val="00E222DA"/>
    <w:rsid w:val="00E22B25"/>
    <w:rsid w:val="00E22D73"/>
    <w:rsid w:val="00E22E25"/>
    <w:rsid w:val="00E22E88"/>
    <w:rsid w:val="00E23252"/>
    <w:rsid w:val="00E23A84"/>
    <w:rsid w:val="00E2404A"/>
    <w:rsid w:val="00E24A93"/>
    <w:rsid w:val="00E24AF2"/>
    <w:rsid w:val="00E24E7C"/>
    <w:rsid w:val="00E25120"/>
    <w:rsid w:val="00E263CE"/>
    <w:rsid w:val="00E26594"/>
    <w:rsid w:val="00E278BE"/>
    <w:rsid w:val="00E278FB"/>
    <w:rsid w:val="00E27E69"/>
    <w:rsid w:val="00E27F31"/>
    <w:rsid w:val="00E30264"/>
    <w:rsid w:val="00E308D2"/>
    <w:rsid w:val="00E30EEC"/>
    <w:rsid w:val="00E31F82"/>
    <w:rsid w:val="00E3274C"/>
    <w:rsid w:val="00E327FF"/>
    <w:rsid w:val="00E32E66"/>
    <w:rsid w:val="00E3338B"/>
    <w:rsid w:val="00E33BF2"/>
    <w:rsid w:val="00E33F28"/>
    <w:rsid w:val="00E341D6"/>
    <w:rsid w:val="00E34916"/>
    <w:rsid w:val="00E34A8E"/>
    <w:rsid w:val="00E34CA5"/>
    <w:rsid w:val="00E35301"/>
    <w:rsid w:val="00E3553F"/>
    <w:rsid w:val="00E35EE4"/>
    <w:rsid w:val="00E360D6"/>
    <w:rsid w:val="00E367B7"/>
    <w:rsid w:val="00E36C65"/>
    <w:rsid w:val="00E370B7"/>
    <w:rsid w:val="00E37195"/>
    <w:rsid w:val="00E37240"/>
    <w:rsid w:val="00E376E9"/>
    <w:rsid w:val="00E4029B"/>
    <w:rsid w:val="00E40520"/>
    <w:rsid w:val="00E405EC"/>
    <w:rsid w:val="00E407FF"/>
    <w:rsid w:val="00E4088C"/>
    <w:rsid w:val="00E408FE"/>
    <w:rsid w:val="00E410A2"/>
    <w:rsid w:val="00E417D1"/>
    <w:rsid w:val="00E41842"/>
    <w:rsid w:val="00E41F81"/>
    <w:rsid w:val="00E4225F"/>
    <w:rsid w:val="00E42DAD"/>
    <w:rsid w:val="00E43166"/>
    <w:rsid w:val="00E4324F"/>
    <w:rsid w:val="00E4338D"/>
    <w:rsid w:val="00E43430"/>
    <w:rsid w:val="00E4380B"/>
    <w:rsid w:val="00E439EF"/>
    <w:rsid w:val="00E441CE"/>
    <w:rsid w:val="00E44D2E"/>
    <w:rsid w:val="00E45303"/>
    <w:rsid w:val="00E45B75"/>
    <w:rsid w:val="00E479E0"/>
    <w:rsid w:val="00E47A5F"/>
    <w:rsid w:val="00E47B9D"/>
    <w:rsid w:val="00E47E46"/>
    <w:rsid w:val="00E506D1"/>
    <w:rsid w:val="00E507F2"/>
    <w:rsid w:val="00E50854"/>
    <w:rsid w:val="00E50DFF"/>
    <w:rsid w:val="00E50F2C"/>
    <w:rsid w:val="00E52212"/>
    <w:rsid w:val="00E5280E"/>
    <w:rsid w:val="00E52CCF"/>
    <w:rsid w:val="00E532FC"/>
    <w:rsid w:val="00E537D6"/>
    <w:rsid w:val="00E53D78"/>
    <w:rsid w:val="00E541A2"/>
    <w:rsid w:val="00E54442"/>
    <w:rsid w:val="00E54834"/>
    <w:rsid w:val="00E549E1"/>
    <w:rsid w:val="00E54BB4"/>
    <w:rsid w:val="00E54F17"/>
    <w:rsid w:val="00E553D9"/>
    <w:rsid w:val="00E56DC3"/>
    <w:rsid w:val="00E56F8F"/>
    <w:rsid w:val="00E5715D"/>
    <w:rsid w:val="00E579AC"/>
    <w:rsid w:val="00E57A90"/>
    <w:rsid w:val="00E57BC5"/>
    <w:rsid w:val="00E600E8"/>
    <w:rsid w:val="00E601E5"/>
    <w:rsid w:val="00E606E0"/>
    <w:rsid w:val="00E60911"/>
    <w:rsid w:val="00E60A87"/>
    <w:rsid w:val="00E60D79"/>
    <w:rsid w:val="00E60FD7"/>
    <w:rsid w:val="00E610B2"/>
    <w:rsid w:val="00E6155A"/>
    <w:rsid w:val="00E6194B"/>
    <w:rsid w:val="00E619B7"/>
    <w:rsid w:val="00E61E27"/>
    <w:rsid w:val="00E61EDF"/>
    <w:rsid w:val="00E62290"/>
    <w:rsid w:val="00E6386C"/>
    <w:rsid w:val="00E63ECA"/>
    <w:rsid w:val="00E64101"/>
    <w:rsid w:val="00E64854"/>
    <w:rsid w:val="00E65420"/>
    <w:rsid w:val="00E65424"/>
    <w:rsid w:val="00E65748"/>
    <w:rsid w:val="00E65D87"/>
    <w:rsid w:val="00E65DFE"/>
    <w:rsid w:val="00E66A32"/>
    <w:rsid w:val="00E66AFE"/>
    <w:rsid w:val="00E66B44"/>
    <w:rsid w:val="00E6701E"/>
    <w:rsid w:val="00E67254"/>
    <w:rsid w:val="00E67A6C"/>
    <w:rsid w:val="00E67B74"/>
    <w:rsid w:val="00E67C1F"/>
    <w:rsid w:val="00E67FB9"/>
    <w:rsid w:val="00E702D5"/>
    <w:rsid w:val="00E702FF"/>
    <w:rsid w:val="00E70DF8"/>
    <w:rsid w:val="00E71D31"/>
    <w:rsid w:val="00E72035"/>
    <w:rsid w:val="00E72386"/>
    <w:rsid w:val="00E7270D"/>
    <w:rsid w:val="00E7315C"/>
    <w:rsid w:val="00E73F08"/>
    <w:rsid w:val="00E7410F"/>
    <w:rsid w:val="00E7457C"/>
    <w:rsid w:val="00E747FD"/>
    <w:rsid w:val="00E74DC0"/>
    <w:rsid w:val="00E7513E"/>
    <w:rsid w:val="00E75CDC"/>
    <w:rsid w:val="00E75E3E"/>
    <w:rsid w:val="00E75EF5"/>
    <w:rsid w:val="00E75F4C"/>
    <w:rsid w:val="00E76A6D"/>
    <w:rsid w:val="00E770A6"/>
    <w:rsid w:val="00E77AEC"/>
    <w:rsid w:val="00E77B70"/>
    <w:rsid w:val="00E801A7"/>
    <w:rsid w:val="00E8029D"/>
    <w:rsid w:val="00E807DC"/>
    <w:rsid w:val="00E80BBE"/>
    <w:rsid w:val="00E80BC5"/>
    <w:rsid w:val="00E8162F"/>
    <w:rsid w:val="00E8197D"/>
    <w:rsid w:val="00E819A5"/>
    <w:rsid w:val="00E81BF2"/>
    <w:rsid w:val="00E81D79"/>
    <w:rsid w:val="00E82547"/>
    <w:rsid w:val="00E826CF"/>
    <w:rsid w:val="00E828BC"/>
    <w:rsid w:val="00E82BA6"/>
    <w:rsid w:val="00E82D4A"/>
    <w:rsid w:val="00E82DCA"/>
    <w:rsid w:val="00E82E3C"/>
    <w:rsid w:val="00E83094"/>
    <w:rsid w:val="00E83B23"/>
    <w:rsid w:val="00E84199"/>
    <w:rsid w:val="00E845F2"/>
    <w:rsid w:val="00E85208"/>
    <w:rsid w:val="00E853C7"/>
    <w:rsid w:val="00E857A4"/>
    <w:rsid w:val="00E86354"/>
    <w:rsid w:val="00E86F2C"/>
    <w:rsid w:val="00E87966"/>
    <w:rsid w:val="00E900F0"/>
    <w:rsid w:val="00E90579"/>
    <w:rsid w:val="00E90644"/>
    <w:rsid w:val="00E906F5"/>
    <w:rsid w:val="00E90905"/>
    <w:rsid w:val="00E9098C"/>
    <w:rsid w:val="00E90EF4"/>
    <w:rsid w:val="00E913D4"/>
    <w:rsid w:val="00E9191A"/>
    <w:rsid w:val="00E91C7E"/>
    <w:rsid w:val="00E91F59"/>
    <w:rsid w:val="00E9207A"/>
    <w:rsid w:val="00E92BB9"/>
    <w:rsid w:val="00E93152"/>
    <w:rsid w:val="00E93164"/>
    <w:rsid w:val="00E93249"/>
    <w:rsid w:val="00E93699"/>
    <w:rsid w:val="00E937DE"/>
    <w:rsid w:val="00E93882"/>
    <w:rsid w:val="00E93A4D"/>
    <w:rsid w:val="00E93E44"/>
    <w:rsid w:val="00E941F1"/>
    <w:rsid w:val="00E94202"/>
    <w:rsid w:val="00E94995"/>
    <w:rsid w:val="00E94C05"/>
    <w:rsid w:val="00E94F85"/>
    <w:rsid w:val="00E9571F"/>
    <w:rsid w:val="00E958F6"/>
    <w:rsid w:val="00E961C0"/>
    <w:rsid w:val="00E9687E"/>
    <w:rsid w:val="00E96B89"/>
    <w:rsid w:val="00E96D85"/>
    <w:rsid w:val="00E971A5"/>
    <w:rsid w:val="00E972FB"/>
    <w:rsid w:val="00E978AE"/>
    <w:rsid w:val="00E9792B"/>
    <w:rsid w:val="00EA0471"/>
    <w:rsid w:val="00EA088A"/>
    <w:rsid w:val="00EA09C2"/>
    <w:rsid w:val="00EA0F00"/>
    <w:rsid w:val="00EA0F0C"/>
    <w:rsid w:val="00EA1468"/>
    <w:rsid w:val="00EA1589"/>
    <w:rsid w:val="00EA1B19"/>
    <w:rsid w:val="00EA1E7F"/>
    <w:rsid w:val="00EA2412"/>
    <w:rsid w:val="00EA2945"/>
    <w:rsid w:val="00EA2950"/>
    <w:rsid w:val="00EA2B59"/>
    <w:rsid w:val="00EA34DD"/>
    <w:rsid w:val="00EA42D0"/>
    <w:rsid w:val="00EA545C"/>
    <w:rsid w:val="00EA55D1"/>
    <w:rsid w:val="00EA566C"/>
    <w:rsid w:val="00EA5C88"/>
    <w:rsid w:val="00EA62CA"/>
    <w:rsid w:val="00EA64C8"/>
    <w:rsid w:val="00EA7066"/>
    <w:rsid w:val="00EA75CA"/>
    <w:rsid w:val="00EA75ED"/>
    <w:rsid w:val="00EA7987"/>
    <w:rsid w:val="00EB026B"/>
    <w:rsid w:val="00EB0732"/>
    <w:rsid w:val="00EB0BBF"/>
    <w:rsid w:val="00EB111B"/>
    <w:rsid w:val="00EB1421"/>
    <w:rsid w:val="00EB160C"/>
    <w:rsid w:val="00EB2740"/>
    <w:rsid w:val="00EB34FC"/>
    <w:rsid w:val="00EB371E"/>
    <w:rsid w:val="00EB448D"/>
    <w:rsid w:val="00EB45AD"/>
    <w:rsid w:val="00EB5236"/>
    <w:rsid w:val="00EB5596"/>
    <w:rsid w:val="00EB55EE"/>
    <w:rsid w:val="00EB5621"/>
    <w:rsid w:val="00EB59F1"/>
    <w:rsid w:val="00EB5A34"/>
    <w:rsid w:val="00EB6408"/>
    <w:rsid w:val="00EB7B4C"/>
    <w:rsid w:val="00EC0002"/>
    <w:rsid w:val="00EC003B"/>
    <w:rsid w:val="00EC0C0B"/>
    <w:rsid w:val="00EC0F5D"/>
    <w:rsid w:val="00EC103E"/>
    <w:rsid w:val="00EC104F"/>
    <w:rsid w:val="00EC1C79"/>
    <w:rsid w:val="00EC1D6A"/>
    <w:rsid w:val="00EC266C"/>
    <w:rsid w:val="00EC2756"/>
    <w:rsid w:val="00EC27CF"/>
    <w:rsid w:val="00EC2868"/>
    <w:rsid w:val="00EC2E95"/>
    <w:rsid w:val="00EC35FD"/>
    <w:rsid w:val="00EC3A44"/>
    <w:rsid w:val="00EC3B4C"/>
    <w:rsid w:val="00EC428C"/>
    <w:rsid w:val="00EC4357"/>
    <w:rsid w:val="00EC4536"/>
    <w:rsid w:val="00EC4AB7"/>
    <w:rsid w:val="00EC55BC"/>
    <w:rsid w:val="00EC57EF"/>
    <w:rsid w:val="00EC5D22"/>
    <w:rsid w:val="00EC63D5"/>
    <w:rsid w:val="00EC74AE"/>
    <w:rsid w:val="00EC7E1C"/>
    <w:rsid w:val="00ED0B26"/>
    <w:rsid w:val="00ED0C18"/>
    <w:rsid w:val="00ED1227"/>
    <w:rsid w:val="00ED1455"/>
    <w:rsid w:val="00ED181F"/>
    <w:rsid w:val="00ED21F5"/>
    <w:rsid w:val="00ED29BE"/>
    <w:rsid w:val="00ED2B71"/>
    <w:rsid w:val="00ED2CCF"/>
    <w:rsid w:val="00ED2DB2"/>
    <w:rsid w:val="00ED34B2"/>
    <w:rsid w:val="00ED3641"/>
    <w:rsid w:val="00ED3974"/>
    <w:rsid w:val="00ED3C2C"/>
    <w:rsid w:val="00ED4D93"/>
    <w:rsid w:val="00ED52C2"/>
    <w:rsid w:val="00ED534B"/>
    <w:rsid w:val="00ED536B"/>
    <w:rsid w:val="00ED58CF"/>
    <w:rsid w:val="00ED6341"/>
    <w:rsid w:val="00ED6CA4"/>
    <w:rsid w:val="00ED6E84"/>
    <w:rsid w:val="00ED74B4"/>
    <w:rsid w:val="00ED7D36"/>
    <w:rsid w:val="00EE02E0"/>
    <w:rsid w:val="00EE0D8F"/>
    <w:rsid w:val="00EE12CC"/>
    <w:rsid w:val="00EE176E"/>
    <w:rsid w:val="00EE1932"/>
    <w:rsid w:val="00EE1A76"/>
    <w:rsid w:val="00EE1AE6"/>
    <w:rsid w:val="00EE1D82"/>
    <w:rsid w:val="00EE2270"/>
    <w:rsid w:val="00EE2808"/>
    <w:rsid w:val="00EE2FE0"/>
    <w:rsid w:val="00EE30B7"/>
    <w:rsid w:val="00EE34A5"/>
    <w:rsid w:val="00EE3563"/>
    <w:rsid w:val="00EE3B12"/>
    <w:rsid w:val="00EE4709"/>
    <w:rsid w:val="00EE4C1E"/>
    <w:rsid w:val="00EE4C96"/>
    <w:rsid w:val="00EE4DAB"/>
    <w:rsid w:val="00EE52DC"/>
    <w:rsid w:val="00EE563F"/>
    <w:rsid w:val="00EE5947"/>
    <w:rsid w:val="00EE5DF0"/>
    <w:rsid w:val="00EE6239"/>
    <w:rsid w:val="00EE63D0"/>
    <w:rsid w:val="00EE68B7"/>
    <w:rsid w:val="00EE6E91"/>
    <w:rsid w:val="00EE7812"/>
    <w:rsid w:val="00EE789F"/>
    <w:rsid w:val="00EF000E"/>
    <w:rsid w:val="00EF0643"/>
    <w:rsid w:val="00EF0C6B"/>
    <w:rsid w:val="00EF15E8"/>
    <w:rsid w:val="00EF1FC1"/>
    <w:rsid w:val="00EF222D"/>
    <w:rsid w:val="00EF2291"/>
    <w:rsid w:val="00EF23B4"/>
    <w:rsid w:val="00EF23F4"/>
    <w:rsid w:val="00EF2AF5"/>
    <w:rsid w:val="00EF2C2D"/>
    <w:rsid w:val="00EF3467"/>
    <w:rsid w:val="00EF3493"/>
    <w:rsid w:val="00EF3680"/>
    <w:rsid w:val="00EF36E0"/>
    <w:rsid w:val="00EF3CD9"/>
    <w:rsid w:val="00EF4077"/>
    <w:rsid w:val="00EF426A"/>
    <w:rsid w:val="00EF4270"/>
    <w:rsid w:val="00EF461E"/>
    <w:rsid w:val="00EF4852"/>
    <w:rsid w:val="00EF50C9"/>
    <w:rsid w:val="00EF5490"/>
    <w:rsid w:val="00EF5A10"/>
    <w:rsid w:val="00EF5C31"/>
    <w:rsid w:val="00EF5C71"/>
    <w:rsid w:val="00EF5D88"/>
    <w:rsid w:val="00EF5EC7"/>
    <w:rsid w:val="00EF6430"/>
    <w:rsid w:val="00EF6DD8"/>
    <w:rsid w:val="00EF6F97"/>
    <w:rsid w:val="00EF703E"/>
    <w:rsid w:val="00EF7226"/>
    <w:rsid w:val="00EF7900"/>
    <w:rsid w:val="00EF7D31"/>
    <w:rsid w:val="00F00033"/>
    <w:rsid w:val="00F00050"/>
    <w:rsid w:val="00F00952"/>
    <w:rsid w:val="00F00C32"/>
    <w:rsid w:val="00F00F2D"/>
    <w:rsid w:val="00F00F30"/>
    <w:rsid w:val="00F01104"/>
    <w:rsid w:val="00F013E9"/>
    <w:rsid w:val="00F01499"/>
    <w:rsid w:val="00F01820"/>
    <w:rsid w:val="00F01A1E"/>
    <w:rsid w:val="00F01D35"/>
    <w:rsid w:val="00F0203E"/>
    <w:rsid w:val="00F025F1"/>
    <w:rsid w:val="00F030A8"/>
    <w:rsid w:val="00F036A1"/>
    <w:rsid w:val="00F03E94"/>
    <w:rsid w:val="00F04315"/>
    <w:rsid w:val="00F04779"/>
    <w:rsid w:val="00F04D2C"/>
    <w:rsid w:val="00F04D66"/>
    <w:rsid w:val="00F04FC7"/>
    <w:rsid w:val="00F052FD"/>
    <w:rsid w:val="00F05DA8"/>
    <w:rsid w:val="00F067EF"/>
    <w:rsid w:val="00F069DB"/>
    <w:rsid w:val="00F072FF"/>
    <w:rsid w:val="00F10628"/>
    <w:rsid w:val="00F106FE"/>
    <w:rsid w:val="00F10B6B"/>
    <w:rsid w:val="00F10CC3"/>
    <w:rsid w:val="00F10D3C"/>
    <w:rsid w:val="00F111A3"/>
    <w:rsid w:val="00F1146D"/>
    <w:rsid w:val="00F1195F"/>
    <w:rsid w:val="00F11ECD"/>
    <w:rsid w:val="00F127C4"/>
    <w:rsid w:val="00F12C8A"/>
    <w:rsid w:val="00F12E27"/>
    <w:rsid w:val="00F12FB7"/>
    <w:rsid w:val="00F1301E"/>
    <w:rsid w:val="00F1315C"/>
    <w:rsid w:val="00F132AF"/>
    <w:rsid w:val="00F1350C"/>
    <w:rsid w:val="00F136E8"/>
    <w:rsid w:val="00F1446C"/>
    <w:rsid w:val="00F1560F"/>
    <w:rsid w:val="00F15930"/>
    <w:rsid w:val="00F15A0B"/>
    <w:rsid w:val="00F15EAA"/>
    <w:rsid w:val="00F161FB"/>
    <w:rsid w:val="00F16397"/>
    <w:rsid w:val="00F169AA"/>
    <w:rsid w:val="00F173A3"/>
    <w:rsid w:val="00F17C14"/>
    <w:rsid w:val="00F17E31"/>
    <w:rsid w:val="00F2071F"/>
    <w:rsid w:val="00F20887"/>
    <w:rsid w:val="00F20D39"/>
    <w:rsid w:val="00F21ED6"/>
    <w:rsid w:val="00F2248A"/>
    <w:rsid w:val="00F225BF"/>
    <w:rsid w:val="00F22639"/>
    <w:rsid w:val="00F22BB4"/>
    <w:rsid w:val="00F230A0"/>
    <w:rsid w:val="00F23179"/>
    <w:rsid w:val="00F2348B"/>
    <w:rsid w:val="00F2355D"/>
    <w:rsid w:val="00F23AD0"/>
    <w:rsid w:val="00F23FAE"/>
    <w:rsid w:val="00F24096"/>
    <w:rsid w:val="00F2414C"/>
    <w:rsid w:val="00F242CC"/>
    <w:rsid w:val="00F2458B"/>
    <w:rsid w:val="00F24718"/>
    <w:rsid w:val="00F24ED6"/>
    <w:rsid w:val="00F24FA2"/>
    <w:rsid w:val="00F2507E"/>
    <w:rsid w:val="00F259F8"/>
    <w:rsid w:val="00F26120"/>
    <w:rsid w:val="00F277A7"/>
    <w:rsid w:val="00F27A99"/>
    <w:rsid w:val="00F27CB1"/>
    <w:rsid w:val="00F27F81"/>
    <w:rsid w:val="00F302A6"/>
    <w:rsid w:val="00F30A5E"/>
    <w:rsid w:val="00F31428"/>
    <w:rsid w:val="00F31550"/>
    <w:rsid w:val="00F3183D"/>
    <w:rsid w:val="00F31D0F"/>
    <w:rsid w:val="00F31D49"/>
    <w:rsid w:val="00F31F40"/>
    <w:rsid w:val="00F32B0C"/>
    <w:rsid w:val="00F32EDE"/>
    <w:rsid w:val="00F33630"/>
    <w:rsid w:val="00F339C1"/>
    <w:rsid w:val="00F33AE1"/>
    <w:rsid w:val="00F33BBF"/>
    <w:rsid w:val="00F346D5"/>
    <w:rsid w:val="00F34AAC"/>
    <w:rsid w:val="00F34BEF"/>
    <w:rsid w:val="00F3544E"/>
    <w:rsid w:val="00F356C9"/>
    <w:rsid w:val="00F35BB9"/>
    <w:rsid w:val="00F35F32"/>
    <w:rsid w:val="00F35F40"/>
    <w:rsid w:val="00F36AD4"/>
    <w:rsid w:val="00F36DF4"/>
    <w:rsid w:val="00F3704B"/>
    <w:rsid w:val="00F37213"/>
    <w:rsid w:val="00F3733A"/>
    <w:rsid w:val="00F37A8D"/>
    <w:rsid w:val="00F37CC8"/>
    <w:rsid w:val="00F37DB5"/>
    <w:rsid w:val="00F37ED6"/>
    <w:rsid w:val="00F405C1"/>
    <w:rsid w:val="00F4073D"/>
    <w:rsid w:val="00F41E8E"/>
    <w:rsid w:val="00F4233E"/>
    <w:rsid w:val="00F42B37"/>
    <w:rsid w:val="00F42DD2"/>
    <w:rsid w:val="00F42E34"/>
    <w:rsid w:val="00F430E5"/>
    <w:rsid w:val="00F43BAB"/>
    <w:rsid w:val="00F43E9A"/>
    <w:rsid w:val="00F44A2B"/>
    <w:rsid w:val="00F45170"/>
    <w:rsid w:val="00F45274"/>
    <w:rsid w:val="00F45E12"/>
    <w:rsid w:val="00F45F8B"/>
    <w:rsid w:val="00F46220"/>
    <w:rsid w:val="00F463D4"/>
    <w:rsid w:val="00F4652C"/>
    <w:rsid w:val="00F46722"/>
    <w:rsid w:val="00F46834"/>
    <w:rsid w:val="00F468B5"/>
    <w:rsid w:val="00F4693F"/>
    <w:rsid w:val="00F46D77"/>
    <w:rsid w:val="00F4799C"/>
    <w:rsid w:val="00F47B14"/>
    <w:rsid w:val="00F47FD1"/>
    <w:rsid w:val="00F50241"/>
    <w:rsid w:val="00F506BF"/>
    <w:rsid w:val="00F508F5"/>
    <w:rsid w:val="00F50F1B"/>
    <w:rsid w:val="00F51A1C"/>
    <w:rsid w:val="00F51D0B"/>
    <w:rsid w:val="00F52271"/>
    <w:rsid w:val="00F5270E"/>
    <w:rsid w:val="00F528AE"/>
    <w:rsid w:val="00F52C91"/>
    <w:rsid w:val="00F52D54"/>
    <w:rsid w:val="00F535CA"/>
    <w:rsid w:val="00F53A63"/>
    <w:rsid w:val="00F53B44"/>
    <w:rsid w:val="00F53E5A"/>
    <w:rsid w:val="00F54216"/>
    <w:rsid w:val="00F54319"/>
    <w:rsid w:val="00F54EF8"/>
    <w:rsid w:val="00F5503A"/>
    <w:rsid w:val="00F550D7"/>
    <w:rsid w:val="00F551B3"/>
    <w:rsid w:val="00F55778"/>
    <w:rsid w:val="00F562A2"/>
    <w:rsid w:val="00F56447"/>
    <w:rsid w:val="00F5675B"/>
    <w:rsid w:val="00F567BB"/>
    <w:rsid w:val="00F56DCF"/>
    <w:rsid w:val="00F56E3D"/>
    <w:rsid w:val="00F56F7E"/>
    <w:rsid w:val="00F570EA"/>
    <w:rsid w:val="00F57567"/>
    <w:rsid w:val="00F5767A"/>
    <w:rsid w:val="00F57EAC"/>
    <w:rsid w:val="00F602A3"/>
    <w:rsid w:val="00F60A04"/>
    <w:rsid w:val="00F61291"/>
    <w:rsid w:val="00F616B0"/>
    <w:rsid w:val="00F61B18"/>
    <w:rsid w:val="00F622CD"/>
    <w:rsid w:val="00F625B2"/>
    <w:rsid w:val="00F628BE"/>
    <w:rsid w:val="00F62BD3"/>
    <w:rsid w:val="00F62E77"/>
    <w:rsid w:val="00F63330"/>
    <w:rsid w:val="00F633BA"/>
    <w:rsid w:val="00F63943"/>
    <w:rsid w:val="00F63A94"/>
    <w:rsid w:val="00F63AD7"/>
    <w:rsid w:val="00F63F1F"/>
    <w:rsid w:val="00F6499B"/>
    <w:rsid w:val="00F64F1E"/>
    <w:rsid w:val="00F65A42"/>
    <w:rsid w:val="00F65BEB"/>
    <w:rsid w:val="00F6612A"/>
    <w:rsid w:val="00F664F3"/>
    <w:rsid w:val="00F67617"/>
    <w:rsid w:val="00F67D95"/>
    <w:rsid w:val="00F70902"/>
    <w:rsid w:val="00F70DC4"/>
    <w:rsid w:val="00F71219"/>
    <w:rsid w:val="00F71322"/>
    <w:rsid w:val="00F71F16"/>
    <w:rsid w:val="00F71F6A"/>
    <w:rsid w:val="00F71F9F"/>
    <w:rsid w:val="00F728C5"/>
    <w:rsid w:val="00F72DE0"/>
    <w:rsid w:val="00F73360"/>
    <w:rsid w:val="00F734E1"/>
    <w:rsid w:val="00F734F5"/>
    <w:rsid w:val="00F736A5"/>
    <w:rsid w:val="00F73868"/>
    <w:rsid w:val="00F74027"/>
    <w:rsid w:val="00F7434D"/>
    <w:rsid w:val="00F74C02"/>
    <w:rsid w:val="00F74D22"/>
    <w:rsid w:val="00F75114"/>
    <w:rsid w:val="00F75C53"/>
    <w:rsid w:val="00F761B2"/>
    <w:rsid w:val="00F76F77"/>
    <w:rsid w:val="00F81028"/>
    <w:rsid w:val="00F812F7"/>
    <w:rsid w:val="00F81501"/>
    <w:rsid w:val="00F819CD"/>
    <w:rsid w:val="00F82168"/>
    <w:rsid w:val="00F8256B"/>
    <w:rsid w:val="00F825AB"/>
    <w:rsid w:val="00F82BE8"/>
    <w:rsid w:val="00F83452"/>
    <w:rsid w:val="00F83C83"/>
    <w:rsid w:val="00F84119"/>
    <w:rsid w:val="00F84A60"/>
    <w:rsid w:val="00F84E44"/>
    <w:rsid w:val="00F84FD1"/>
    <w:rsid w:val="00F8500F"/>
    <w:rsid w:val="00F851E9"/>
    <w:rsid w:val="00F85B15"/>
    <w:rsid w:val="00F85D34"/>
    <w:rsid w:val="00F867A2"/>
    <w:rsid w:val="00F87051"/>
    <w:rsid w:val="00F87270"/>
    <w:rsid w:val="00F87563"/>
    <w:rsid w:val="00F87DF5"/>
    <w:rsid w:val="00F90675"/>
    <w:rsid w:val="00F9085C"/>
    <w:rsid w:val="00F90947"/>
    <w:rsid w:val="00F90DFA"/>
    <w:rsid w:val="00F90FB0"/>
    <w:rsid w:val="00F9115B"/>
    <w:rsid w:val="00F911AF"/>
    <w:rsid w:val="00F9148C"/>
    <w:rsid w:val="00F91C12"/>
    <w:rsid w:val="00F91C39"/>
    <w:rsid w:val="00F91EE6"/>
    <w:rsid w:val="00F921EB"/>
    <w:rsid w:val="00F922F7"/>
    <w:rsid w:val="00F92834"/>
    <w:rsid w:val="00F9287F"/>
    <w:rsid w:val="00F928F4"/>
    <w:rsid w:val="00F92A39"/>
    <w:rsid w:val="00F92B6C"/>
    <w:rsid w:val="00F92E35"/>
    <w:rsid w:val="00F92E8C"/>
    <w:rsid w:val="00F92EE6"/>
    <w:rsid w:val="00F93277"/>
    <w:rsid w:val="00F932A0"/>
    <w:rsid w:val="00F9348A"/>
    <w:rsid w:val="00F93D46"/>
    <w:rsid w:val="00F93D56"/>
    <w:rsid w:val="00F93E02"/>
    <w:rsid w:val="00F93EBE"/>
    <w:rsid w:val="00F94295"/>
    <w:rsid w:val="00F94736"/>
    <w:rsid w:val="00F947D7"/>
    <w:rsid w:val="00F94A96"/>
    <w:rsid w:val="00F956EC"/>
    <w:rsid w:val="00F9605C"/>
    <w:rsid w:val="00F96095"/>
    <w:rsid w:val="00F966D2"/>
    <w:rsid w:val="00F97094"/>
    <w:rsid w:val="00F972C2"/>
    <w:rsid w:val="00F9764D"/>
    <w:rsid w:val="00F9791F"/>
    <w:rsid w:val="00FA02A7"/>
    <w:rsid w:val="00FA05B2"/>
    <w:rsid w:val="00FA11E1"/>
    <w:rsid w:val="00FA1270"/>
    <w:rsid w:val="00FA15DF"/>
    <w:rsid w:val="00FA1816"/>
    <w:rsid w:val="00FA1C66"/>
    <w:rsid w:val="00FA25E7"/>
    <w:rsid w:val="00FA26FD"/>
    <w:rsid w:val="00FA28CE"/>
    <w:rsid w:val="00FA2B32"/>
    <w:rsid w:val="00FA2C08"/>
    <w:rsid w:val="00FA3D9C"/>
    <w:rsid w:val="00FA4B42"/>
    <w:rsid w:val="00FA4D2D"/>
    <w:rsid w:val="00FA54F5"/>
    <w:rsid w:val="00FA5584"/>
    <w:rsid w:val="00FA57FD"/>
    <w:rsid w:val="00FA5949"/>
    <w:rsid w:val="00FA5F7D"/>
    <w:rsid w:val="00FA60E5"/>
    <w:rsid w:val="00FA6959"/>
    <w:rsid w:val="00FA6C20"/>
    <w:rsid w:val="00FA7337"/>
    <w:rsid w:val="00FA73BC"/>
    <w:rsid w:val="00FA76A9"/>
    <w:rsid w:val="00FA78F5"/>
    <w:rsid w:val="00FA7AA3"/>
    <w:rsid w:val="00FA7DE4"/>
    <w:rsid w:val="00FB0EE6"/>
    <w:rsid w:val="00FB19C0"/>
    <w:rsid w:val="00FB1F24"/>
    <w:rsid w:val="00FB266E"/>
    <w:rsid w:val="00FB26CF"/>
    <w:rsid w:val="00FB3738"/>
    <w:rsid w:val="00FB37C9"/>
    <w:rsid w:val="00FB399B"/>
    <w:rsid w:val="00FB3B20"/>
    <w:rsid w:val="00FB3F89"/>
    <w:rsid w:val="00FB3FB3"/>
    <w:rsid w:val="00FB4317"/>
    <w:rsid w:val="00FB4E80"/>
    <w:rsid w:val="00FB52F6"/>
    <w:rsid w:val="00FB5429"/>
    <w:rsid w:val="00FB5632"/>
    <w:rsid w:val="00FB609C"/>
    <w:rsid w:val="00FB6CB7"/>
    <w:rsid w:val="00FB7493"/>
    <w:rsid w:val="00FB77F6"/>
    <w:rsid w:val="00FB7D7D"/>
    <w:rsid w:val="00FC0042"/>
    <w:rsid w:val="00FC0206"/>
    <w:rsid w:val="00FC0D96"/>
    <w:rsid w:val="00FC0DE4"/>
    <w:rsid w:val="00FC100F"/>
    <w:rsid w:val="00FC1FF9"/>
    <w:rsid w:val="00FC202A"/>
    <w:rsid w:val="00FC2172"/>
    <w:rsid w:val="00FC28CE"/>
    <w:rsid w:val="00FC34C2"/>
    <w:rsid w:val="00FC34CE"/>
    <w:rsid w:val="00FC3721"/>
    <w:rsid w:val="00FC5356"/>
    <w:rsid w:val="00FC572F"/>
    <w:rsid w:val="00FC5A20"/>
    <w:rsid w:val="00FC5CB3"/>
    <w:rsid w:val="00FC5E45"/>
    <w:rsid w:val="00FC6153"/>
    <w:rsid w:val="00FC6216"/>
    <w:rsid w:val="00FC66AC"/>
    <w:rsid w:val="00FC6AD9"/>
    <w:rsid w:val="00FC7E91"/>
    <w:rsid w:val="00FD1268"/>
    <w:rsid w:val="00FD13F9"/>
    <w:rsid w:val="00FD155D"/>
    <w:rsid w:val="00FD15AF"/>
    <w:rsid w:val="00FD25EC"/>
    <w:rsid w:val="00FD3206"/>
    <w:rsid w:val="00FD3301"/>
    <w:rsid w:val="00FD36AF"/>
    <w:rsid w:val="00FD3852"/>
    <w:rsid w:val="00FD3CB4"/>
    <w:rsid w:val="00FD40BC"/>
    <w:rsid w:val="00FD4305"/>
    <w:rsid w:val="00FD46DE"/>
    <w:rsid w:val="00FD53A0"/>
    <w:rsid w:val="00FD56A7"/>
    <w:rsid w:val="00FD5817"/>
    <w:rsid w:val="00FD5A49"/>
    <w:rsid w:val="00FD5CC6"/>
    <w:rsid w:val="00FD6004"/>
    <w:rsid w:val="00FD6044"/>
    <w:rsid w:val="00FD6570"/>
    <w:rsid w:val="00FD682D"/>
    <w:rsid w:val="00FD6876"/>
    <w:rsid w:val="00FD6C8F"/>
    <w:rsid w:val="00FD6CE7"/>
    <w:rsid w:val="00FD6FB5"/>
    <w:rsid w:val="00FD7298"/>
    <w:rsid w:val="00FD741F"/>
    <w:rsid w:val="00FD74BF"/>
    <w:rsid w:val="00FD75EC"/>
    <w:rsid w:val="00FE0222"/>
    <w:rsid w:val="00FE0AC9"/>
    <w:rsid w:val="00FE0E74"/>
    <w:rsid w:val="00FE10F0"/>
    <w:rsid w:val="00FE1130"/>
    <w:rsid w:val="00FE14AD"/>
    <w:rsid w:val="00FE1A74"/>
    <w:rsid w:val="00FE1E27"/>
    <w:rsid w:val="00FE4501"/>
    <w:rsid w:val="00FE4D62"/>
    <w:rsid w:val="00FE500E"/>
    <w:rsid w:val="00FE50B0"/>
    <w:rsid w:val="00FE529B"/>
    <w:rsid w:val="00FE5B6C"/>
    <w:rsid w:val="00FE5D7D"/>
    <w:rsid w:val="00FE65FF"/>
    <w:rsid w:val="00FE662A"/>
    <w:rsid w:val="00FE6A4E"/>
    <w:rsid w:val="00FE6B49"/>
    <w:rsid w:val="00FE6B6F"/>
    <w:rsid w:val="00FE6DD1"/>
    <w:rsid w:val="00FE6DDB"/>
    <w:rsid w:val="00FE791F"/>
    <w:rsid w:val="00FE79CA"/>
    <w:rsid w:val="00FE7C01"/>
    <w:rsid w:val="00FF0056"/>
    <w:rsid w:val="00FF0378"/>
    <w:rsid w:val="00FF0496"/>
    <w:rsid w:val="00FF0D6E"/>
    <w:rsid w:val="00FF0E3D"/>
    <w:rsid w:val="00FF152D"/>
    <w:rsid w:val="00FF1758"/>
    <w:rsid w:val="00FF2830"/>
    <w:rsid w:val="00FF2904"/>
    <w:rsid w:val="00FF2AB7"/>
    <w:rsid w:val="00FF3904"/>
    <w:rsid w:val="00FF3C53"/>
    <w:rsid w:val="00FF3CF5"/>
    <w:rsid w:val="00FF3F1C"/>
    <w:rsid w:val="00FF4076"/>
    <w:rsid w:val="00FF41F5"/>
    <w:rsid w:val="00FF4B2E"/>
    <w:rsid w:val="00FF4DD8"/>
    <w:rsid w:val="00FF554D"/>
    <w:rsid w:val="00FF5830"/>
    <w:rsid w:val="00FF5B43"/>
    <w:rsid w:val="00FF6461"/>
    <w:rsid w:val="00FF6E9F"/>
    <w:rsid w:val="00FF794E"/>
    <w:rsid w:val="00FF7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69A46C"/>
  <w15:docId w15:val="{D428366E-2C51-426F-B86D-55F77652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2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E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5E09"/>
    <w:rPr>
      <w:rFonts w:asciiTheme="majorHAnsi" w:eastAsiaTheme="majorEastAsia" w:hAnsiTheme="majorHAnsi" w:cstheme="majorBidi"/>
      <w:sz w:val="18"/>
      <w:szCs w:val="18"/>
    </w:rPr>
  </w:style>
  <w:style w:type="paragraph" w:styleId="a5">
    <w:name w:val="header"/>
    <w:basedOn w:val="a"/>
    <w:link w:val="a6"/>
    <w:uiPriority w:val="99"/>
    <w:unhideWhenUsed/>
    <w:rsid w:val="00637D5B"/>
    <w:pPr>
      <w:tabs>
        <w:tab w:val="center" w:pos="4252"/>
        <w:tab w:val="right" w:pos="8504"/>
      </w:tabs>
      <w:snapToGrid w:val="0"/>
    </w:pPr>
  </w:style>
  <w:style w:type="character" w:customStyle="1" w:styleId="a6">
    <w:name w:val="ヘッダー (文字)"/>
    <w:basedOn w:val="a0"/>
    <w:link w:val="a5"/>
    <w:uiPriority w:val="99"/>
    <w:rsid w:val="00637D5B"/>
  </w:style>
  <w:style w:type="paragraph" w:styleId="a7">
    <w:name w:val="footer"/>
    <w:basedOn w:val="a"/>
    <w:link w:val="a8"/>
    <w:uiPriority w:val="99"/>
    <w:unhideWhenUsed/>
    <w:rsid w:val="00637D5B"/>
    <w:pPr>
      <w:tabs>
        <w:tab w:val="center" w:pos="4252"/>
        <w:tab w:val="right" w:pos="8504"/>
      </w:tabs>
      <w:snapToGrid w:val="0"/>
    </w:pPr>
  </w:style>
  <w:style w:type="character" w:customStyle="1" w:styleId="a8">
    <w:name w:val="フッター (文字)"/>
    <w:basedOn w:val="a0"/>
    <w:link w:val="a7"/>
    <w:uiPriority w:val="99"/>
    <w:rsid w:val="00637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HB195</dc:creator>
  <cp:lastModifiedBy>HB195</cp:lastModifiedBy>
  <cp:revision>4</cp:revision>
  <cp:lastPrinted>2022-04-15T00:53:00Z</cp:lastPrinted>
  <dcterms:created xsi:type="dcterms:W3CDTF">2022-04-21T00:41:00Z</dcterms:created>
  <dcterms:modified xsi:type="dcterms:W3CDTF">2022-04-21T00:41:00Z</dcterms:modified>
</cp:coreProperties>
</file>